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47" w:rsidRDefault="004E6147" w:rsidP="004E6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47">
        <w:rPr>
          <w:rFonts w:ascii="Times New Roman" w:hAnsi="Times New Roman" w:cs="Times New Roman"/>
          <w:b/>
          <w:sz w:val="28"/>
          <w:szCs w:val="28"/>
        </w:rPr>
        <w:t>Отчет об исполнении муниципального задания МБОУ «</w:t>
      </w:r>
      <w:proofErr w:type="spellStart"/>
      <w:r w:rsidRPr="004E6147">
        <w:rPr>
          <w:rFonts w:ascii="Times New Roman" w:hAnsi="Times New Roman" w:cs="Times New Roman"/>
          <w:b/>
          <w:sz w:val="28"/>
          <w:szCs w:val="28"/>
        </w:rPr>
        <w:t>Холмовская</w:t>
      </w:r>
      <w:proofErr w:type="spellEnd"/>
      <w:r w:rsidRPr="004E614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E6147" w:rsidRPr="004E6147" w:rsidRDefault="004E6147" w:rsidP="004E6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47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 за первый квартал 2014 года</w:t>
      </w:r>
    </w:p>
    <w:p w:rsidR="00E91606" w:rsidRDefault="004E6147">
      <w:pPr>
        <w:rPr>
          <w:rFonts w:ascii="Times New Roman" w:hAnsi="Times New Roman" w:cs="Times New Roman"/>
          <w:b/>
          <w:sz w:val="24"/>
          <w:szCs w:val="24"/>
        </w:rPr>
      </w:pPr>
      <w:r w:rsidRPr="004E6147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047D4E">
        <w:rPr>
          <w:rFonts w:ascii="Times New Roman" w:hAnsi="Times New Roman" w:cs="Times New Roman"/>
          <w:sz w:val="24"/>
          <w:szCs w:val="24"/>
        </w:rPr>
        <w:t>«</w:t>
      </w:r>
      <w:r w:rsidRPr="00047D4E">
        <w:rPr>
          <w:rFonts w:ascii="Times New Roman" w:hAnsi="Times New Roman" w:cs="Times New Roman"/>
          <w:b/>
          <w:sz w:val="24"/>
          <w:szCs w:val="24"/>
        </w:rPr>
        <w:t>Реализация  начального общего, основного общего, средне</w:t>
      </w:r>
      <w:r>
        <w:rPr>
          <w:rFonts w:ascii="Times New Roman" w:hAnsi="Times New Roman" w:cs="Times New Roman"/>
          <w:b/>
          <w:sz w:val="24"/>
          <w:szCs w:val="24"/>
        </w:rPr>
        <w:t>го (полного) общего образования»</w:t>
      </w:r>
    </w:p>
    <w:tbl>
      <w:tblPr>
        <w:tblW w:w="14364" w:type="dxa"/>
        <w:tblInd w:w="-1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36"/>
        <w:gridCol w:w="1300"/>
        <w:gridCol w:w="2528"/>
        <w:gridCol w:w="2000"/>
        <w:gridCol w:w="2000"/>
        <w:gridCol w:w="1800"/>
      </w:tblGrid>
      <w:tr w:rsidR="004E6147" w:rsidRPr="00047D4E" w:rsidTr="007B6F5C">
        <w:trPr>
          <w:cantSplit/>
          <w:trHeight w:val="7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</w:t>
            </w:r>
            <w:r w:rsidRPr="00047D4E">
              <w:rPr>
                <w:rFonts w:ascii="Times New Roman" w:hAnsi="Times New Roman"/>
                <w:b/>
                <w:sz w:val="24"/>
                <w:szCs w:val="24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</w:t>
            </w:r>
            <w:r w:rsidRPr="00047D4E">
              <w:rPr>
                <w:rFonts w:ascii="Times New Roman" w:hAnsi="Times New Roman"/>
                <w:b/>
                <w:sz w:val="24"/>
                <w:szCs w:val="24"/>
              </w:rPr>
              <w:br/>
              <w:t>значение за отчетный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4E6147" w:rsidRPr="00047D4E" w:rsidTr="007B6F5C">
        <w:trPr>
          <w:cantSplit/>
          <w:trHeight w:val="407"/>
        </w:trPr>
        <w:tc>
          <w:tcPr>
            <w:tcW w:w="14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/>
                <w:b/>
                <w:sz w:val="24"/>
                <w:szCs w:val="24"/>
              </w:rPr>
              <w:t>Показатели качества услуги</w:t>
            </w:r>
          </w:p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47" w:rsidRPr="00047D4E" w:rsidTr="007B6F5C">
        <w:trPr>
          <w:cantSplit/>
          <w:trHeight w:val="7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>Доля выпускников сдавших ГИА</w:t>
            </w:r>
            <w:r>
              <w:rPr>
                <w:rFonts w:ascii="Times New Roman" w:hAnsi="Times New Roman"/>
                <w:sz w:val="24"/>
                <w:szCs w:val="24"/>
              </w:rPr>
              <w:t>, ЕГЭ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F971B5" w:rsidRDefault="004E6147" w:rsidP="007B6F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47" w:rsidRPr="00047D4E" w:rsidTr="007B6F5C">
        <w:trPr>
          <w:cantSplit/>
          <w:trHeight w:val="7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>Доля родителей удовлетворённых качеством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47" w:rsidRPr="00047D4E" w:rsidTr="007B6F5C">
        <w:trPr>
          <w:cantSplit/>
          <w:trHeight w:val="7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>Количество правонарушений</w:t>
            </w:r>
            <w:proofErr w:type="gramStart"/>
            <w:r w:rsidRPr="00047D4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7D4E">
              <w:rPr>
                <w:rFonts w:ascii="Times New Roman" w:hAnsi="Times New Roman"/>
                <w:sz w:val="24"/>
                <w:szCs w:val="24"/>
              </w:rPr>
              <w:t xml:space="preserve"> совершённых обучающимися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7" w:rsidRPr="00047D4E" w:rsidTr="007B6F5C">
        <w:trPr>
          <w:cantSplit/>
          <w:trHeight w:val="356"/>
        </w:trPr>
        <w:tc>
          <w:tcPr>
            <w:tcW w:w="14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/>
                <w:b/>
                <w:sz w:val="24"/>
                <w:szCs w:val="24"/>
              </w:rPr>
              <w:t>Показатели объема услуги</w:t>
            </w:r>
          </w:p>
        </w:tc>
      </w:tr>
      <w:tr w:rsidR="004E6147" w:rsidRPr="00047D4E" w:rsidTr="007B6F5C">
        <w:trPr>
          <w:cantSplit/>
          <w:trHeight w:val="661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47D4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47D4E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C73F47" w:rsidRDefault="004E6147" w:rsidP="007B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Выбытие в другие образовательные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7" w:rsidRPr="00047D4E" w:rsidRDefault="004E6147" w:rsidP="007B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Алфавитная книга учащихся</w:t>
            </w:r>
          </w:p>
        </w:tc>
      </w:tr>
    </w:tbl>
    <w:p w:rsidR="004E6147" w:rsidRPr="00047D4E" w:rsidRDefault="004E6147" w:rsidP="004E6147">
      <w:pPr>
        <w:rPr>
          <w:rFonts w:ascii="Times New Roman" w:hAnsi="Times New Roman"/>
          <w:sz w:val="24"/>
          <w:szCs w:val="24"/>
        </w:rPr>
      </w:pPr>
    </w:p>
    <w:p w:rsidR="004E6147" w:rsidRDefault="004E6147" w:rsidP="004E6147"/>
    <w:p w:rsidR="004E6147" w:rsidRPr="00946566" w:rsidRDefault="004E6147" w:rsidP="004E6147">
      <w:pPr>
        <w:rPr>
          <w:rFonts w:ascii="Times New Roman" w:hAnsi="Times New Roman" w:cs="Times New Roman"/>
          <w:b/>
          <w:sz w:val="24"/>
          <w:szCs w:val="24"/>
        </w:rPr>
      </w:pPr>
      <w:r w:rsidRPr="00946566"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  <w:r w:rsidRPr="00946566">
        <w:rPr>
          <w:rFonts w:ascii="Times New Roman" w:hAnsi="Times New Roman" w:cs="Times New Roman"/>
          <w:sz w:val="24"/>
          <w:szCs w:val="24"/>
        </w:rPr>
        <w:t>«</w:t>
      </w:r>
      <w:r w:rsidRPr="00946566">
        <w:rPr>
          <w:rFonts w:ascii="Times New Roman" w:hAnsi="Times New Roman" w:cs="Times New Roman"/>
          <w:b/>
          <w:sz w:val="24"/>
          <w:szCs w:val="24"/>
        </w:rPr>
        <w:t>Организация отдыха детей в каникулярный период в лагерях дневного пребывания»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276"/>
        <w:gridCol w:w="2126"/>
        <w:gridCol w:w="2410"/>
        <w:gridCol w:w="2268"/>
        <w:gridCol w:w="2409"/>
      </w:tblGrid>
      <w:tr w:rsidR="004E6147" w:rsidRPr="00047D4E" w:rsidTr="007B6F5C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4E6147" w:rsidRPr="00047D4E" w:rsidTr="007B6F5C">
        <w:trPr>
          <w:cantSplit/>
          <w:trHeight w:val="240"/>
        </w:trPr>
        <w:tc>
          <w:tcPr>
            <w:tcW w:w="1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b/>
                <w:sz w:val="24"/>
                <w:szCs w:val="24"/>
              </w:rPr>
              <w:t>Объемы оказываемой муниципальной услуги</w:t>
            </w:r>
          </w:p>
        </w:tc>
      </w:tr>
      <w:tr w:rsidR="004E6147" w:rsidRPr="00047D4E" w:rsidTr="007B6F5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Количество детей отдохнувших в лагерях дневного пребывания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C73F47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17604C" w:rsidRDefault="0017604C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6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Отдых детей не проводился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7" w:rsidRPr="00047D4E" w:rsidTr="007B6F5C">
        <w:trPr>
          <w:cantSplit/>
          <w:trHeight w:val="240"/>
        </w:trPr>
        <w:tc>
          <w:tcPr>
            <w:tcW w:w="1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Качество оказываемой муниципальной услуги</w:t>
            </w:r>
          </w:p>
        </w:tc>
      </w:tr>
      <w:tr w:rsidR="004E6147" w:rsidRPr="00047D4E" w:rsidTr="007B6F5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>Уровень заболеваемости и травматизма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C73F47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7" w:rsidRPr="00047D4E" w:rsidTr="007B6F5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>Доля родителей удовлетворённых качеством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C73F47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147" w:rsidRDefault="004E6147" w:rsidP="004E6147"/>
    <w:p w:rsidR="004E6147" w:rsidRDefault="004E6147" w:rsidP="004E6147"/>
    <w:p w:rsidR="004E6147" w:rsidRDefault="004E6147" w:rsidP="004E6147"/>
    <w:p w:rsidR="004E6147" w:rsidRDefault="004E6147" w:rsidP="004E6147"/>
    <w:p w:rsidR="004E6147" w:rsidRDefault="004E6147" w:rsidP="004E6147"/>
    <w:p w:rsidR="004E6147" w:rsidRDefault="004E6147" w:rsidP="004E6147"/>
    <w:p w:rsidR="004E6147" w:rsidRDefault="004E6147" w:rsidP="004E6147"/>
    <w:p w:rsidR="004E6147" w:rsidRDefault="004E6147" w:rsidP="004E6147"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3 </w:t>
      </w:r>
      <w:r w:rsidRPr="00047D4E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Общеобразовательная услуга дополнительного образования детей по направлениям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134"/>
        <w:gridCol w:w="2268"/>
        <w:gridCol w:w="2127"/>
        <w:gridCol w:w="2976"/>
        <w:gridCol w:w="2835"/>
      </w:tblGrid>
      <w:tr w:rsidR="004E6147" w:rsidRPr="00047D4E" w:rsidTr="007B6F5C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4E6147" w:rsidRPr="00047D4E" w:rsidTr="007B6F5C">
        <w:trPr>
          <w:cantSplit/>
          <w:trHeight w:val="240"/>
        </w:trPr>
        <w:tc>
          <w:tcPr>
            <w:tcW w:w="14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Объемы оказываемой муниципальной услуги</w:t>
            </w:r>
          </w:p>
        </w:tc>
      </w:tr>
      <w:tr w:rsidR="004E6147" w:rsidRPr="00047D4E" w:rsidTr="007B6F5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C73F47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147" w:rsidRPr="00047D4E" w:rsidRDefault="004E6147" w:rsidP="004E61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147" w:rsidRPr="00047D4E" w:rsidRDefault="004E6147" w:rsidP="004E6147">
      <w:pPr>
        <w:pStyle w:val="ConsPlusNonformat"/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7D4E">
        <w:rPr>
          <w:rFonts w:ascii="Times New Roman" w:hAnsi="Times New Roman" w:cs="Times New Roman"/>
          <w:sz w:val="24"/>
          <w:szCs w:val="24"/>
        </w:rPr>
        <w:t>Качество оказываемой муниципальной услуги:</w:t>
      </w:r>
    </w:p>
    <w:tbl>
      <w:tblPr>
        <w:tblW w:w="1371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6"/>
        <w:gridCol w:w="1134"/>
        <w:gridCol w:w="2268"/>
        <w:gridCol w:w="2127"/>
        <w:gridCol w:w="2976"/>
        <w:gridCol w:w="2268"/>
      </w:tblGrid>
      <w:tr w:rsidR="004E6147" w:rsidRPr="00047D4E" w:rsidTr="007B6F5C">
        <w:trPr>
          <w:trHeight w:val="148"/>
        </w:trPr>
        <w:tc>
          <w:tcPr>
            <w:tcW w:w="2946" w:type="dxa"/>
            <w:vMerge w:val="restart"/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2976" w:type="dxa"/>
            <w:vMerge w:val="restart"/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047D4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47" w:rsidRPr="00047D4E" w:rsidRDefault="004E6147" w:rsidP="007B6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(исходные данные для ее расчета</w:t>
            </w:r>
            <w:proofErr w:type="gramEnd"/>
          </w:p>
        </w:tc>
      </w:tr>
      <w:tr w:rsidR="004E6147" w:rsidRPr="00047D4E" w:rsidTr="007B6F5C">
        <w:trPr>
          <w:trHeight w:val="148"/>
        </w:trPr>
        <w:tc>
          <w:tcPr>
            <w:tcW w:w="2946" w:type="dxa"/>
            <w:vMerge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7" w:rsidRPr="00047D4E" w:rsidTr="007B6F5C">
        <w:trPr>
          <w:trHeight w:val="148"/>
        </w:trPr>
        <w:tc>
          <w:tcPr>
            <w:tcW w:w="2946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участвующих в соревнованиях (выставках,</w:t>
            </w:r>
            <w:proofErr w:type="gramEnd"/>
          </w:p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68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27" w:type="dxa"/>
          </w:tcPr>
          <w:p w:rsidR="004E6147" w:rsidRPr="00047D4E" w:rsidRDefault="0017604C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7" w:rsidRPr="00047D4E" w:rsidTr="007B6F5C">
        <w:trPr>
          <w:trHeight w:val="526"/>
        </w:trPr>
        <w:tc>
          <w:tcPr>
            <w:tcW w:w="2946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Доля родителей</w:t>
            </w:r>
            <w:proofErr w:type="gramStart"/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7D4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удовлетворенных качеством услуги</w:t>
            </w:r>
          </w:p>
        </w:tc>
        <w:tc>
          <w:tcPr>
            <w:tcW w:w="1134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147" w:rsidRPr="00047D4E" w:rsidRDefault="004E6147" w:rsidP="007B6F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147" w:rsidRDefault="004E6147" w:rsidP="004E6147"/>
    <w:p w:rsidR="004E6147" w:rsidRPr="004E6147" w:rsidRDefault="004E6147">
      <w:pPr>
        <w:rPr>
          <w:rFonts w:ascii="Times New Roman" w:hAnsi="Times New Roman" w:cs="Times New Roman"/>
          <w:b/>
          <w:sz w:val="24"/>
          <w:szCs w:val="24"/>
        </w:rPr>
      </w:pPr>
    </w:p>
    <w:sectPr w:rsidR="004E6147" w:rsidRPr="004E6147" w:rsidSect="004E6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147"/>
    <w:rsid w:val="0017604C"/>
    <w:rsid w:val="004E6147"/>
    <w:rsid w:val="00AF4AC1"/>
    <w:rsid w:val="00E91606"/>
    <w:rsid w:val="00FE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E6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E6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6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2014-05-12T11:53:00Z</dcterms:created>
  <dcterms:modified xsi:type="dcterms:W3CDTF">2014-05-12T11:53:00Z</dcterms:modified>
</cp:coreProperties>
</file>