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A23EC" w14:textId="77777777" w:rsidR="00513ED7" w:rsidRDefault="00513ED7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Структурная и количественная динамика в малом и среднем предпринимательстве </w:t>
      </w:r>
    </w:p>
    <w:p w14:paraId="1CA0CE5B" w14:textId="77777777" w:rsidR="00513ED7" w:rsidRPr="00752B05" w:rsidRDefault="00513ED7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601946AF" w14:textId="77777777" w:rsidR="00513ED7" w:rsidRDefault="00513ED7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4B9884F" w14:textId="0C85AA2B" w:rsidR="00513ED7" w:rsidRDefault="00513ED7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образование «Холм-Жирковский район» Смоленской области </w:t>
      </w:r>
    </w:p>
    <w:p w14:paraId="1CAF0549" w14:textId="77777777" w:rsidR="00513ED7" w:rsidRDefault="00513ED7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6A790C" w14:textId="77777777" w:rsidR="00513ED7" w:rsidRPr="00D2542A" w:rsidRDefault="00513ED7" w:rsidP="00513ED7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субъектов МСП в районе в сравнении с другими муниципальными образованиями Смоленской области </w:t>
      </w:r>
    </w:p>
    <w:tbl>
      <w:tblPr>
        <w:tblW w:w="1014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372"/>
        <w:gridCol w:w="1116"/>
        <w:gridCol w:w="1170"/>
        <w:gridCol w:w="1975"/>
        <w:gridCol w:w="1089"/>
        <w:gridCol w:w="997"/>
        <w:gridCol w:w="997"/>
      </w:tblGrid>
      <w:tr w:rsidR="009C63EE" w:rsidRPr="00D2542A" w14:paraId="5FF673FE" w14:textId="77777777" w:rsidTr="00B865F1">
        <w:trPr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26553" w14:textId="77777777" w:rsidR="009C63EE" w:rsidRPr="00D2542A" w:rsidRDefault="009C63E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60230" w14:textId="77777777" w:rsidR="009C63EE" w:rsidRPr="00D2542A" w:rsidRDefault="009C63E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5A606" w14:textId="77777777" w:rsidR="009C63EE" w:rsidRPr="00D2542A" w:rsidRDefault="009C63E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EEF4C" w14:textId="2CE28206" w:rsidR="009C63EE" w:rsidRPr="00D2542A" w:rsidRDefault="009C63E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39BF1C83" w14:textId="77777777" w:rsidR="009C63EE" w:rsidRPr="00D2542A" w:rsidRDefault="009C63E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73B5A8A0" w14:textId="77777777" w:rsidR="009C63EE" w:rsidRPr="00D2542A" w:rsidRDefault="009C63E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B12F691" w14:textId="77777777" w:rsidR="009C63EE" w:rsidRPr="00D2542A" w:rsidRDefault="009C63E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189D67E" w14:textId="77777777" w:rsidR="009C63EE" w:rsidRPr="00D2542A" w:rsidRDefault="009C63E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917F0C" w:rsidRPr="00D2542A" w14:paraId="28F8F724" w14:textId="77777777" w:rsidTr="00B865F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CB769" w14:textId="77777777" w:rsidR="00917F0C" w:rsidRPr="00D2542A" w:rsidRDefault="00917F0C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4EC58" w14:textId="77777777" w:rsidR="00917F0C" w:rsidRPr="00D2542A" w:rsidRDefault="00917F0C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CAA32" w14:textId="77777777" w:rsidR="00917F0C" w:rsidRPr="00D2542A" w:rsidRDefault="00917F0C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A3D60" w14:textId="14B3FD2E" w:rsidR="00917F0C" w:rsidRPr="00B865F1" w:rsidRDefault="00917F0C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12D12" w14:textId="3AC8A460" w:rsidR="00917F0C" w:rsidRPr="00D2542A" w:rsidRDefault="00917F0C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AD0EC" w14:textId="19B07CEE" w:rsidR="00917F0C" w:rsidRPr="00D2542A" w:rsidRDefault="00917F0C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DCF37" w14:textId="3FD811D0" w:rsidR="00917F0C" w:rsidRPr="00D2542A" w:rsidRDefault="00917F0C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356E2" w14:textId="57D961C7" w:rsidR="00917F0C" w:rsidRPr="00D2542A" w:rsidRDefault="00917F0C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</w:tr>
      <w:tr w:rsidR="00917F0C" w:rsidRPr="00D2542A" w14:paraId="5492EDB7" w14:textId="77777777" w:rsidTr="00B865F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D3365" w14:textId="77777777" w:rsidR="00917F0C" w:rsidRPr="00D2542A" w:rsidRDefault="00917F0C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9864D" w14:textId="1C477008" w:rsidR="00917F0C" w:rsidRPr="00D2542A" w:rsidRDefault="00917F0C" w:rsidP="00C7019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2254A" w14:textId="7BA1ACB5" w:rsidR="00917F0C" w:rsidRPr="00D2542A" w:rsidRDefault="00917F0C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D889C" w14:textId="046B98BD" w:rsidR="00917F0C" w:rsidRPr="00B865F1" w:rsidRDefault="00917F0C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EA4C3" w14:textId="2ECF3D3D" w:rsidR="00917F0C" w:rsidRDefault="00917F0C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38963" w14:textId="5F6D17F0" w:rsidR="00917F0C" w:rsidRDefault="00917F0C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A4573" w14:textId="25DA3E37" w:rsidR="00917F0C" w:rsidRDefault="00917F0C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7263E" w14:textId="27C313A0" w:rsidR="00917F0C" w:rsidRDefault="00917F0C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</w:tr>
      <w:tr w:rsidR="00917F0C" w:rsidRPr="00D2542A" w14:paraId="7F7E5DFA" w14:textId="77777777" w:rsidTr="00B865F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2631F" w14:textId="77777777" w:rsidR="00917F0C" w:rsidRPr="00D2542A" w:rsidRDefault="00917F0C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17F3F" w14:textId="4245DD1C" w:rsidR="00917F0C" w:rsidRPr="00D2542A" w:rsidRDefault="00917F0C" w:rsidP="00C7019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FEFF2" w14:textId="7A85692D" w:rsidR="00917F0C" w:rsidRPr="00D2542A" w:rsidRDefault="00917F0C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512D8" w14:textId="580486BB" w:rsidR="00917F0C" w:rsidRPr="00B865F1" w:rsidRDefault="00917F0C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0D2F1" w14:textId="3E56C5ED" w:rsidR="00917F0C" w:rsidRDefault="00917F0C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945A9" w14:textId="22B5709B" w:rsidR="00917F0C" w:rsidRDefault="00917F0C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243A2" w14:textId="575ABB51" w:rsidR="00917F0C" w:rsidRDefault="00917F0C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94C3C" w14:textId="4312B234" w:rsidR="00917F0C" w:rsidRDefault="00917F0C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</w:tr>
      <w:tr w:rsidR="00917F0C" w:rsidRPr="00D2542A" w14:paraId="00C4BC2C" w14:textId="77777777" w:rsidTr="00B865F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DEE27" w14:textId="77777777" w:rsidR="00917F0C" w:rsidRPr="00D2542A" w:rsidRDefault="00917F0C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63258" w14:textId="77777777" w:rsidR="00917F0C" w:rsidRPr="00D2542A" w:rsidRDefault="00917F0C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96539" w14:textId="77777777" w:rsidR="00917F0C" w:rsidRPr="00D2542A" w:rsidRDefault="00917F0C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D3982" w14:textId="31FB86DA" w:rsidR="00917F0C" w:rsidRPr="00B865F1" w:rsidRDefault="00917F0C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42F87" w14:textId="76E6B98F" w:rsidR="00917F0C" w:rsidRPr="00D2542A" w:rsidRDefault="00917F0C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03F42" w14:textId="393F87CE" w:rsidR="00917F0C" w:rsidRPr="00D2542A" w:rsidRDefault="00917F0C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7B280" w14:textId="44692C84" w:rsidR="00917F0C" w:rsidRPr="00D2542A" w:rsidRDefault="00917F0C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7A513" w14:textId="7C09FCCA" w:rsidR="00917F0C" w:rsidRPr="00D2542A" w:rsidRDefault="00917F0C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</w:tr>
      <w:tr w:rsidR="00AB1BCE" w:rsidRPr="00D2542A" w14:paraId="334EB812" w14:textId="77777777" w:rsidTr="00B865F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05FE7" w14:textId="77777777" w:rsidR="00AB1BCE" w:rsidRPr="00D2542A" w:rsidRDefault="00AB1BCE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BD42B" w14:textId="1490962D" w:rsidR="00AB1BCE" w:rsidRPr="00513ED7" w:rsidRDefault="00AB1BCE" w:rsidP="00C7019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758C0" w14:textId="09DDE5DD" w:rsidR="00AB1BCE" w:rsidRPr="00513ED7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4A394" w14:textId="20C7F487" w:rsidR="00AB1BCE" w:rsidRPr="00B865F1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438EA" w14:textId="31FC9D16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81BCE" w14:textId="432317C1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FB3E2" w14:textId="34531AE2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4BD4A" w14:textId="733B2CC9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AB1BCE" w:rsidRPr="00D2542A" w14:paraId="4ACCFE8D" w14:textId="77777777" w:rsidTr="00B865F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D5F37" w14:textId="77777777" w:rsidR="00AB1BCE" w:rsidRPr="00D2542A" w:rsidRDefault="00AB1BCE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A780E" w14:textId="3466BFD8" w:rsidR="00AB1BCE" w:rsidRPr="00D2542A" w:rsidRDefault="00AB1BCE" w:rsidP="00C7019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3ED7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Холм-Жирковский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3387E" w14:textId="64DA8EF1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ED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AF39E" w14:textId="2FAAACB6" w:rsidR="00AB1BCE" w:rsidRPr="00B865F1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201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0D6EF" w14:textId="41B090F1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253D5" w14:textId="2DB54AB0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6F763" w14:textId="2A86B57D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D3EC0" w14:textId="0546E721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5,8</w:t>
            </w:r>
          </w:p>
        </w:tc>
      </w:tr>
      <w:tr w:rsidR="00AB1BCE" w:rsidRPr="00D2542A" w14:paraId="4513A2E3" w14:textId="77777777" w:rsidTr="00B865F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85147" w14:textId="77777777" w:rsidR="00AB1BCE" w:rsidRPr="00D2542A" w:rsidRDefault="00AB1BCE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2D055" w14:textId="1B96744E" w:rsidR="00AB1BCE" w:rsidRPr="00D2542A" w:rsidRDefault="00AB1BCE" w:rsidP="00C7019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F27EB" w14:textId="75F894D9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B3072" w14:textId="5C7331BB" w:rsidR="00AB1BCE" w:rsidRPr="00B865F1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E6999" w14:textId="4A47B829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5C083" w14:textId="3C70E5F2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748B1" w14:textId="63B7E85C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C85BF" w14:textId="1474BA8E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</w:tr>
      <w:tr w:rsidR="00AB1BCE" w:rsidRPr="00D2542A" w14:paraId="07C39E16" w14:textId="77777777" w:rsidTr="00B865F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F3EFB" w14:textId="77777777" w:rsidR="00AB1BCE" w:rsidRPr="00D2542A" w:rsidRDefault="00AB1BCE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FDCE0" w14:textId="30CCB9F7" w:rsidR="00AB1BCE" w:rsidRPr="00513ED7" w:rsidRDefault="00AB1BCE" w:rsidP="00C7019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A3191" w14:textId="5E8176BB" w:rsidR="00AB1BCE" w:rsidRPr="00513ED7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C559A" w14:textId="747A5830" w:rsidR="00AB1BCE" w:rsidRPr="00B865F1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CCB30" w14:textId="53152FF7" w:rsidR="00AB1BCE" w:rsidRPr="00B865F1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BCCE6" w14:textId="77FA3B79" w:rsidR="00AB1BCE" w:rsidRPr="00B865F1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072F1" w14:textId="4AC8B29A" w:rsidR="00AB1BCE" w:rsidRPr="00B865F1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643CB" w14:textId="7C5877B7" w:rsidR="00AB1BCE" w:rsidRPr="00B865F1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  <w:tr w:rsidR="00AB1BCE" w:rsidRPr="00D2542A" w14:paraId="11B162A4" w14:textId="77777777" w:rsidTr="00B865F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AAB4F" w14:textId="77777777" w:rsidR="00AB1BCE" w:rsidRPr="00D2542A" w:rsidRDefault="00AB1BCE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AC81F" w14:textId="5B1067D7" w:rsidR="00AB1BCE" w:rsidRPr="00D2542A" w:rsidRDefault="00AB1BCE" w:rsidP="00C7019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C1F9B" w14:textId="1F6C8E08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56F0D" w14:textId="2291841A" w:rsidR="00AB1BCE" w:rsidRPr="00B865F1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2153A" w14:textId="43859FF4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4FAD5" w14:textId="78562A8E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79007" w14:textId="1CAB7E67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D3470" w14:textId="7A1CEFC9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</w:tr>
      <w:tr w:rsidR="00AB1BCE" w:rsidRPr="00D2542A" w14:paraId="0F75B194" w14:textId="77777777" w:rsidTr="00B865F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F2C84" w14:textId="77777777" w:rsidR="00AB1BCE" w:rsidRPr="00D2542A" w:rsidRDefault="00AB1BCE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B93FB" w14:textId="77777777" w:rsidR="00AB1BCE" w:rsidRPr="00D2542A" w:rsidRDefault="00AB1BCE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F2095" w14:textId="77777777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1DE00" w14:textId="5F2A315C" w:rsidR="00AB1BCE" w:rsidRPr="00B865F1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E9918" w14:textId="534903E0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3E132" w14:textId="09842E82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30CD6" w14:textId="330F17AB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04721" w14:textId="12EFC7CA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</w:tr>
      <w:tr w:rsidR="00AB1BCE" w:rsidRPr="00D2542A" w14:paraId="78CE0A93" w14:textId="77777777" w:rsidTr="00B865F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39B60" w14:textId="77777777" w:rsidR="00AB1BCE" w:rsidRPr="00D2542A" w:rsidRDefault="00AB1BCE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C9C1F" w14:textId="28E0321C" w:rsidR="00AB1BCE" w:rsidRPr="00D2542A" w:rsidRDefault="00AB1BCE" w:rsidP="00C7019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E40D4" w14:textId="3BEF3350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9F09D" w14:textId="6290676A" w:rsidR="00AB1BCE" w:rsidRPr="00B865F1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08A94" w14:textId="58DC482A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13DE9" w14:textId="15C95A5D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0EDF0" w14:textId="689C52DC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4BEF1" w14:textId="5023C126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</w:tr>
      <w:tr w:rsidR="00AB1BCE" w:rsidRPr="00D2542A" w14:paraId="1D283A39" w14:textId="77777777" w:rsidTr="00B865F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A4685" w14:textId="77777777" w:rsidR="00AB1BCE" w:rsidRPr="00D2542A" w:rsidRDefault="00AB1BCE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0284B" w14:textId="402B20AD" w:rsidR="00AB1BCE" w:rsidRPr="00D2542A" w:rsidRDefault="00AB1BCE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01481" w14:textId="53569183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F94DE" w14:textId="70B492A6" w:rsidR="00AB1BCE" w:rsidRPr="00B865F1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EFA2B" w14:textId="33268091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FFE36" w14:textId="2EF8EC1F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85F77" w14:textId="2DF453E6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35030" w14:textId="601BDE27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AB1BCE" w:rsidRPr="00D2542A" w14:paraId="100E37A7" w14:textId="77777777" w:rsidTr="00B865F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E6F0E" w14:textId="77777777" w:rsidR="00AB1BCE" w:rsidRPr="00D2542A" w:rsidRDefault="00AB1BCE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73776" w14:textId="77777777" w:rsidR="00AB1BCE" w:rsidRPr="00D2542A" w:rsidRDefault="00AB1BCE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79821" w14:textId="77777777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429F8" w14:textId="08C9D562" w:rsidR="00AB1BCE" w:rsidRPr="00B865F1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ACBDC" w14:textId="767C3F41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B9CAD" w14:textId="505912DC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665F4" w14:textId="138D294D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1F198" w14:textId="331492F6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</w:tr>
      <w:tr w:rsidR="00AB1BCE" w:rsidRPr="00D2542A" w14:paraId="170D487B" w14:textId="77777777" w:rsidTr="00B865F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9B692" w14:textId="77777777" w:rsidR="00AB1BCE" w:rsidRPr="00D2542A" w:rsidRDefault="00AB1BCE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DBBA8" w14:textId="325EECB0" w:rsidR="00AB1BCE" w:rsidRPr="00D2542A" w:rsidRDefault="00AB1BCE" w:rsidP="00C7019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BA12C" w14:textId="7EAAFB05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310EA" w14:textId="13B32A33" w:rsidR="00AB1BCE" w:rsidRPr="00B865F1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CCB7B" w14:textId="182D3C1F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70BDF" w14:textId="16B4D5D9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F29DB" w14:textId="13A6DDCE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560BF" w14:textId="72A30ACB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</w:tr>
      <w:tr w:rsidR="00AB1BCE" w:rsidRPr="00D2542A" w14:paraId="4691860C" w14:textId="77777777" w:rsidTr="00B865F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0ADA6" w14:textId="77777777" w:rsidR="00AB1BCE" w:rsidRPr="00D2542A" w:rsidRDefault="00AB1BCE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2801C" w14:textId="1FF81213" w:rsidR="00AB1BCE" w:rsidRPr="00D2542A" w:rsidRDefault="00AB1BCE" w:rsidP="00C7019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A55B2" w14:textId="6CDB4A6C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66FD2" w14:textId="5A095D4A" w:rsidR="00AB1BCE" w:rsidRPr="00B865F1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CA32F" w14:textId="3F3B25FB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CF806" w14:textId="479FBF62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3CFA0" w14:textId="414F5FAF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117F9" w14:textId="060B3864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AB1BCE" w:rsidRPr="00D2542A" w14:paraId="0C3DACC7" w14:textId="77777777" w:rsidTr="00B865F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24DA4" w14:textId="77777777" w:rsidR="00AB1BCE" w:rsidRPr="00D2542A" w:rsidRDefault="00AB1BCE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9828E" w14:textId="31DF1416" w:rsidR="00AB1BCE" w:rsidRPr="00D2542A" w:rsidRDefault="00AB1BCE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ED7E5" w14:textId="5612700D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D42E3" w14:textId="49FDB9C1" w:rsidR="00AB1BCE" w:rsidRPr="00B865F1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BB802" w14:textId="53D76FBF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F11C0" w14:textId="2AA2A978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8C83E" w14:textId="602FF1F0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6D608" w14:textId="749A81A0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AB1BCE" w:rsidRPr="00D2542A" w14:paraId="5B0D4B72" w14:textId="77777777" w:rsidTr="00B865F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92729" w14:textId="77777777" w:rsidR="00AB1BCE" w:rsidRPr="00D2542A" w:rsidRDefault="00AB1BCE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037E5" w14:textId="21297B99" w:rsidR="00AB1BCE" w:rsidRPr="00D2542A" w:rsidRDefault="00AB1BCE" w:rsidP="00C7019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54AD2" w14:textId="341569C5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42299" w14:textId="55D8233F" w:rsidR="00AB1BCE" w:rsidRPr="00B865F1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005EC" w14:textId="02C4BAB6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00D5E" w14:textId="0F4A33A4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DB8CC" w14:textId="5144CDDE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7484C" w14:textId="6092C981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AB1BCE" w:rsidRPr="00D2542A" w14:paraId="79A45D3C" w14:textId="77777777" w:rsidTr="00B865F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A0C53" w14:textId="77777777" w:rsidR="00AB1BCE" w:rsidRPr="00D2542A" w:rsidRDefault="00AB1BCE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79C40" w14:textId="1C390201" w:rsidR="00AB1BCE" w:rsidRPr="00D2542A" w:rsidRDefault="00AB1BCE" w:rsidP="00C7019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223C2" w14:textId="520EAC1D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2A185" w14:textId="17EDC6E1" w:rsidR="00AB1BCE" w:rsidRPr="00B865F1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B2F34" w14:textId="17F36043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EA719" w14:textId="6EC0987E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D2F51" w14:textId="6DA715C7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D09F9" w14:textId="3DFB64CF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AB1BCE" w:rsidRPr="00D2542A" w14:paraId="6671A839" w14:textId="77777777" w:rsidTr="00B865F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73930" w14:textId="77777777" w:rsidR="00AB1BCE" w:rsidRPr="00D2542A" w:rsidRDefault="00AB1BCE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9D110" w14:textId="61036223" w:rsidR="00AB1BCE" w:rsidRPr="00D2542A" w:rsidRDefault="00AB1BCE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69721" w14:textId="59D8C8E2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0A269" w14:textId="0F5F8825" w:rsidR="00AB1BCE" w:rsidRPr="00B865F1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34C51" w14:textId="588DC3EB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3A5C7" w14:textId="175AC56B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BB8C9" w14:textId="664B66CF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CA34D" w14:textId="164DFFA1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AB1BCE" w:rsidRPr="00D2542A" w14:paraId="2829461F" w14:textId="77777777" w:rsidTr="00B865F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33F35" w14:textId="77777777" w:rsidR="00AB1BCE" w:rsidRPr="00D2542A" w:rsidRDefault="00AB1BCE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C9272" w14:textId="71107C0B" w:rsidR="00AB1BCE" w:rsidRPr="00D2542A" w:rsidRDefault="00AB1BCE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A5410" w14:textId="2073A863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7C73F" w14:textId="7FB8583D" w:rsidR="00AB1BCE" w:rsidRPr="00B865F1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3A923" w14:textId="09BD5826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C50C0" w14:textId="36775B20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28F99" w14:textId="4B7E0FB5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B9CC0" w14:textId="719FFE63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AB1BCE" w:rsidRPr="00D2542A" w14:paraId="49807959" w14:textId="77777777" w:rsidTr="00B865F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51B97" w14:textId="77777777" w:rsidR="00AB1BCE" w:rsidRPr="00D2542A" w:rsidRDefault="00AB1BCE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054DB" w14:textId="29D6B51C" w:rsidR="00AB1BCE" w:rsidRPr="00513ED7" w:rsidRDefault="00AB1BCE" w:rsidP="00C7019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45011" w14:textId="2CEEB9D5" w:rsidR="00AB1BCE" w:rsidRPr="00513ED7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0756A" w14:textId="185E953C" w:rsidR="00AB1BCE" w:rsidRPr="00B865F1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54A28" w14:textId="6CAA56D5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ADAE4" w14:textId="600E27D8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C2821" w14:textId="27755DDE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C68E2" w14:textId="51C855C5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AB1BCE" w:rsidRPr="00D2542A" w14:paraId="2D573F53" w14:textId="77777777" w:rsidTr="00B865F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3DAF8" w14:textId="77777777" w:rsidR="00AB1BCE" w:rsidRPr="00D2542A" w:rsidRDefault="00AB1BCE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42F6A" w14:textId="14C98B12" w:rsidR="00AB1BCE" w:rsidRPr="00D2542A" w:rsidRDefault="00AB1BCE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13ED7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513E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75C0B" w14:textId="12E8EB89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2BFA0" w14:textId="6EFC61B6" w:rsidR="00AB1BCE" w:rsidRPr="00B865F1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E4EB8" w14:textId="2913AFFC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EAA67" w14:textId="27EA65F1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C2F26" w14:textId="4CF6F852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996B4" w14:textId="7BE3655A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AB1BCE" w:rsidRPr="00D2542A" w14:paraId="2B16F5E5" w14:textId="77777777" w:rsidTr="00B865F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55111" w14:textId="77777777" w:rsidR="00AB1BCE" w:rsidRPr="00D2542A" w:rsidRDefault="00AB1BCE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3DFE7" w14:textId="3D2AE9F5" w:rsidR="00AB1BCE" w:rsidRPr="00D2542A" w:rsidRDefault="00AB1BCE" w:rsidP="00C7019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17BE2" w14:textId="325E2715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A5435" w14:textId="211C835E" w:rsidR="00AB1BCE" w:rsidRPr="00B865F1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D5D8F" w14:textId="7AAC09BA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AE46F" w14:textId="62EA4CD8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A339E" w14:textId="63B38956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AFE34" w14:textId="55BA95F0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AB1BCE" w:rsidRPr="00D2542A" w14:paraId="7749BA80" w14:textId="77777777" w:rsidTr="00B865F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2F883" w14:textId="77777777" w:rsidR="00AB1BCE" w:rsidRPr="00D2542A" w:rsidRDefault="00AB1BCE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4899E" w14:textId="561ED4AF" w:rsidR="00AB1BCE" w:rsidRPr="00D2542A" w:rsidRDefault="00AB1BCE" w:rsidP="00C7019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02593" w14:textId="77D22007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E5490" w14:textId="5323A04E" w:rsidR="00AB1BCE" w:rsidRPr="00B865F1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F0230" w14:textId="18C9C29B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3B82A" w14:textId="0F3B67DD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CFD19" w14:textId="793DDAF3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679C2" w14:textId="4FD014C8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-0,6</w:t>
            </w:r>
          </w:p>
        </w:tc>
      </w:tr>
      <w:tr w:rsidR="00AB1BCE" w:rsidRPr="00D2542A" w14:paraId="73F970BB" w14:textId="77777777" w:rsidTr="00B865F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4C6EC" w14:textId="77777777" w:rsidR="00AB1BCE" w:rsidRPr="00D2542A" w:rsidRDefault="00AB1BCE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03AB4" w14:textId="5B0DA4D6" w:rsidR="00AB1BCE" w:rsidRPr="00D2542A" w:rsidRDefault="00AB1BCE" w:rsidP="00C7019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D3976" w14:textId="144DC434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228A7" w14:textId="39C764E8" w:rsidR="00AB1BCE" w:rsidRPr="00B865F1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E5EC5" w14:textId="507DAD80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665B5" w14:textId="6BC66045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8CF29" w14:textId="082F0CA2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01BDA" w14:textId="1314534F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-0,9</w:t>
            </w:r>
          </w:p>
        </w:tc>
      </w:tr>
      <w:tr w:rsidR="00AB1BCE" w:rsidRPr="00D2542A" w14:paraId="2AFDBACD" w14:textId="77777777" w:rsidTr="00B865F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31AC9" w14:textId="77777777" w:rsidR="00AB1BCE" w:rsidRPr="00D2542A" w:rsidRDefault="00AB1BCE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76371" w14:textId="3B565BCF" w:rsidR="00AB1BCE" w:rsidRPr="00D2542A" w:rsidRDefault="00AB1BCE" w:rsidP="00C7019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4EC6F" w14:textId="7B0CE51E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F2DD3" w14:textId="38BEB6B2" w:rsidR="00AB1BCE" w:rsidRPr="00B865F1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DC6C8" w14:textId="07739BD1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F92F0" w14:textId="792D4989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4E870" w14:textId="027648D9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5F611" w14:textId="2C2FB91D" w:rsidR="00AB1BCE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-2,0</w:t>
            </w:r>
          </w:p>
        </w:tc>
      </w:tr>
      <w:tr w:rsidR="00AB1BCE" w:rsidRPr="00D2542A" w14:paraId="26A69009" w14:textId="77777777" w:rsidTr="00B865F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51505" w14:textId="77777777" w:rsidR="00AB1BCE" w:rsidRPr="00D2542A" w:rsidRDefault="00AB1BCE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40755" w14:textId="77777777" w:rsidR="00AB1BCE" w:rsidRPr="00D2542A" w:rsidRDefault="00AB1BCE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34BAD" w14:textId="77777777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B05FD" w14:textId="43D9BA3A" w:rsidR="00AB1BCE" w:rsidRPr="00B865F1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18217" w14:textId="0E17C9F3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89BA1" w14:textId="0F813472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718D9" w14:textId="7152455D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120DD" w14:textId="23F9275A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-5,6</w:t>
            </w:r>
          </w:p>
        </w:tc>
      </w:tr>
      <w:tr w:rsidR="00AB1BCE" w:rsidRPr="00D2542A" w14:paraId="5FF1551D" w14:textId="77777777" w:rsidTr="00B865F1">
        <w:trPr>
          <w:trHeight w:val="64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71E9A" w14:textId="77777777" w:rsidR="00AB1BCE" w:rsidRPr="00D2542A" w:rsidRDefault="00AB1BCE" w:rsidP="00C70196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38C33" w14:textId="77777777" w:rsidR="00AB1BCE" w:rsidRPr="00D2542A" w:rsidRDefault="00AB1BCE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64B15" w14:textId="47F498CD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39269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B3435" w14:textId="311BEE85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E84FC" w14:textId="5DC69468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08613" w14:textId="1AF0C390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4482A" w14:textId="2752BE4B" w:rsidR="00AB1BCE" w:rsidRPr="00D2542A" w:rsidRDefault="00AB1BCE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2,98</w:t>
            </w:r>
          </w:p>
        </w:tc>
      </w:tr>
    </w:tbl>
    <w:p w14:paraId="485B1BEA" w14:textId="77777777" w:rsidR="00513ED7" w:rsidRPr="00752B05" w:rsidRDefault="00513ED7" w:rsidP="00513ED7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14:paraId="6A4ACCCD" w14:textId="61A0153A" w:rsidR="00513ED7" w:rsidRPr="00F65339" w:rsidRDefault="00513ED7" w:rsidP="00513E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13B">
        <w:rPr>
          <w:rFonts w:ascii="Times New Roman" w:hAnsi="Times New Roman" w:cs="Times New Roman"/>
          <w:sz w:val="24"/>
          <w:szCs w:val="24"/>
        </w:rPr>
        <w:t>За период с 10.</w:t>
      </w:r>
      <w:r w:rsidR="007F49F5">
        <w:rPr>
          <w:rFonts w:ascii="Times New Roman" w:hAnsi="Times New Roman" w:cs="Times New Roman"/>
          <w:sz w:val="24"/>
          <w:szCs w:val="24"/>
        </w:rPr>
        <w:t>01.2024</w:t>
      </w:r>
      <w:r w:rsidRPr="0091713B">
        <w:rPr>
          <w:rFonts w:ascii="Times New Roman" w:hAnsi="Times New Roman" w:cs="Times New Roman"/>
          <w:sz w:val="24"/>
          <w:szCs w:val="24"/>
        </w:rPr>
        <w:t xml:space="preserve"> по 10.</w:t>
      </w:r>
      <w:r w:rsidR="007F49F5">
        <w:rPr>
          <w:rFonts w:ascii="Times New Roman" w:hAnsi="Times New Roman" w:cs="Times New Roman"/>
          <w:sz w:val="24"/>
          <w:szCs w:val="24"/>
        </w:rPr>
        <w:t>01.2025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13B">
        <w:rPr>
          <w:rFonts w:ascii="Times New Roman" w:hAnsi="Times New Roman" w:cs="Times New Roman"/>
          <w:sz w:val="24"/>
          <w:szCs w:val="24"/>
        </w:rPr>
        <w:t>число субъектов МСП в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713B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увеличилось. Наибольший рост наблюдается в г. Смоленск +</w:t>
      </w:r>
      <w:r w:rsidR="007F49F5">
        <w:rPr>
          <w:rFonts w:ascii="Times New Roman" w:hAnsi="Times New Roman" w:cs="Times New Roman"/>
          <w:sz w:val="24"/>
          <w:szCs w:val="24"/>
        </w:rPr>
        <w:t>449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2,</w:t>
      </w:r>
      <w:r w:rsidR="007F49F5">
        <w:rPr>
          <w:rFonts w:ascii="Times New Roman" w:hAnsi="Times New Roman" w:cs="Times New Roman"/>
          <w:sz w:val="24"/>
          <w:szCs w:val="24"/>
        </w:rPr>
        <w:t>2</w:t>
      </w:r>
      <w:r w:rsidRPr="0091713B">
        <w:rPr>
          <w:rFonts w:ascii="Times New Roman" w:hAnsi="Times New Roman" w:cs="Times New Roman"/>
          <w:sz w:val="24"/>
          <w:szCs w:val="24"/>
        </w:rPr>
        <w:t>%, Смоленском районе +</w:t>
      </w:r>
      <w:r w:rsidR="007F49F5">
        <w:rPr>
          <w:rFonts w:ascii="Times New Roman" w:hAnsi="Times New Roman" w:cs="Times New Roman"/>
          <w:sz w:val="24"/>
          <w:szCs w:val="24"/>
        </w:rPr>
        <w:t>264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F49F5">
        <w:rPr>
          <w:rFonts w:ascii="Times New Roman" w:hAnsi="Times New Roman" w:cs="Times New Roman"/>
          <w:sz w:val="24"/>
          <w:szCs w:val="24"/>
        </w:rPr>
        <w:t>10,1</w:t>
      </w:r>
      <w:r w:rsidRPr="00F65339">
        <w:rPr>
          <w:rFonts w:ascii="Times New Roman" w:hAnsi="Times New Roman" w:cs="Times New Roman"/>
          <w:sz w:val="24"/>
          <w:szCs w:val="24"/>
        </w:rPr>
        <w:t xml:space="preserve">%; </w:t>
      </w:r>
      <w:proofErr w:type="gramStart"/>
      <w:r w:rsidRPr="00F65339">
        <w:rPr>
          <w:rFonts w:ascii="Times New Roman" w:hAnsi="Times New Roman" w:cs="Times New Roman"/>
          <w:sz w:val="24"/>
          <w:szCs w:val="24"/>
        </w:rPr>
        <w:t>Вяземском районе +</w:t>
      </w:r>
      <w:r w:rsidR="007F49F5">
        <w:rPr>
          <w:rFonts w:ascii="Times New Roman" w:hAnsi="Times New Roman" w:cs="Times New Roman"/>
          <w:sz w:val="24"/>
          <w:szCs w:val="24"/>
        </w:rPr>
        <w:t>101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4,</w:t>
      </w:r>
      <w:r w:rsidR="007F49F5">
        <w:rPr>
          <w:rFonts w:ascii="Times New Roman" w:hAnsi="Times New Roman" w:cs="Times New Roman"/>
          <w:sz w:val="24"/>
          <w:szCs w:val="24"/>
        </w:rPr>
        <w:t>2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 +</w:t>
      </w:r>
      <w:r w:rsidR="007F49F5">
        <w:rPr>
          <w:rFonts w:ascii="Times New Roman" w:hAnsi="Times New Roman" w:cs="Times New Roman"/>
          <w:sz w:val="24"/>
          <w:szCs w:val="24"/>
        </w:rPr>
        <w:t>58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F49F5">
        <w:rPr>
          <w:rFonts w:ascii="Times New Roman" w:hAnsi="Times New Roman" w:cs="Times New Roman"/>
          <w:sz w:val="24"/>
          <w:szCs w:val="24"/>
        </w:rPr>
        <w:t>3,3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 +</w:t>
      </w:r>
      <w:r w:rsidR="007F49F5">
        <w:rPr>
          <w:rFonts w:ascii="Times New Roman" w:hAnsi="Times New Roman" w:cs="Times New Roman"/>
          <w:sz w:val="24"/>
          <w:szCs w:val="24"/>
        </w:rPr>
        <w:t>32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F49F5">
        <w:rPr>
          <w:rFonts w:ascii="Times New Roman" w:hAnsi="Times New Roman" w:cs="Times New Roman"/>
          <w:sz w:val="24"/>
          <w:szCs w:val="24"/>
        </w:rPr>
        <w:t>2,0</w:t>
      </w:r>
      <w:r>
        <w:rPr>
          <w:rFonts w:ascii="Times New Roman" w:hAnsi="Times New Roman" w:cs="Times New Roman"/>
          <w:sz w:val="24"/>
          <w:szCs w:val="24"/>
        </w:rPr>
        <w:t>%</w:t>
      </w:r>
      <w:r w:rsidR="007F4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49F5"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 w:rsidR="007F49F5">
        <w:rPr>
          <w:rFonts w:ascii="Times New Roman" w:hAnsi="Times New Roman" w:cs="Times New Roman"/>
          <w:sz w:val="24"/>
          <w:szCs w:val="24"/>
        </w:rPr>
        <w:t xml:space="preserve"> районе+38 или 2,2%.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4-х</w:t>
      </w:r>
      <w:r w:rsidRPr="00F65339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снижено количество субъектов МСП: в  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районе–</w:t>
      </w:r>
      <w:r w:rsidR="007F49F5">
        <w:rPr>
          <w:rFonts w:ascii="Times New Roman" w:hAnsi="Times New Roman" w:cs="Times New Roman"/>
          <w:sz w:val="24"/>
          <w:szCs w:val="24"/>
        </w:rPr>
        <w:t>8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F49F5">
        <w:rPr>
          <w:rFonts w:ascii="Times New Roman" w:hAnsi="Times New Roman" w:cs="Times New Roman"/>
          <w:sz w:val="24"/>
          <w:szCs w:val="24"/>
        </w:rPr>
        <w:t>-2,0</w:t>
      </w:r>
      <w:r w:rsidR="00B7468A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Духовщинском</w:t>
      </w:r>
      <w:r w:rsidRPr="00F65339">
        <w:rPr>
          <w:rFonts w:ascii="Times New Roman" w:hAnsi="Times New Roman" w:cs="Times New Roman"/>
          <w:sz w:val="24"/>
          <w:szCs w:val="24"/>
        </w:rPr>
        <w:t>районе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– </w:t>
      </w:r>
      <w:r w:rsidR="007F49F5">
        <w:rPr>
          <w:rFonts w:ascii="Times New Roman" w:hAnsi="Times New Roman" w:cs="Times New Roman"/>
          <w:sz w:val="24"/>
          <w:szCs w:val="24"/>
        </w:rPr>
        <w:t>2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F49F5">
        <w:rPr>
          <w:rFonts w:ascii="Times New Roman" w:hAnsi="Times New Roman" w:cs="Times New Roman"/>
          <w:sz w:val="24"/>
          <w:szCs w:val="24"/>
        </w:rPr>
        <w:t>-0,6</w:t>
      </w:r>
      <w:r w:rsidR="00994E8F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994E8F"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 w:rsidR="007F49F5">
        <w:rPr>
          <w:rFonts w:ascii="Times New Roman" w:hAnsi="Times New Roman" w:cs="Times New Roman"/>
          <w:sz w:val="24"/>
          <w:szCs w:val="24"/>
        </w:rPr>
        <w:t xml:space="preserve"> районе – 5</w:t>
      </w:r>
      <w:r>
        <w:rPr>
          <w:rFonts w:ascii="Times New Roman" w:hAnsi="Times New Roman" w:cs="Times New Roman"/>
          <w:sz w:val="24"/>
          <w:szCs w:val="24"/>
        </w:rPr>
        <w:t xml:space="preserve"> ед. ил</w:t>
      </w:r>
      <w:r w:rsidR="007F49F5">
        <w:rPr>
          <w:rFonts w:ascii="Times New Roman" w:hAnsi="Times New Roman" w:cs="Times New Roman"/>
          <w:sz w:val="24"/>
          <w:szCs w:val="24"/>
        </w:rPr>
        <w:t xml:space="preserve">и -5,6%, </w:t>
      </w:r>
      <w:proofErr w:type="spellStart"/>
      <w:r w:rsidR="007F49F5">
        <w:rPr>
          <w:rFonts w:ascii="Times New Roman" w:hAnsi="Times New Roman" w:cs="Times New Roman"/>
          <w:sz w:val="24"/>
          <w:szCs w:val="24"/>
        </w:rPr>
        <w:t>Починковском</w:t>
      </w:r>
      <w:proofErr w:type="spellEnd"/>
      <w:r w:rsidR="007F49F5">
        <w:rPr>
          <w:rFonts w:ascii="Times New Roman" w:hAnsi="Times New Roman" w:cs="Times New Roman"/>
          <w:sz w:val="24"/>
          <w:szCs w:val="24"/>
        </w:rPr>
        <w:t xml:space="preserve"> районе - 5 или -0,9</w:t>
      </w:r>
      <w:r>
        <w:rPr>
          <w:rFonts w:ascii="Times New Roman" w:hAnsi="Times New Roman" w:cs="Times New Roman"/>
          <w:sz w:val="24"/>
          <w:szCs w:val="24"/>
        </w:rPr>
        <w:t>%.</w:t>
      </w:r>
      <w:proofErr w:type="gramEnd"/>
    </w:p>
    <w:p w14:paraId="57335397" w14:textId="0EEBF5FF" w:rsidR="00513ED7" w:rsidRDefault="00513ED7" w:rsidP="00513E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BC6">
        <w:rPr>
          <w:rFonts w:ascii="Times New Roman" w:hAnsi="Times New Roman" w:cs="Times New Roman"/>
          <w:sz w:val="24"/>
          <w:szCs w:val="24"/>
        </w:rPr>
        <w:t xml:space="preserve">В целом по области с начала 2024 года на </w:t>
      </w:r>
      <w:r w:rsidR="007F49F5">
        <w:rPr>
          <w:rFonts w:ascii="Times New Roman" w:hAnsi="Times New Roman" w:cs="Times New Roman"/>
          <w:sz w:val="24"/>
          <w:szCs w:val="24"/>
        </w:rPr>
        <w:t>1136</w:t>
      </w:r>
      <w:r w:rsidRPr="00E61BC6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7F49F5">
        <w:rPr>
          <w:rFonts w:ascii="Times New Roman" w:hAnsi="Times New Roman" w:cs="Times New Roman"/>
          <w:sz w:val="24"/>
          <w:szCs w:val="24"/>
        </w:rPr>
        <w:t>2,98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>увеличилось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>количество субъектов МСП</w:t>
      </w:r>
    </w:p>
    <w:p w14:paraId="6B9CFEE2" w14:textId="4C8BC732" w:rsidR="00513ED7" w:rsidRPr="00FB23F8" w:rsidRDefault="00513ED7" w:rsidP="00513E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B21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</w:t>
      </w:r>
      <w:r>
        <w:rPr>
          <w:rFonts w:ascii="Times New Roman" w:hAnsi="Times New Roman" w:cs="Times New Roman"/>
          <w:sz w:val="24"/>
          <w:szCs w:val="24"/>
        </w:rPr>
        <w:t xml:space="preserve">рии муниципального образования «Холм-Жирковский </w:t>
      </w:r>
      <w:r w:rsidRPr="006F1B21">
        <w:rPr>
          <w:rFonts w:ascii="Times New Roman" w:hAnsi="Times New Roman" w:cs="Times New Roman"/>
          <w:sz w:val="24"/>
          <w:szCs w:val="24"/>
        </w:rPr>
        <w:t xml:space="preserve"> район» Смоленской области с 10.</w:t>
      </w:r>
      <w:r w:rsidR="00AB1BCE">
        <w:rPr>
          <w:rFonts w:ascii="Times New Roman" w:hAnsi="Times New Roman" w:cs="Times New Roman"/>
          <w:sz w:val="24"/>
          <w:szCs w:val="24"/>
        </w:rPr>
        <w:t>01.2024</w:t>
      </w:r>
      <w:r w:rsidRPr="006F1B21">
        <w:rPr>
          <w:rFonts w:ascii="Times New Roman" w:hAnsi="Times New Roman" w:cs="Times New Roman"/>
          <w:sz w:val="24"/>
          <w:szCs w:val="24"/>
        </w:rPr>
        <w:t>г. по</w:t>
      </w:r>
      <w:r w:rsidR="00DA44E4">
        <w:rPr>
          <w:rFonts w:ascii="Times New Roman" w:hAnsi="Times New Roman" w:cs="Times New Roman"/>
          <w:sz w:val="24"/>
          <w:szCs w:val="24"/>
        </w:rPr>
        <w:t xml:space="preserve"> </w:t>
      </w:r>
      <w:r w:rsidRPr="006F1B21">
        <w:rPr>
          <w:rFonts w:ascii="Times New Roman" w:hAnsi="Times New Roman" w:cs="Times New Roman"/>
          <w:sz w:val="24"/>
          <w:szCs w:val="24"/>
        </w:rPr>
        <w:t>10.</w:t>
      </w:r>
      <w:r w:rsidR="00994E8F">
        <w:rPr>
          <w:rFonts w:ascii="Times New Roman" w:hAnsi="Times New Roman" w:cs="Times New Roman"/>
          <w:sz w:val="24"/>
          <w:szCs w:val="24"/>
        </w:rPr>
        <w:t>12</w:t>
      </w:r>
      <w:r w:rsidRPr="006F1B21">
        <w:rPr>
          <w:rFonts w:ascii="Times New Roman" w:hAnsi="Times New Roman" w:cs="Times New Roman"/>
          <w:sz w:val="24"/>
          <w:szCs w:val="24"/>
        </w:rPr>
        <w:t xml:space="preserve">.2024г. </w:t>
      </w:r>
      <w:r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Pr="006F1B21">
        <w:rPr>
          <w:rFonts w:ascii="Times New Roman" w:hAnsi="Times New Roman" w:cs="Times New Roman"/>
          <w:sz w:val="24"/>
          <w:szCs w:val="24"/>
        </w:rPr>
        <w:t xml:space="preserve">на </w:t>
      </w:r>
      <w:r w:rsidR="00AB1BCE">
        <w:rPr>
          <w:rFonts w:ascii="Times New Roman" w:hAnsi="Times New Roman" w:cs="Times New Roman"/>
          <w:sz w:val="24"/>
          <w:szCs w:val="24"/>
        </w:rPr>
        <w:t>11</w:t>
      </w:r>
      <w:r w:rsidRPr="006F1B21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AB1BCE">
        <w:rPr>
          <w:rFonts w:ascii="Times New Roman" w:hAnsi="Times New Roman" w:cs="Times New Roman"/>
          <w:sz w:val="24"/>
          <w:szCs w:val="24"/>
        </w:rPr>
        <w:t>5</w:t>
      </w:r>
      <w:r w:rsidR="00994E8F">
        <w:rPr>
          <w:rFonts w:ascii="Times New Roman" w:hAnsi="Times New Roman" w:cs="Times New Roman"/>
          <w:sz w:val="24"/>
          <w:szCs w:val="24"/>
        </w:rPr>
        <w:t>,8</w:t>
      </w:r>
      <w:r w:rsidR="00AB1BCE">
        <w:rPr>
          <w:rFonts w:ascii="Times New Roman" w:hAnsi="Times New Roman" w:cs="Times New Roman"/>
          <w:sz w:val="24"/>
          <w:szCs w:val="24"/>
        </w:rPr>
        <w:t>%.</w:t>
      </w:r>
    </w:p>
    <w:p w14:paraId="68136F2D" w14:textId="77777777" w:rsidR="0017046F" w:rsidRDefault="0017046F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214070F6" w14:textId="77777777" w:rsidR="005D31E0" w:rsidRPr="00752B05" w:rsidRDefault="005D31E0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</w:t>
      </w:r>
      <w:proofErr w:type="gramStart"/>
      <w:r w:rsidRPr="00752B05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gramEnd"/>
    </w:p>
    <w:p w14:paraId="403A5B85" w14:textId="77777777" w:rsidR="005D31E0" w:rsidRPr="00752B05" w:rsidRDefault="005D31E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9061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837"/>
        <w:gridCol w:w="2138"/>
        <w:gridCol w:w="1843"/>
      </w:tblGrid>
      <w:tr w:rsidR="00AB1BCE" w:rsidRPr="00752B05" w14:paraId="089937E0" w14:textId="77777777" w:rsidTr="00B865F1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21A" w14:textId="77777777" w:rsidR="00AB1BCE" w:rsidRPr="00752B05" w:rsidRDefault="00AB1BC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801" w14:textId="77777777" w:rsidR="00AB1BCE" w:rsidRPr="00752B05" w:rsidRDefault="00AB1BCE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A667" w14:textId="213AF77A" w:rsidR="00AB1BCE" w:rsidRPr="00752B05" w:rsidRDefault="00AB1BCE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3EDA7AB" w14:textId="77777777" w:rsidR="00AB1BCE" w:rsidRPr="00752B05" w:rsidRDefault="00AB1BC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F46147A" w14:textId="77777777" w:rsidR="00AB1BCE" w:rsidRPr="00752B05" w:rsidRDefault="00AB1BC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AB1BCE" w:rsidRPr="00752B05" w14:paraId="2365F98B" w14:textId="77777777" w:rsidTr="00B865F1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4039" w14:textId="00234CCE" w:rsidR="00AB1BCE" w:rsidRPr="00752B05" w:rsidRDefault="00AB1BCE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B291" w14:textId="4D18AB04" w:rsidR="00AB1BCE" w:rsidRPr="00752B05" w:rsidRDefault="00AB1BC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3BBF" w14:textId="70B8BC74" w:rsidR="00AB1BCE" w:rsidRPr="00A401A4" w:rsidRDefault="00AB1BCE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C469" w14:textId="39746F84" w:rsidR="00AB1BCE" w:rsidRPr="00752B05" w:rsidRDefault="00AB1BC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C88E" w14:textId="2E0846ED" w:rsidR="00AB1BCE" w:rsidRPr="00752B05" w:rsidRDefault="00AB1BC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13,7</w:t>
            </w:r>
          </w:p>
        </w:tc>
      </w:tr>
      <w:tr w:rsidR="00AB1BCE" w:rsidRPr="00752B05" w14:paraId="1F25B4FF" w14:textId="77777777" w:rsidTr="00B865F1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0751" w14:textId="4437CE3C" w:rsidR="00AB1BCE" w:rsidRPr="00752B05" w:rsidRDefault="00AB1BCE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164A" w14:textId="262FA904" w:rsidR="00AB1BCE" w:rsidRPr="00A401A4" w:rsidRDefault="00AB1BC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F073" w14:textId="2B37C201" w:rsidR="00AB1BCE" w:rsidRPr="00A401A4" w:rsidRDefault="00AB1BCE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1DE8" w14:textId="322B4172" w:rsidR="00AB1BCE" w:rsidRPr="00A401A4" w:rsidRDefault="00AB1BC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149C" w14:textId="51A31ECE" w:rsidR="00AB1BCE" w:rsidRPr="00A401A4" w:rsidRDefault="00AB1BCE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AB1BCE" w:rsidRPr="00752B05" w14:paraId="6EFCCBE9" w14:textId="77777777" w:rsidTr="00B865F1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55C2" w14:textId="56AEBAAF" w:rsidR="00AB1BCE" w:rsidRPr="00752B05" w:rsidRDefault="00AB1BCE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7B7D" w14:textId="1D9C3767" w:rsidR="00AB1BCE" w:rsidRPr="00A401A4" w:rsidRDefault="00AB1BC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5ED9" w14:textId="0D061C66" w:rsidR="00AB1BCE" w:rsidRPr="00A401A4" w:rsidRDefault="00AB1BCE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8F02" w14:textId="3E7C2E73" w:rsidR="00AB1BCE" w:rsidRPr="00A401A4" w:rsidRDefault="00AB1BC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F3A4E" w14:textId="2065AA35" w:rsidR="00AB1BCE" w:rsidRPr="00A401A4" w:rsidRDefault="00AB1BC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B1BCE" w:rsidRPr="00752B05" w14:paraId="07A6673C" w14:textId="77777777" w:rsidTr="00B865F1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76DC" w14:textId="53149857" w:rsidR="00AB1BCE" w:rsidRPr="00752B05" w:rsidRDefault="00AB1BCE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0C45" w14:textId="24698144" w:rsidR="00AB1BCE" w:rsidRPr="00752B05" w:rsidRDefault="00AB1BC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9C90" w14:textId="27554B5D" w:rsidR="00AB1BCE" w:rsidRPr="00A401A4" w:rsidRDefault="00AB1BCE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36EC" w14:textId="362BA7B2" w:rsidR="00AB1BCE" w:rsidRPr="00752B05" w:rsidRDefault="00383BCA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EA2E" w14:textId="3C5C0955" w:rsidR="00AB1BCE" w:rsidRPr="00752B05" w:rsidRDefault="00383BCA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AB1BCE" w:rsidRPr="00752B05" w14:paraId="1E942404" w14:textId="77777777" w:rsidTr="00B865F1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B43" w14:textId="5E3893F0" w:rsidR="00AB1BCE" w:rsidRPr="00752B05" w:rsidRDefault="00AB1BCE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27F7" w14:textId="28F87CBD" w:rsidR="00AB1BCE" w:rsidRPr="00A401A4" w:rsidRDefault="00AB1BC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2185" w14:textId="2CFE7FFF" w:rsidR="00AB1BCE" w:rsidRPr="00A401A4" w:rsidRDefault="00383BCA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CFA5" w14:textId="098D606C" w:rsidR="00AB1BCE" w:rsidRPr="00A401A4" w:rsidRDefault="00383BCA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CF19" w14:textId="0936FEEF" w:rsidR="00AB1BCE" w:rsidRPr="00A401A4" w:rsidRDefault="00383BCA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</w:tr>
      <w:tr w:rsidR="00AB1BCE" w:rsidRPr="00752B05" w14:paraId="45244E36" w14:textId="77777777" w:rsidTr="00B865F1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71F0" w14:textId="25EFBF00" w:rsidR="00AB1BCE" w:rsidRPr="00752B05" w:rsidRDefault="00AB1BCE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842EC" w14:textId="1FA468EB" w:rsidR="00AB1BCE" w:rsidRPr="00A401A4" w:rsidRDefault="00AB1BC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C2E47" w14:textId="0159D4DE" w:rsidR="00AB1BCE" w:rsidRPr="00A401A4" w:rsidRDefault="00AB1BC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2BC3" w14:textId="6E4805CA" w:rsidR="00AB1BCE" w:rsidRPr="00A401A4" w:rsidRDefault="00AB1BC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CD1B" w14:textId="5C12F89D" w:rsidR="00AB1BCE" w:rsidRPr="00A401A4" w:rsidRDefault="00AB1BC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AB1BCE" w:rsidRPr="00752B05" w14:paraId="1387620D" w14:textId="77777777" w:rsidTr="00B865F1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4D84" w14:textId="3B74741B" w:rsidR="00AB1BCE" w:rsidRPr="00752B05" w:rsidRDefault="00AB1BCE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D519" w14:textId="281782EF" w:rsidR="00AB1BCE" w:rsidRPr="00752B05" w:rsidRDefault="00AB1BC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ECA9" w14:textId="3BBB08A6" w:rsidR="00AB1BCE" w:rsidRPr="00752B05" w:rsidRDefault="00AB1BCE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DB4D" w14:textId="64C22120" w:rsidR="00AB1BCE" w:rsidRPr="00752B05" w:rsidRDefault="00AB1BCE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CC87" w14:textId="303B9181" w:rsidR="00AB1BCE" w:rsidRPr="00752B05" w:rsidRDefault="00AB1BCE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</w:t>
            </w: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3C9E7494" w:rsidR="005D31E0" w:rsidRPr="00A26038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6038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A26038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AB1BCE">
        <w:rPr>
          <w:rFonts w:ascii="Times New Roman" w:hAnsi="Times New Roman" w:cs="Times New Roman"/>
          <w:sz w:val="24"/>
          <w:szCs w:val="24"/>
        </w:rPr>
        <w:t xml:space="preserve">10.01.2024г </w:t>
      </w:r>
      <w:r w:rsidR="00C7633B" w:rsidRPr="00A26038">
        <w:rPr>
          <w:rFonts w:ascii="Times New Roman" w:hAnsi="Times New Roman" w:cs="Times New Roman"/>
          <w:sz w:val="24"/>
          <w:szCs w:val="24"/>
        </w:rPr>
        <w:t xml:space="preserve">января по </w:t>
      </w:r>
      <w:r w:rsidR="00AB1BCE">
        <w:rPr>
          <w:rFonts w:ascii="Times New Roman" w:hAnsi="Times New Roman" w:cs="Times New Roman"/>
          <w:sz w:val="24"/>
          <w:szCs w:val="24"/>
        </w:rPr>
        <w:t xml:space="preserve">10.01.2025 </w:t>
      </w:r>
      <w:r w:rsidRPr="00A26038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A26038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A05F7F" w:rsidRPr="00A26038">
        <w:rPr>
          <w:rFonts w:ascii="Times New Roman" w:hAnsi="Times New Roman" w:cs="Times New Roman"/>
          <w:bCs/>
          <w:sz w:val="24"/>
          <w:szCs w:val="24"/>
        </w:rPr>
        <w:t xml:space="preserve">«Холм-Жирковский район» </w:t>
      </w:r>
      <w:r w:rsidRPr="00A26038">
        <w:rPr>
          <w:rFonts w:ascii="Times New Roman" w:hAnsi="Times New Roman" w:cs="Times New Roman"/>
          <w:bCs/>
          <w:sz w:val="24"/>
          <w:szCs w:val="24"/>
        </w:rPr>
        <w:t xml:space="preserve">Смоленской области </w:t>
      </w:r>
      <w:r w:rsidRPr="00A26038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A05F7F" w:rsidRPr="00A26038">
        <w:rPr>
          <w:rFonts w:ascii="Times New Roman" w:hAnsi="Times New Roman" w:cs="Times New Roman"/>
          <w:sz w:val="24"/>
          <w:szCs w:val="24"/>
        </w:rPr>
        <w:t>увелич</w:t>
      </w:r>
      <w:r w:rsidR="00793680" w:rsidRPr="00A26038">
        <w:rPr>
          <w:rFonts w:ascii="Times New Roman" w:hAnsi="Times New Roman" w:cs="Times New Roman"/>
          <w:sz w:val="24"/>
          <w:szCs w:val="24"/>
        </w:rPr>
        <w:t>илось на 4</w:t>
      </w:r>
      <w:r w:rsidR="00C41CAA" w:rsidRPr="00A26038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A26038">
        <w:rPr>
          <w:rFonts w:ascii="Times New Roman" w:hAnsi="Times New Roman" w:cs="Times New Roman"/>
          <w:sz w:val="24"/>
          <w:szCs w:val="24"/>
        </w:rPr>
        <w:t>.</w:t>
      </w:r>
      <w:r w:rsidR="00C41CAA" w:rsidRPr="00A26038">
        <w:rPr>
          <w:rFonts w:ascii="Times New Roman" w:hAnsi="Times New Roman" w:cs="Times New Roman"/>
          <w:sz w:val="24"/>
          <w:szCs w:val="24"/>
        </w:rPr>
        <w:t xml:space="preserve"> или</w:t>
      </w:r>
      <w:r w:rsidR="00793680" w:rsidRPr="00A26038">
        <w:rPr>
          <w:rFonts w:ascii="Times New Roman" w:hAnsi="Times New Roman" w:cs="Times New Roman"/>
          <w:sz w:val="24"/>
          <w:szCs w:val="24"/>
        </w:rPr>
        <w:t xml:space="preserve"> 13,7</w:t>
      </w:r>
      <w:r w:rsidR="007301A2" w:rsidRPr="00A26038">
        <w:rPr>
          <w:rFonts w:ascii="Times New Roman" w:hAnsi="Times New Roman" w:cs="Times New Roman"/>
          <w:sz w:val="24"/>
          <w:szCs w:val="24"/>
        </w:rPr>
        <w:t xml:space="preserve"> </w:t>
      </w:r>
      <w:r w:rsidR="00F217C3" w:rsidRPr="00A26038">
        <w:rPr>
          <w:rFonts w:ascii="Times New Roman" w:hAnsi="Times New Roman" w:cs="Times New Roman"/>
          <w:sz w:val="24"/>
          <w:szCs w:val="24"/>
        </w:rPr>
        <w:t>%</w:t>
      </w:r>
      <w:r w:rsidRPr="00A26038">
        <w:rPr>
          <w:rFonts w:ascii="Times New Roman" w:hAnsi="Times New Roman" w:cs="Times New Roman"/>
          <w:sz w:val="24"/>
          <w:szCs w:val="24"/>
        </w:rPr>
        <w:t>,</w:t>
      </w:r>
      <w:r w:rsidR="00855F5E" w:rsidRPr="00A26038">
        <w:rPr>
          <w:rFonts w:ascii="Times New Roman" w:hAnsi="Times New Roman" w:cs="Times New Roman"/>
          <w:sz w:val="24"/>
          <w:szCs w:val="24"/>
        </w:rPr>
        <w:t xml:space="preserve"> </w:t>
      </w:r>
      <w:r w:rsidRPr="00A26038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753B31" w:rsidRPr="00A26038">
        <w:rPr>
          <w:rFonts w:ascii="Times New Roman" w:hAnsi="Times New Roman" w:cs="Times New Roman"/>
          <w:sz w:val="24"/>
          <w:szCs w:val="24"/>
        </w:rPr>
        <w:t>увелич</w:t>
      </w:r>
      <w:r w:rsidR="00EF5A93" w:rsidRPr="00A26038">
        <w:rPr>
          <w:rFonts w:ascii="Times New Roman" w:hAnsi="Times New Roman" w:cs="Times New Roman"/>
          <w:sz w:val="24"/>
          <w:szCs w:val="24"/>
        </w:rPr>
        <w:t>илось</w:t>
      </w:r>
      <w:r w:rsidR="00383BCA">
        <w:rPr>
          <w:rFonts w:ascii="Times New Roman" w:hAnsi="Times New Roman" w:cs="Times New Roman"/>
          <w:sz w:val="24"/>
          <w:szCs w:val="24"/>
        </w:rPr>
        <w:t xml:space="preserve"> на 7</w:t>
      </w:r>
      <w:r w:rsidR="00BE65C5" w:rsidRPr="00A26038">
        <w:rPr>
          <w:rFonts w:ascii="Times New Roman" w:hAnsi="Times New Roman" w:cs="Times New Roman"/>
          <w:sz w:val="24"/>
          <w:szCs w:val="24"/>
        </w:rPr>
        <w:t xml:space="preserve"> </w:t>
      </w:r>
      <w:r w:rsidRPr="00A26038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383BCA">
        <w:rPr>
          <w:rFonts w:ascii="Times New Roman" w:hAnsi="Times New Roman" w:cs="Times New Roman"/>
          <w:sz w:val="24"/>
          <w:szCs w:val="24"/>
        </w:rPr>
        <w:t>4,3</w:t>
      </w:r>
      <w:r w:rsidRPr="00A26038">
        <w:rPr>
          <w:rFonts w:ascii="Times New Roman" w:hAnsi="Times New Roman" w:cs="Times New Roman"/>
          <w:sz w:val="24"/>
          <w:szCs w:val="24"/>
        </w:rPr>
        <w:t>%.</w:t>
      </w:r>
    </w:p>
    <w:p w14:paraId="588BC671" w14:textId="77777777" w:rsidR="00D81DEC" w:rsidRPr="00DC5C4B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548BA57" w14:textId="77777777" w:rsidR="00D81DEC" w:rsidRPr="00752B05" w:rsidRDefault="00B25D89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5221548D" w14:textId="093DDFC2" w:rsidR="00B25D89" w:rsidRDefault="00BE0472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«Холм-Жирковский район»  С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моленской области</w:t>
      </w:r>
    </w:p>
    <w:p w14:paraId="46F07F86" w14:textId="13592035" w:rsidR="00904D32" w:rsidRPr="00752B05" w:rsidRDefault="00904D32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3553A4" wp14:editId="43738D4B">
            <wp:extent cx="6480175" cy="3232903"/>
            <wp:effectExtent l="0" t="0" r="15875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3B580DC" w14:textId="06763BF7"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1D5761" w14:textId="449F83CF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AE0DD1" w14:textId="22921D80" w:rsidR="00B25D89" w:rsidRPr="002C22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2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793680">
        <w:rPr>
          <w:rFonts w:ascii="Times New Roman" w:hAnsi="Times New Roman" w:cs="Times New Roman"/>
          <w:sz w:val="24"/>
          <w:szCs w:val="24"/>
        </w:rPr>
        <w:t xml:space="preserve"> но</w:t>
      </w:r>
      <w:r w:rsidR="00EE4137">
        <w:rPr>
          <w:rFonts w:ascii="Times New Roman" w:hAnsi="Times New Roman" w:cs="Times New Roman"/>
          <w:sz w:val="24"/>
          <w:szCs w:val="24"/>
        </w:rPr>
        <w:t>ября</w:t>
      </w:r>
      <w:r w:rsidR="00753B31" w:rsidRPr="002C2205">
        <w:rPr>
          <w:rFonts w:ascii="Times New Roman" w:hAnsi="Times New Roman" w:cs="Times New Roman"/>
          <w:sz w:val="24"/>
          <w:szCs w:val="24"/>
        </w:rPr>
        <w:t xml:space="preserve"> </w:t>
      </w:r>
      <w:r w:rsidRPr="002C2205">
        <w:rPr>
          <w:rFonts w:ascii="Times New Roman" w:hAnsi="Times New Roman" w:cs="Times New Roman"/>
          <w:sz w:val="24"/>
          <w:szCs w:val="24"/>
        </w:rPr>
        <w:t xml:space="preserve">2023 по 10 </w:t>
      </w:r>
      <w:r w:rsidR="00793680">
        <w:rPr>
          <w:rFonts w:ascii="Times New Roman" w:hAnsi="Times New Roman" w:cs="Times New Roman"/>
          <w:sz w:val="24"/>
          <w:szCs w:val="24"/>
        </w:rPr>
        <w:t>но</w:t>
      </w:r>
      <w:r w:rsidR="00EE4137">
        <w:rPr>
          <w:rFonts w:ascii="Times New Roman" w:hAnsi="Times New Roman" w:cs="Times New Roman"/>
          <w:sz w:val="24"/>
          <w:szCs w:val="24"/>
        </w:rPr>
        <w:t>ября</w:t>
      </w:r>
      <w:r w:rsidRPr="002C2205">
        <w:rPr>
          <w:rFonts w:ascii="Times New Roman" w:hAnsi="Times New Roman" w:cs="Times New Roman"/>
          <w:sz w:val="24"/>
          <w:szCs w:val="24"/>
        </w:rPr>
        <w:t xml:space="preserve"> 2024 года незначительно изменялась то в сторону увеличения, то в сторону уменьшения. В силу специфики р</w:t>
      </w:r>
      <w:r w:rsidR="00F13597" w:rsidRPr="002C2205">
        <w:rPr>
          <w:rFonts w:ascii="Times New Roman" w:hAnsi="Times New Roman" w:cs="Times New Roman"/>
          <w:sz w:val="24"/>
          <w:szCs w:val="24"/>
        </w:rPr>
        <w:t>аботы Единого реестра МСП в июле</w:t>
      </w:r>
      <w:r w:rsidR="00EE41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4137">
        <w:rPr>
          <w:rFonts w:ascii="Times New Roman" w:hAnsi="Times New Roman" w:cs="Times New Roman"/>
          <w:sz w:val="24"/>
          <w:szCs w:val="24"/>
        </w:rPr>
        <w:t>августе</w:t>
      </w:r>
      <w:proofErr w:type="gramStart"/>
      <w:r w:rsidR="00291ED3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291ED3">
        <w:rPr>
          <w:rFonts w:ascii="Times New Roman" w:hAnsi="Times New Roman" w:cs="Times New Roman"/>
          <w:sz w:val="24"/>
          <w:szCs w:val="24"/>
        </w:rPr>
        <w:t>ентябре</w:t>
      </w:r>
      <w:proofErr w:type="spellEnd"/>
      <w:r w:rsidRPr="002C2205">
        <w:rPr>
          <w:rFonts w:ascii="Times New Roman" w:hAnsi="Times New Roman" w:cs="Times New Roman"/>
          <w:sz w:val="24"/>
          <w:szCs w:val="24"/>
        </w:rPr>
        <w:t xml:space="preserve"> 202</w:t>
      </w:r>
      <w:r w:rsidR="007301A2" w:rsidRPr="002C2205">
        <w:rPr>
          <w:rFonts w:ascii="Times New Roman" w:hAnsi="Times New Roman" w:cs="Times New Roman"/>
          <w:sz w:val="24"/>
          <w:szCs w:val="24"/>
        </w:rPr>
        <w:t>4</w:t>
      </w:r>
      <w:r w:rsidRPr="002C2205">
        <w:rPr>
          <w:rFonts w:ascii="Times New Roman" w:hAnsi="Times New Roman" w:cs="Times New Roman"/>
          <w:sz w:val="24"/>
          <w:szCs w:val="24"/>
        </w:rPr>
        <w:t xml:space="preserve"> отмечено нез</w:t>
      </w:r>
      <w:r w:rsidR="001823CB">
        <w:rPr>
          <w:rFonts w:ascii="Times New Roman" w:hAnsi="Times New Roman" w:cs="Times New Roman"/>
          <w:sz w:val="24"/>
          <w:szCs w:val="24"/>
        </w:rPr>
        <w:t>на</w:t>
      </w:r>
      <w:r w:rsidR="00EE4137">
        <w:rPr>
          <w:rFonts w:ascii="Times New Roman" w:hAnsi="Times New Roman" w:cs="Times New Roman"/>
          <w:sz w:val="24"/>
          <w:szCs w:val="24"/>
        </w:rPr>
        <w:t>чительное  увеличение, а в  октябре</w:t>
      </w:r>
      <w:r w:rsidR="001823CB">
        <w:rPr>
          <w:rFonts w:ascii="Times New Roman" w:hAnsi="Times New Roman" w:cs="Times New Roman"/>
          <w:sz w:val="24"/>
          <w:szCs w:val="24"/>
        </w:rPr>
        <w:t xml:space="preserve"> 2023  снижение</w:t>
      </w:r>
      <w:r w:rsidRPr="002C2205">
        <w:rPr>
          <w:rFonts w:ascii="Times New Roman" w:hAnsi="Times New Roman" w:cs="Times New Roman"/>
          <w:sz w:val="24"/>
          <w:szCs w:val="24"/>
        </w:rPr>
        <w:t xml:space="preserve"> </w:t>
      </w:r>
      <w:r w:rsidR="00F740A6" w:rsidRPr="002C2205">
        <w:rPr>
          <w:rFonts w:ascii="Times New Roman" w:hAnsi="Times New Roman" w:cs="Times New Roman"/>
          <w:sz w:val="24"/>
          <w:szCs w:val="24"/>
        </w:rPr>
        <w:t xml:space="preserve">численности </w:t>
      </w:r>
      <w:r w:rsidRPr="002C2205">
        <w:rPr>
          <w:rFonts w:ascii="Times New Roman" w:hAnsi="Times New Roman" w:cs="Times New Roman"/>
          <w:sz w:val="24"/>
          <w:szCs w:val="24"/>
        </w:rPr>
        <w:t>ИП.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597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F13597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F13597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F13597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F13597">
        <w:rPr>
          <w:rFonts w:ascii="Times New Roman" w:hAnsi="Times New Roman" w:cs="Times New Roman"/>
          <w:sz w:val="24"/>
          <w:szCs w:val="24"/>
        </w:rPr>
        <w:t>.</w:t>
      </w:r>
    </w:p>
    <w:p w14:paraId="16B4AB9E" w14:textId="77777777"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C9CFC0C" w14:textId="77777777" w:rsidR="0017046F" w:rsidRDefault="0017046F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7CD09B7" w14:textId="77777777" w:rsidR="00B865F1" w:rsidRDefault="00B865F1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FFA791D" w14:textId="77777777" w:rsidR="00B865F1" w:rsidRDefault="00B865F1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370519E3" w14:textId="77777777" w:rsidR="00B865F1" w:rsidRDefault="00B865F1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59BEF6D3" w14:textId="77777777" w:rsidR="00B865F1" w:rsidRDefault="00B865F1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0E0FE2EF" w14:textId="77777777" w:rsidR="00B865F1" w:rsidRDefault="00B865F1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2819BFB" w14:textId="77777777" w:rsidR="00B865F1" w:rsidRDefault="00B865F1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149A5A8" w14:textId="77777777" w:rsidR="00B865F1" w:rsidRDefault="00B865F1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5164DDB8" w14:textId="77777777" w:rsidR="00B865F1" w:rsidRDefault="00B865F1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59AC4D2" w14:textId="77777777" w:rsidR="00B865F1" w:rsidRDefault="00B865F1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3D7D721F" w14:textId="77777777" w:rsidR="00B865F1" w:rsidRDefault="00B865F1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08FF431" w14:textId="77777777" w:rsidR="00B865F1" w:rsidRDefault="00B865F1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D97C8F9" w14:textId="77777777" w:rsidR="00B865F1" w:rsidRDefault="00B865F1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305FC1B" w14:textId="77777777" w:rsidR="00B865F1" w:rsidRDefault="00B865F1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3D7E2503" w14:textId="77777777" w:rsidR="0017046F" w:rsidRDefault="0017046F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B5EB6F6" w14:textId="77777777" w:rsidR="0017046F" w:rsidRDefault="0017046F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3E3776D" w14:textId="77777777" w:rsidR="00904D32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04D32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proofErr w:type="spellStart"/>
      <w:r w:rsidR="00904D32">
        <w:rPr>
          <w:rFonts w:ascii="Times New Roman" w:hAnsi="Times New Roman" w:cs="Times New Roman"/>
          <w:b/>
          <w:bCs/>
          <w:sz w:val="20"/>
          <w:szCs w:val="20"/>
        </w:rPr>
        <w:t>Холм-жирковский</w:t>
      </w:r>
      <w:proofErr w:type="spellEnd"/>
      <w:r w:rsidR="00904D32">
        <w:rPr>
          <w:rFonts w:ascii="Times New Roman" w:hAnsi="Times New Roman" w:cs="Times New Roman"/>
          <w:b/>
          <w:bCs/>
          <w:sz w:val="20"/>
          <w:szCs w:val="20"/>
        </w:rPr>
        <w:t xml:space="preserve"> район» С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моленской области </w:t>
      </w:r>
      <w:r w:rsidRPr="00752B05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p w14:paraId="045520B1" w14:textId="77777777" w:rsidR="00904D32" w:rsidRDefault="00904D32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C289C93" w14:textId="41B011CE" w:rsidR="003B2598" w:rsidRPr="00752B05" w:rsidRDefault="003B2598" w:rsidP="00904D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D0B7484" w14:textId="77777777"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0CC577" wp14:editId="7597568D">
            <wp:extent cx="6301154" cy="3751385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B81BFE0" w14:textId="77777777" w:rsidR="00654833" w:rsidRPr="00752B05" w:rsidRDefault="0005270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2BAAB8A3" w14:textId="683CF10D" w:rsidR="00052701" w:rsidRPr="00752B05" w:rsidRDefault="00B73973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______</w:t>
      </w:r>
      <w:r w:rsidR="00327C88">
        <w:rPr>
          <w:rFonts w:ascii="Times New Roman" w:hAnsi="Times New Roman" w:cs="Times New Roman"/>
          <w:b/>
          <w:bCs/>
          <w:sz w:val="20"/>
          <w:szCs w:val="24"/>
        </w:rPr>
        <w:t xml:space="preserve">_________ «Холм-Жирковский район» 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241" w:type="dxa"/>
        <w:tblInd w:w="-5" w:type="dxa"/>
        <w:tblLook w:val="04A0" w:firstRow="1" w:lastRow="0" w:firstColumn="1" w:lastColumn="0" w:noHBand="0" w:noVBand="1"/>
      </w:tblPr>
      <w:tblGrid>
        <w:gridCol w:w="4791"/>
        <w:gridCol w:w="1024"/>
        <w:gridCol w:w="1116"/>
        <w:gridCol w:w="1316"/>
        <w:gridCol w:w="997"/>
        <w:gridCol w:w="997"/>
      </w:tblGrid>
      <w:tr w:rsidR="00022796" w:rsidRPr="00752B05" w14:paraId="364B8F01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AE6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49C0" w14:textId="6082EEC0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ОКВЭД</w:t>
            </w:r>
            <w:r w:rsidR="00102197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F08D" w14:textId="21E779F4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0046" w14:textId="11CDA3B2" w:rsidR="00022796" w:rsidRPr="00752B05" w:rsidRDefault="009C63EE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10.01.2025</w:t>
            </w:r>
            <w:r w:rsidR="00DC4B85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8055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CF1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BF1B5D" w:rsidRPr="00752B05" w14:paraId="55CADCB8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4EF9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8192" w14:textId="77777777" w:rsidR="00BF1B5D" w:rsidRPr="00A05F7F" w:rsidRDefault="00BF1B5D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9315" w14:textId="05ABAA11" w:rsidR="00BF1B5D" w:rsidRPr="00752B05" w:rsidRDefault="00A05F7F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6CAF" w14:textId="08A1AA26" w:rsidR="00BF1B5D" w:rsidRPr="00DA44E4" w:rsidRDefault="00520581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7087" w14:textId="7A99D6E9" w:rsidR="00BF1B5D" w:rsidRPr="00752B05" w:rsidRDefault="00520581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EE17" w14:textId="2FE0A392" w:rsidR="00BF1B5D" w:rsidRPr="00752B05" w:rsidRDefault="00520581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</w:tr>
      <w:tr w:rsidR="002C2205" w:rsidRPr="00752B05" w14:paraId="3EBFC5D5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8DB7" w14:textId="660EBB9E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834B" w14:textId="5E409ABA" w:rsidR="002C2205" w:rsidRPr="00A05F7F" w:rsidRDefault="002C2205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979B" w14:textId="6F7CB4D9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FA75" w14:textId="0913898B" w:rsidR="002C2205" w:rsidRPr="00DA44E4" w:rsidRDefault="002763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62F4" w14:textId="34335AA3" w:rsidR="002C2205" w:rsidRDefault="002763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D546" w14:textId="06AE91C2" w:rsidR="002C2205" w:rsidRDefault="002763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192FB9" w:rsidRPr="00752B05" w14:paraId="741664BD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ABD8" w14:textId="54B50DD8" w:rsidR="00192FB9" w:rsidRDefault="00192FB9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4E05" w14:textId="40E1011E" w:rsidR="00192FB9" w:rsidRPr="00A05F7F" w:rsidRDefault="00192FB9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FD369" w14:textId="12F4BA16" w:rsidR="00192FB9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2275" w14:textId="51939DD5" w:rsidR="00192FB9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CCF01" w14:textId="271AC4EE" w:rsidR="00192FB9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0D6F" w14:textId="49019C0D" w:rsidR="00192FB9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192FB9" w:rsidRPr="00752B05" w14:paraId="2EF4F12A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462E2" w14:textId="66DF44A6" w:rsidR="00192FB9" w:rsidRPr="00752B05" w:rsidRDefault="00192FB9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31DF" w14:textId="1E598C1E" w:rsidR="00192FB9" w:rsidRPr="00A05F7F" w:rsidRDefault="00192FB9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1393" w14:textId="6C611F61" w:rsidR="00192FB9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C6E4" w14:textId="7B259B34" w:rsidR="00192FB9" w:rsidRPr="00DA44E4" w:rsidRDefault="002763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A0687" w14:textId="1F79AAB2" w:rsidR="00192FB9" w:rsidRDefault="002763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91987" w14:textId="747E6EE4" w:rsidR="00192FB9" w:rsidRDefault="002763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2FB9" w:rsidRPr="00752B05" w14:paraId="72D2F595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8DAD" w14:textId="568E764B" w:rsidR="00192FB9" w:rsidRPr="00752B05" w:rsidRDefault="00192FB9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C984" w14:textId="325CF34A" w:rsidR="00192FB9" w:rsidRPr="00A05F7F" w:rsidRDefault="00192FB9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3921D" w14:textId="32EE21C5" w:rsidR="00192FB9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92F1D" w14:textId="2FE2D24D" w:rsidR="00192FB9" w:rsidRPr="00F21C5D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3770" w14:textId="4B3474C1" w:rsidR="00192FB9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9D99" w14:textId="006330D0" w:rsidR="00192FB9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-20,0</w:t>
            </w:r>
          </w:p>
        </w:tc>
      </w:tr>
      <w:tr w:rsidR="00192FB9" w:rsidRPr="00752B05" w14:paraId="5C2CA85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5C0E" w14:textId="77777777" w:rsidR="00192FB9" w:rsidRPr="00752B05" w:rsidRDefault="00192FB9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5D6D" w14:textId="5414C713" w:rsidR="00192FB9" w:rsidRPr="00A05F7F" w:rsidRDefault="00192FB9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69,71-73, </w:t>
            </w: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94-96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FE5B" w14:textId="73987D31" w:rsidR="00192FB9" w:rsidRPr="00752B05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C824" w14:textId="1F73530D" w:rsidR="00192FB9" w:rsidRPr="00F21C5D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FA2C" w14:textId="2645CC00" w:rsidR="00192FB9" w:rsidRPr="00752B05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55CF" w14:textId="6E1E1259" w:rsidR="00192FB9" w:rsidRPr="00752B05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</w:tr>
      <w:tr w:rsidR="00192FB9" w:rsidRPr="00752B05" w14:paraId="5464BA3E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5FAD7" w14:textId="4A1B84D5" w:rsidR="00192FB9" w:rsidRPr="00752B05" w:rsidRDefault="00192FB9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07FB" w14:textId="1CC3B673" w:rsidR="00192FB9" w:rsidRPr="00A05F7F" w:rsidRDefault="00192FB9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58-63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2E61" w14:textId="1B3B0FCE" w:rsidR="00192FB9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255E" w14:textId="43DA03E3" w:rsidR="00192FB9" w:rsidRPr="00F21C5D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50BA" w14:textId="1DD40232" w:rsidR="00192FB9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D7A4" w14:textId="6964ECC3" w:rsidR="00192FB9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2FB9" w:rsidRPr="00752B05" w14:paraId="6E7F2972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E66B6" w14:textId="4F2F0290" w:rsidR="00192FB9" w:rsidRPr="00752B05" w:rsidRDefault="00192FB9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3B11" w14:textId="59823124" w:rsidR="00192FB9" w:rsidRPr="00A05F7F" w:rsidRDefault="00192FB9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77-82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1EB0B" w14:textId="72A42251" w:rsidR="00192FB9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2E61B" w14:textId="5B6C08E5" w:rsidR="00192FB9" w:rsidRPr="00F21C5D" w:rsidRDefault="002763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5CDF" w14:textId="7E5DFF4A" w:rsidR="00192FB9" w:rsidRDefault="002763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1A04A" w14:textId="72659A9E" w:rsidR="00192FB9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2FB9" w:rsidRPr="00752B05" w14:paraId="30859087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BA2C" w14:textId="51970E6C" w:rsidR="00192FB9" w:rsidRPr="00752B05" w:rsidRDefault="00192FB9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0147" w14:textId="08B2E20F" w:rsidR="00192FB9" w:rsidRPr="00A05F7F" w:rsidRDefault="00192FB9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CBB9" w14:textId="0A76C010" w:rsidR="00192FB9" w:rsidRPr="00752B05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4443" w14:textId="16565E92" w:rsidR="00192FB9" w:rsidRPr="00F21C5D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7FD4" w14:textId="0D65D2D8" w:rsidR="00192FB9" w:rsidRPr="00752B05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B86A" w14:textId="5EB2D36D" w:rsidR="00192FB9" w:rsidRPr="00752B05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2FB9" w:rsidRPr="00752B05" w14:paraId="5D690FCA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529A" w14:textId="5D2443B0" w:rsidR="00192FB9" w:rsidRPr="00752B05" w:rsidRDefault="00192FB9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355" w14:textId="5345A681" w:rsidR="00192FB9" w:rsidRPr="00A05F7F" w:rsidRDefault="00192FB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EFF" w14:textId="32118E76" w:rsidR="00192FB9" w:rsidRPr="00752B05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528B" w14:textId="66931869" w:rsidR="00192FB9" w:rsidRPr="00F21C5D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5EB5" w14:textId="341C624A" w:rsidR="00192FB9" w:rsidRPr="00752B05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3924" w14:textId="3FF38B2C" w:rsidR="00192FB9" w:rsidRPr="00752B05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-34,0</w:t>
            </w:r>
          </w:p>
        </w:tc>
      </w:tr>
      <w:tr w:rsidR="00192FB9" w:rsidRPr="00752B05" w14:paraId="469AC810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05CD7" w14:textId="22968D45" w:rsidR="00192FB9" w:rsidRPr="00752B05" w:rsidRDefault="00192FB9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73AD" w14:textId="04B65B13" w:rsidR="00192FB9" w:rsidRPr="00A05F7F" w:rsidRDefault="00192FB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B04E" w14:textId="62D0948F" w:rsidR="00192FB9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6EEF" w14:textId="76E015AD" w:rsidR="00192FB9" w:rsidRPr="00F21C5D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4B56B" w14:textId="0DAC84FD" w:rsidR="00192FB9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0A79B" w14:textId="2E768A0B" w:rsidR="00192FB9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-50,0</w:t>
            </w:r>
          </w:p>
        </w:tc>
      </w:tr>
      <w:tr w:rsidR="00192FB9" w:rsidRPr="00752B05" w14:paraId="4A2F998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3481" w14:textId="77777777" w:rsidR="00192FB9" w:rsidRPr="00752B05" w:rsidRDefault="00192FB9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77F" w14:textId="26E1D059" w:rsidR="00192FB9" w:rsidRPr="00A05F7F" w:rsidRDefault="00192FB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4CC8" w14:textId="3996990E" w:rsidR="00192FB9" w:rsidRPr="00752B05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9935" w14:textId="73F232CA" w:rsidR="00192FB9" w:rsidRPr="00F21C5D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462B" w14:textId="5DA94778" w:rsidR="00192FB9" w:rsidRPr="00752B05" w:rsidRDefault="002763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B724" w14:textId="4227AE38" w:rsidR="00192FB9" w:rsidRPr="00752B05" w:rsidRDefault="002763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  <w:r w:rsidR="00192FB9"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92FB9" w:rsidRPr="00752B05" w14:paraId="184BE3B9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75EA" w14:textId="77777777" w:rsidR="00192FB9" w:rsidRPr="00752B05" w:rsidRDefault="00192FB9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49F" w14:textId="4002B4C8" w:rsidR="00192FB9" w:rsidRPr="00A05F7F" w:rsidRDefault="00192FB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1D98" w14:textId="617A739E" w:rsidR="00192FB9" w:rsidRPr="00752B05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3525" w14:textId="31B263D1" w:rsidR="00192FB9" w:rsidRPr="00F21C5D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BFFA" w14:textId="77777777" w:rsidR="00192FB9" w:rsidRPr="00752B05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DD9E" w14:textId="77777777" w:rsidR="00192FB9" w:rsidRPr="00752B05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92FB9" w:rsidRPr="00752B05" w14:paraId="44C01A05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9B6E" w14:textId="71C4329E" w:rsidR="00192FB9" w:rsidRPr="00752B05" w:rsidRDefault="00192FB9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7945" w14:textId="0ED6BE5A" w:rsidR="00192FB9" w:rsidRPr="00A05F7F" w:rsidRDefault="00192FB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0949" w14:textId="5F514C33" w:rsidR="00192FB9" w:rsidRPr="00752B05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F85A" w14:textId="4CE521A2" w:rsidR="00192FB9" w:rsidRPr="00F21C5D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95CC" w14:textId="0D482D47" w:rsidR="00192FB9" w:rsidRPr="00752B05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8BC0" w14:textId="24FDC613" w:rsidR="00192FB9" w:rsidRPr="00752B05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92FB9" w:rsidRPr="00752B05" w14:paraId="3275A0A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246A" w14:textId="77777777" w:rsidR="00192FB9" w:rsidRPr="00752B05" w:rsidRDefault="00192FB9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CFE" w14:textId="77777777" w:rsidR="00192FB9" w:rsidRPr="00752B05" w:rsidRDefault="00192FB9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ECD1" w14:textId="2AC83371" w:rsidR="00192FB9" w:rsidRPr="00752B05" w:rsidRDefault="00192FB9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06F0" w14:textId="1F654593" w:rsidR="00192FB9" w:rsidRPr="00752B05" w:rsidRDefault="00276305" w:rsidP="008818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E627" w14:textId="44865279" w:rsidR="00192FB9" w:rsidRPr="00752B05" w:rsidRDefault="00276305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2C26" w14:textId="3483D6B9" w:rsidR="00192FB9" w:rsidRPr="00752B05" w:rsidRDefault="00276305" w:rsidP="00327C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192F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,8</w:t>
            </w:r>
          </w:p>
        </w:tc>
      </w:tr>
    </w:tbl>
    <w:p w14:paraId="65A1AB6B" w14:textId="298EBCC9" w:rsidR="00DC5E4A" w:rsidRPr="00485538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*В пустых ячейках проставить ОКВЭД самостоятельно</w:t>
      </w:r>
      <w:r w:rsidR="00BF1B5D" w:rsidRPr="00485538">
        <w:rPr>
          <w:rFonts w:ascii="Times New Roman" w:hAnsi="Times New Roman" w:cs="Times New Roman"/>
          <w:bCs/>
          <w:iCs/>
          <w:szCs w:val="24"/>
        </w:rPr>
        <w:t xml:space="preserve"> и суммарно отнести в «Прочие виды деятельности»</w:t>
      </w:r>
      <w:r w:rsidR="00DC4B85" w:rsidRPr="00485538">
        <w:rPr>
          <w:rFonts w:ascii="Times New Roman" w:hAnsi="Times New Roman" w:cs="Times New Roman"/>
          <w:bCs/>
          <w:iCs/>
          <w:szCs w:val="24"/>
        </w:rPr>
        <w:t>.</w:t>
      </w:r>
    </w:p>
    <w:p w14:paraId="1077DAB3" w14:textId="63ED2B9B"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63A05E9" w14:textId="36D4A56A" w:rsidR="00593E5D" w:rsidRPr="00DA44E4" w:rsidRDefault="002D59ED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4E4">
        <w:rPr>
          <w:rFonts w:ascii="Times New Roman" w:hAnsi="Times New Roman" w:cs="Times New Roman"/>
          <w:sz w:val="24"/>
          <w:szCs w:val="24"/>
        </w:rPr>
        <w:lastRenderedPageBreak/>
        <w:t>По данным Единого реестра субъектов МСП</w:t>
      </w:r>
      <w:r w:rsidR="00880915" w:rsidRPr="00DA44E4">
        <w:rPr>
          <w:rFonts w:ascii="Times New Roman" w:hAnsi="Times New Roman" w:cs="Times New Roman"/>
          <w:sz w:val="24"/>
          <w:szCs w:val="24"/>
        </w:rPr>
        <w:t xml:space="preserve"> </w:t>
      </w:r>
      <w:r w:rsidR="00874149" w:rsidRPr="00DA44E4">
        <w:rPr>
          <w:rFonts w:ascii="Times New Roman" w:hAnsi="Times New Roman" w:cs="Times New Roman"/>
          <w:sz w:val="24"/>
          <w:szCs w:val="24"/>
        </w:rPr>
        <w:t xml:space="preserve">по </w:t>
      </w:r>
      <w:r w:rsidR="00276305">
        <w:rPr>
          <w:rFonts w:ascii="Times New Roman" w:hAnsi="Times New Roman" w:cs="Times New Roman"/>
          <w:sz w:val="24"/>
          <w:szCs w:val="24"/>
        </w:rPr>
        <w:t>5</w:t>
      </w:r>
      <w:r w:rsidR="00DA44E4">
        <w:rPr>
          <w:rFonts w:ascii="Times New Roman" w:hAnsi="Times New Roman" w:cs="Times New Roman"/>
          <w:sz w:val="24"/>
          <w:szCs w:val="24"/>
        </w:rPr>
        <w:t xml:space="preserve"> отраслям </w:t>
      </w:r>
      <w:r w:rsidR="00686D4C" w:rsidRPr="00DA44E4">
        <w:rPr>
          <w:rFonts w:ascii="Times New Roman" w:hAnsi="Times New Roman" w:cs="Times New Roman"/>
          <w:sz w:val="24"/>
          <w:szCs w:val="24"/>
        </w:rPr>
        <w:t>отмеч</w:t>
      </w:r>
      <w:r w:rsidR="002C2205" w:rsidRPr="00DA44E4">
        <w:rPr>
          <w:rFonts w:ascii="Times New Roman" w:hAnsi="Times New Roman" w:cs="Times New Roman"/>
          <w:sz w:val="24"/>
          <w:szCs w:val="24"/>
        </w:rPr>
        <w:t>ается увеличение</w:t>
      </w:r>
      <w:r w:rsidR="002D48D1" w:rsidRPr="00DA44E4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DA44E4">
        <w:rPr>
          <w:rFonts w:ascii="Times New Roman" w:hAnsi="Times New Roman" w:cs="Times New Roman"/>
          <w:sz w:val="24"/>
          <w:szCs w:val="24"/>
        </w:rPr>
        <w:t>количества</w:t>
      </w:r>
      <w:r w:rsidR="00686D4C" w:rsidRPr="00DA44E4">
        <w:rPr>
          <w:rFonts w:ascii="Times New Roman" w:hAnsi="Times New Roman" w:cs="Times New Roman"/>
          <w:sz w:val="24"/>
          <w:szCs w:val="24"/>
        </w:rPr>
        <w:t xml:space="preserve"> субъектов МСП с начала года, </w:t>
      </w:r>
      <w:r w:rsidR="00DA44E4">
        <w:rPr>
          <w:rFonts w:ascii="Times New Roman" w:hAnsi="Times New Roman" w:cs="Times New Roman"/>
          <w:sz w:val="24"/>
          <w:szCs w:val="24"/>
        </w:rPr>
        <w:t>за исключением следующих отраслей</w:t>
      </w:r>
      <w:r w:rsidR="002C2205" w:rsidRPr="00DA44E4">
        <w:rPr>
          <w:rFonts w:ascii="Times New Roman" w:hAnsi="Times New Roman" w:cs="Times New Roman"/>
          <w:sz w:val="24"/>
          <w:szCs w:val="24"/>
        </w:rPr>
        <w:t>:</w:t>
      </w:r>
      <w:r w:rsidR="00A278AC" w:rsidRPr="00DA44E4">
        <w:rPr>
          <w:rFonts w:ascii="Times New Roman" w:hAnsi="Times New Roman" w:cs="Times New Roman"/>
          <w:sz w:val="24"/>
          <w:szCs w:val="24"/>
        </w:rPr>
        <w:t xml:space="preserve"> </w:t>
      </w:r>
      <w:r w:rsidR="00DA44E4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r w:rsidR="00DA44E4" w:rsidRPr="00DA44E4">
        <w:rPr>
          <w:rFonts w:ascii="Times New Roman" w:hAnsi="Times New Roman" w:cs="Times New Roman"/>
          <w:sz w:val="24"/>
          <w:szCs w:val="24"/>
        </w:rPr>
        <w:t>-3</w:t>
      </w:r>
      <w:r w:rsidR="00DA44E4">
        <w:rPr>
          <w:rFonts w:ascii="Times New Roman" w:hAnsi="Times New Roman" w:cs="Times New Roman"/>
          <w:sz w:val="24"/>
          <w:szCs w:val="24"/>
        </w:rPr>
        <w:t xml:space="preserve"> </w:t>
      </w:r>
      <w:r w:rsidR="00DA44E4" w:rsidRPr="00DA44E4">
        <w:rPr>
          <w:rFonts w:ascii="Times New Roman" w:hAnsi="Times New Roman" w:cs="Times New Roman"/>
          <w:sz w:val="24"/>
          <w:szCs w:val="24"/>
        </w:rPr>
        <w:t>ед</w:t>
      </w:r>
      <w:r w:rsidR="00DA44E4">
        <w:rPr>
          <w:rFonts w:ascii="Times New Roman" w:hAnsi="Times New Roman" w:cs="Times New Roman"/>
          <w:sz w:val="24"/>
          <w:szCs w:val="24"/>
        </w:rPr>
        <w:t>.</w:t>
      </w:r>
      <w:r w:rsidR="00DA44E4" w:rsidRPr="00DA44E4">
        <w:rPr>
          <w:rFonts w:ascii="Times New Roman" w:hAnsi="Times New Roman" w:cs="Times New Roman"/>
          <w:sz w:val="24"/>
          <w:szCs w:val="24"/>
        </w:rPr>
        <w:t xml:space="preserve"> или 20,0</w:t>
      </w:r>
      <w:r w:rsidR="002C2205" w:rsidRPr="00DA44E4">
        <w:rPr>
          <w:rFonts w:ascii="Times New Roman" w:hAnsi="Times New Roman" w:cs="Times New Roman"/>
          <w:sz w:val="24"/>
          <w:szCs w:val="24"/>
        </w:rPr>
        <w:t xml:space="preserve">%, </w:t>
      </w:r>
      <w:r w:rsidR="00A278AC" w:rsidRPr="00DA44E4">
        <w:rPr>
          <w:rFonts w:ascii="Times New Roman" w:hAnsi="Times New Roman" w:cs="Times New Roman"/>
          <w:sz w:val="24"/>
          <w:szCs w:val="24"/>
        </w:rPr>
        <w:t>д</w:t>
      </w:r>
      <w:r w:rsidR="002C2205" w:rsidRPr="00DA44E4">
        <w:rPr>
          <w:rFonts w:ascii="Times New Roman" w:hAnsi="Times New Roman" w:cs="Times New Roman"/>
          <w:sz w:val="24"/>
          <w:szCs w:val="24"/>
        </w:rPr>
        <w:t>еятельность по операциям с недвижимым имуществом</w:t>
      </w:r>
      <w:r w:rsidR="00DA44E4">
        <w:rPr>
          <w:rFonts w:ascii="Times New Roman" w:hAnsi="Times New Roman" w:cs="Times New Roman"/>
          <w:sz w:val="24"/>
          <w:szCs w:val="24"/>
        </w:rPr>
        <w:t xml:space="preserve"> </w:t>
      </w:r>
      <w:r w:rsidR="00134D31" w:rsidRPr="00DA44E4">
        <w:rPr>
          <w:rFonts w:ascii="Times New Roman" w:hAnsi="Times New Roman" w:cs="Times New Roman"/>
          <w:sz w:val="24"/>
          <w:szCs w:val="24"/>
        </w:rPr>
        <w:t>-1 ед. или 34,0</w:t>
      </w:r>
      <w:r w:rsidR="00A278AC" w:rsidRPr="00DA44E4">
        <w:rPr>
          <w:rFonts w:ascii="Times New Roman" w:hAnsi="Times New Roman" w:cs="Times New Roman"/>
          <w:sz w:val="24"/>
          <w:szCs w:val="24"/>
        </w:rPr>
        <w:t xml:space="preserve">%, </w:t>
      </w:r>
      <w:r w:rsidR="00620309" w:rsidRPr="00DA44E4">
        <w:rPr>
          <w:rFonts w:ascii="Times New Roman" w:hAnsi="Times New Roman" w:cs="Times New Roman"/>
          <w:sz w:val="24"/>
          <w:szCs w:val="24"/>
        </w:rPr>
        <w:t>деятельность гостиниц и предприятий об</w:t>
      </w:r>
      <w:r w:rsidR="00A26038">
        <w:rPr>
          <w:rFonts w:ascii="Times New Roman" w:hAnsi="Times New Roman" w:cs="Times New Roman"/>
          <w:sz w:val="24"/>
          <w:szCs w:val="24"/>
        </w:rPr>
        <w:t>щественного питания-1 ед. или 50</w:t>
      </w:r>
      <w:r w:rsidR="00620309" w:rsidRPr="00DA44E4">
        <w:rPr>
          <w:rFonts w:ascii="Times New Roman" w:hAnsi="Times New Roman" w:cs="Times New Roman"/>
          <w:sz w:val="24"/>
          <w:szCs w:val="24"/>
        </w:rPr>
        <w:t>%</w:t>
      </w:r>
      <w:r w:rsidR="00DA44E4">
        <w:rPr>
          <w:rFonts w:ascii="Times New Roman" w:hAnsi="Times New Roman" w:cs="Times New Roman"/>
          <w:sz w:val="24"/>
          <w:szCs w:val="24"/>
        </w:rPr>
        <w:t>. Еще по 3 видам деятельности наблюдается отсутствие динамики.</w:t>
      </w:r>
      <w:proofErr w:type="gramEnd"/>
    </w:p>
    <w:p w14:paraId="7B016D8B" w14:textId="77777777"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46CA7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485538" w14:paraId="04DE2EB3" w14:textId="77777777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F95" w14:textId="67602294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EAD2" w14:textId="0539D78E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B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7F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9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73973" w:rsidRPr="00485538" w14:paraId="380F18CE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442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559" w14:textId="711AC214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C02" w14:textId="1CEAE395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6CE" w14:textId="5DB49347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6AA6" w14:textId="0642B0BF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="00B73973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5CE2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509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D939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485538" w14:paraId="34B8B58A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5A0C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55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D2B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9F9B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ED58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36B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A7F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FD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248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9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8F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3973" w:rsidRPr="00485538" w14:paraId="452E3FBF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4D9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21C" w14:textId="74AEAFCA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299" w14:textId="3B693215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D0A" w14:textId="0920EE28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3A03" w14:textId="316FAAC6" w:rsidR="006E5948" w:rsidRPr="00485538" w:rsidRDefault="002F2C30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5378" w14:textId="445D7C4F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5EC" w14:textId="5176A8E8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8278" w14:textId="11E15F47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173A" w14:textId="0E10E942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99F" w14:textId="03B040BD" w:rsidR="006E5948" w:rsidRPr="00485538" w:rsidRDefault="002F2C30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8287" w14:textId="53462C7B" w:rsidR="006E5948" w:rsidRPr="00485538" w:rsidRDefault="002F2C30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17,1</w:t>
            </w:r>
          </w:p>
        </w:tc>
      </w:tr>
      <w:tr w:rsidR="00B73973" w:rsidRPr="00485538" w14:paraId="356DD488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FE6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868" w14:textId="0A0F5447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0D0E" w14:textId="7F6ED6E7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2AA" w14:textId="4F5D1726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2921" w14:textId="60E23E3A" w:rsidR="006E5948" w:rsidRPr="00485538" w:rsidRDefault="002F2C30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BD1F" w14:textId="503AADB0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F17B" w14:textId="762617DE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D67" w14:textId="39D140E0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C800" w14:textId="2BB2982F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897" w14:textId="22C4CC2F" w:rsidR="006E5948" w:rsidRPr="00485538" w:rsidRDefault="002F2C30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325C" w14:textId="2E4E1A9B" w:rsidR="006E5948" w:rsidRPr="00485538" w:rsidRDefault="002F2C30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</w:tr>
      <w:tr w:rsidR="00B73973" w:rsidRPr="00485538" w14:paraId="256B0402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877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CE0" w14:textId="6C9ACF4B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F994" w14:textId="15944884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7232" w14:textId="414DE37F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9F4" w14:textId="5D0CA307" w:rsidR="006E5948" w:rsidRPr="00485538" w:rsidRDefault="00FE4E79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52C6" w14:textId="2E6EA52C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1FB" w14:textId="65C356AF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208" w14:textId="7D850F7F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83D2" w14:textId="74B085D3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CE2" w14:textId="7A80C3CF" w:rsidR="006E5948" w:rsidRPr="00485538" w:rsidRDefault="00FE4E79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96A" w14:textId="559E3FAC" w:rsidR="006E5948" w:rsidRPr="00485538" w:rsidRDefault="00620309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E4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</w:tbl>
    <w:p w14:paraId="158574CE" w14:textId="02A1FBD4" w:rsidR="006E5948" w:rsidRPr="00B73973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14:paraId="6BE8C6A4" w14:textId="77777777" w:rsidR="00A401A4" w:rsidRDefault="00A401A4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DEBF87" w14:textId="40CE8DA6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F63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FE4E79" w:rsidRPr="00B32F63">
        <w:rPr>
          <w:rFonts w:ascii="Times New Roman" w:eastAsia="Calibri" w:hAnsi="Times New Roman" w:cs="Times New Roman"/>
          <w:sz w:val="24"/>
          <w:szCs w:val="24"/>
        </w:rPr>
        <w:t>муниципальном образовании</w:t>
      </w:r>
      <w:r w:rsidRPr="00B32F63">
        <w:rPr>
          <w:rFonts w:ascii="Times New Roman" w:eastAsia="Calibri" w:hAnsi="Times New Roman" w:cs="Times New Roman"/>
          <w:sz w:val="24"/>
          <w:szCs w:val="24"/>
        </w:rPr>
        <w:t xml:space="preserve"> по состоянию на </w:t>
      </w:r>
      <w:r w:rsidR="00520581">
        <w:rPr>
          <w:rFonts w:ascii="Times New Roman" w:eastAsia="Calibri" w:hAnsi="Times New Roman" w:cs="Times New Roman"/>
          <w:sz w:val="24"/>
          <w:szCs w:val="24"/>
        </w:rPr>
        <w:t>10.12</w:t>
      </w:r>
      <w:r w:rsidR="00F3109E" w:rsidRPr="00B32F63">
        <w:rPr>
          <w:rFonts w:ascii="Times New Roman" w:eastAsia="Calibri" w:hAnsi="Times New Roman" w:cs="Times New Roman"/>
          <w:sz w:val="24"/>
          <w:szCs w:val="24"/>
        </w:rPr>
        <w:t>.</w:t>
      </w:r>
      <w:r w:rsidRPr="00B32F63">
        <w:rPr>
          <w:rFonts w:ascii="Times New Roman" w:eastAsia="Calibri" w:hAnsi="Times New Roman" w:cs="Times New Roman"/>
          <w:sz w:val="24"/>
          <w:szCs w:val="24"/>
        </w:rPr>
        <w:t>2023г</w:t>
      </w:r>
      <w:r w:rsidR="00F3109E" w:rsidRPr="00B32F63">
        <w:rPr>
          <w:rFonts w:ascii="Times New Roman" w:eastAsia="Calibri" w:hAnsi="Times New Roman" w:cs="Times New Roman"/>
          <w:sz w:val="24"/>
          <w:szCs w:val="24"/>
        </w:rPr>
        <w:t>.</w:t>
      </w:r>
      <w:r w:rsidR="009F6D51" w:rsidRPr="00B32F63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212718">
        <w:rPr>
          <w:rFonts w:ascii="Times New Roman" w:eastAsia="Calibri" w:hAnsi="Times New Roman" w:cs="Times New Roman"/>
          <w:sz w:val="24"/>
          <w:szCs w:val="24"/>
        </w:rPr>
        <w:t>34</w:t>
      </w:r>
      <w:r w:rsidRPr="00B32F63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</w:t>
      </w:r>
      <w:r w:rsidR="00B32F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2718">
        <w:rPr>
          <w:rFonts w:ascii="Times New Roman" w:eastAsia="Calibri" w:hAnsi="Times New Roman" w:cs="Times New Roman"/>
          <w:sz w:val="24"/>
          <w:szCs w:val="24"/>
        </w:rPr>
        <w:t>(ИП-31, ЮЛ-3</w:t>
      </w:r>
      <w:r w:rsidR="00EA769D" w:rsidRPr="00B32F63">
        <w:rPr>
          <w:rFonts w:ascii="Times New Roman" w:eastAsia="Calibri" w:hAnsi="Times New Roman" w:cs="Times New Roman"/>
          <w:sz w:val="24"/>
          <w:szCs w:val="24"/>
        </w:rPr>
        <w:t>)</w:t>
      </w:r>
      <w:r w:rsidRPr="00B32F63"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r w:rsidR="00A26038">
        <w:rPr>
          <w:rFonts w:ascii="Times New Roman" w:eastAsia="Calibri" w:hAnsi="Times New Roman" w:cs="Times New Roman"/>
          <w:sz w:val="24"/>
          <w:szCs w:val="24"/>
        </w:rPr>
        <w:t>10.12</w:t>
      </w:r>
      <w:r w:rsidR="00F3109E" w:rsidRPr="00B32F63">
        <w:rPr>
          <w:rFonts w:ascii="Times New Roman" w:eastAsia="Calibri" w:hAnsi="Times New Roman" w:cs="Times New Roman"/>
          <w:sz w:val="24"/>
          <w:szCs w:val="24"/>
        </w:rPr>
        <w:t>.</w:t>
      </w:r>
      <w:r w:rsidRPr="00B32F63">
        <w:rPr>
          <w:rFonts w:ascii="Times New Roman" w:eastAsia="Calibri" w:hAnsi="Times New Roman" w:cs="Times New Roman"/>
          <w:sz w:val="24"/>
          <w:szCs w:val="24"/>
        </w:rPr>
        <w:t>2024г</w:t>
      </w:r>
      <w:r w:rsidR="00F3109E" w:rsidRPr="00B32F63">
        <w:rPr>
          <w:rFonts w:ascii="Times New Roman" w:eastAsia="Calibri" w:hAnsi="Times New Roman" w:cs="Times New Roman"/>
          <w:sz w:val="24"/>
          <w:szCs w:val="24"/>
        </w:rPr>
        <w:t>.</w:t>
      </w:r>
      <w:r w:rsidR="00212718">
        <w:rPr>
          <w:rFonts w:ascii="Times New Roman" w:eastAsia="Calibri" w:hAnsi="Times New Roman" w:cs="Times New Roman"/>
          <w:sz w:val="24"/>
          <w:szCs w:val="24"/>
        </w:rPr>
        <w:t xml:space="preserve"> – 41 (+7</w:t>
      </w:r>
      <w:r w:rsidR="00B32F63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="00B32F63" w:rsidRPr="00B32F63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="00B32F6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212718">
        <w:rPr>
          <w:rFonts w:ascii="Times New Roman" w:eastAsia="Calibri" w:hAnsi="Times New Roman" w:cs="Times New Roman"/>
          <w:sz w:val="24"/>
          <w:szCs w:val="24"/>
        </w:rPr>
        <w:t>20,59</w:t>
      </w:r>
      <w:r w:rsidR="009F6D51" w:rsidRPr="00B32F63">
        <w:rPr>
          <w:rFonts w:ascii="Times New Roman" w:eastAsia="Calibri" w:hAnsi="Times New Roman" w:cs="Times New Roman"/>
          <w:sz w:val="24"/>
          <w:szCs w:val="24"/>
        </w:rPr>
        <w:t>%, в том числе</w:t>
      </w:r>
      <w:r w:rsidR="00EA769D" w:rsidRPr="00B32F63">
        <w:rPr>
          <w:rFonts w:ascii="Times New Roman" w:eastAsia="Calibri" w:hAnsi="Times New Roman" w:cs="Times New Roman"/>
          <w:sz w:val="24"/>
          <w:szCs w:val="24"/>
        </w:rPr>
        <w:t>: по</w:t>
      </w:r>
      <w:r w:rsidR="009F6D51" w:rsidRPr="00B32F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769D" w:rsidRPr="00B32F63">
        <w:rPr>
          <w:rFonts w:ascii="Times New Roman" w:eastAsia="Calibri" w:hAnsi="Times New Roman" w:cs="Times New Roman"/>
          <w:sz w:val="24"/>
          <w:szCs w:val="24"/>
        </w:rPr>
        <w:t>ИП</w:t>
      </w:r>
      <w:r w:rsidR="00B32F63">
        <w:rPr>
          <w:rFonts w:ascii="Times New Roman" w:eastAsia="Calibri" w:hAnsi="Times New Roman" w:cs="Times New Roman"/>
          <w:sz w:val="24"/>
          <w:szCs w:val="24"/>
        </w:rPr>
        <w:t xml:space="preserve"> +</w:t>
      </w:r>
      <w:r w:rsidR="00B32F63" w:rsidRPr="00B32F63">
        <w:rPr>
          <w:rFonts w:ascii="Times New Roman" w:eastAsia="Calibri" w:hAnsi="Times New Roman" w:cs="Times New Roman"/>
          <w:sz w:val="24"/>
          <w:szCs w:val="24"/>
        </w:rPr>
        <w:t>7ед. или на 22,5</w:t>
      </w:r>
      <w:r w:rsidR="00B32F63">
        <w:rPr>
          <w:rFonts w:ascii="Times New Roman" w:eastAsia="Calibri" w:hAnsi="Times New Roman" w:cs="Times New Roman"/>
          <w:sz w:val="24"/>
          <w:szCs w:val="24"/>
        </w:rPr>
        <w:t>%</w:t>
      </w:r>
      <w:r w:rsidR="009F6D51" w:rsidRPr="00B32F63">
        <w:rPr>
          <w:rFonts w:ascii="Times New Roman" w:eastAsia="Calibri" w:hAnsi="Times New Roman" w:cs="Times New Roman"/>
          <w:sz w:val="24"/>
          <w:szCs w:val="24"/>
        </w:rPr>
        <w:t>). Существенных изменений в структуре</w:t>
      </w:r>
      <w:r w:rsidRPr="00B32F63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 </w:t>
      </w:r>
      <w:r w:rsidR="009F6D51" w:rsidRPr="00B32F63">
        <w:rPr>
          <w:rFonts w:ascii="Times New Roman" w:eastAsia="Calibri" w:hAnsi="Times New Roman" w:cs="Times New Roman"/>
          <w:sz w:val="24"/>
          <w:szCs w:val="24"/>
        </w:rPr>
        <w:t xml:space="preserve"> не произошл</w:t>
      </w:r>
      <w:proofErr w:type="gramStart"/>
      <w:r w:rsidR="009F6D51" w:rsidRPr="00B32F63">
        <w:rPr>
          <w:rFonts w:ascii="Times New Roman" w:eastAsia="Calibri" w:hAnsi="Times New Roman" w:cs="Times New Roman"/>
          <w:sz w:val="24"/>
          <w:szCs w:val="24"/>
        </w:rPr>
        <w:t>о</w:t>
      </w:r>
      <w:r w:rsidRPr="00B32F63">
        <w:rPr>
          <w:rFonts w:ascii="Times New Roman" w:eastAsia="Calibri" w:hAnsi="Times New Roman" w:cs="Times New Roman"/>
          <w:sz w:val="24"/>
          <w:szCs w:val="24"/>
        </w:rPr>
        <w:t>–</w:t>
      </w:r>
      <w:proofErr w:type="gramEnd"/>
      <w:r w:rsidRPr="00B32F63">
        <w:rPr>
          <w:rFonts w:ascii="Times New Roman" w:eastAsia="Calibri" w:hAnsi="Times New Roman" w:cs="Times New Roman"/>
          <w:sz w:val="24"/>
          <w:szCs w:val="24"/>
        </w:rPr>
        <w:t xml:space="preserve"> в прошлом </w:t>
      </w:r>
      <w:r w:rsidR="00497FA7" w:rsidRPr="00B32F63">
        <w:rPr>
          <w:rFonts w:ascii="Times New Roman" w:eastAsia="Calibri" w:hAnsi="Times New Roman" w:cs="Times New Roman"/>
          <w:sz w:val="24"/>
          <w:szCs w:val="24"/>
        </w:rPr>
        <w:t>периоде</w:t>
      </w:r>
      <w:r w:rsidR="0088782B" w:rsidRPr="00B32F63">
        <w:rPr>
          <w:rFonts w:ascii="Times New Roman" w:eastAsia="Calibri" w:hAnsi="Times New Roman" w:cs="Times New Roman"/>
          <w:sz w:val="24"/>
          <w:szCs w:val="24"/>
        </w:rPr>
        <w:t xml:space="preserve"> ИП занимали 9</w:t>
      </w:r>
      <w:r w:rsidR="00A26038">
        <w:rPr>
          <w:rFonts w:ascii="Times New Roman" w:eastAsia="Calibri" w:hAnsi="Times New Roman" w:cs="Times New Roman"/>
          <w:sz w:val="24"/>
          <w:szCs w:val="24"/>
        </w:rPr>
        <w:t>1%, в текущем – 92,6</w:t>
      </w:r>
      <w:r w:rsidR="009F6D51" w:rsidRPr="00B32F63">
        <w:rPr>
          <w:rFonts w:ascii="Times New Roman" w:eastAsia="Calibri" w:hAnsi="Times New Roman" w:cs="Times New Roman"/>
          <w:sz w:val="24"/>
          <w:szCs w:val="24"/>
        </w:rPr>
        <w:t>% .</w:t>
      </w:r>
    </w:p>
    <w:p w14:paraId="6B667CD3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5CFA23D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778"/>
        <w:gridCol w:w="1514"/>
        <w:gridCol w:w="895"/>
        <w:gridCol w:w="1028"/>
        <w:gridCol w:w="954"/>
        <w:gridCol w:w="1028"/>
        <w:gridCol w:w="1224"/>
      </w:tblGrid>
      <w:tr w:rsidR="00760FEB" w:rsidRPr="00752B05" w14:paraId="1735C568" w14:textId="77777777" w:rsidTr="003A336D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3DC8D06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0AE6F909" w14:textId="3CDD68F2"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5BEFA28F" w14:textId="32B35CE8" w:rsidR="00760FEB" w:rsidRPr="00520581" w:rsidRDefault="00276305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10.01.2024</w:t>
            </w:r>
          </w:p>
        </w:tc>
        <w:tc>
          <w:tcPr>
            <w:tcW w:w="1070" w:type="dxa"/>
            <w:noWrap/>
            <w:vAlign w:val="center"/>
            <w:hideMark/>
          </w:tcPr>
          <w:p w14:paraId="133C290F" w14:textId="687387B3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05FFE784" w14:textId="56596342" w:rsidR="00760FEB" w:rsidRPr="00485538" w:rsidRDefault="00276305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10.01</w:t>
            </w:r>
            <w:r w:rsidR="00760FEB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456155DF" w14:textId="34E4463A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42281837" w14:textId="77777777"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60FEB" w:rsidRPr="00752B05" w14:paraId="0049CE1F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75679D7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14:paraId="2E318E23" w14:textId="25C11346" w:rsidR="00760FEB" w:rsidRPr="00EA769D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14:paraId="231096E1" w14:textId="5C9D9DF1" w:rsidR="00760FEB" w:rsidRPr="00520581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20581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4E78F580" w14:textId="219D527C" w:rsidR="00760FEB" w:rsidRPr="00775135" w:rsidRDefault="00016EC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2,9</w:t>
            </w:r>
          </w:p>
        </w:tc>
        <w:tc>
          <w:tcPr>
            <w:tcW w:w="992" w:type="dxa"/>
            <w:noWrap/>
            <w:vAlign w:val="center"/>
          </w:tcPr>
          <w:p w14:paraId="116F1F72" w14:textId="1F18B2F4" w:rsidR="00760FEB" w:rsidRPr="0077513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F161A20" w14:textId="1195F191" w:rsidR="00760FEB" w:rsidRPr="00EA769D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3DF522EE" w14:textId="1AB6205F" w:rsidR="00760FEB" w:rsidRPr="00EA769D" w:rsidRDefault="002263C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760FEB" w:rsidRPr="00752B05" w14:paraId="4A80CC2E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2A751D9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692C3B7C" w14:textId="627EEEE9" w:rsidR="00760FEB" w:rsidRPr="00EA769D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59,</w:t>
            </w:r>
            <w:r w:rsidR="00E75FA4">
              <w:rPr>
                <w:rFonts w:ascii="Times New Roman" w:hAnsi="Times New Roman"/>
                <w:sz w:val="18"/>
                <w:szCs w:val="18"/>
              </w:rPr>
              <w:t>62,</w:t>
            </w:r>
            <w:r w:rsidRPr="00EA769D">
              <w:rPr>
                <w:rFonts w:ascii="Times New Roman" w:hAnsi="Times New Roman"/>
                <w:sz w:val="18"/>
                <w:szCs w:val="18"/>
              </w:rPr>
              <w:t>69,</w:t>
            </w:r>
            <w:r w:rsidR="00E75FA4">
              <w:rPr>
                <w:rFonts w:ascii="Times New Roman" w:hAnsi="Times New Roman"/>
                <w:sz w:val="18"/>
                <w:szCs w:val="18"/>
              </w:rPr>
              <w:t>73,</w:t>
            </w:r>
            <w:r w:rsidR="003E7235" w:rsidRPr="00EA769D">
              <w:rPr>
                <w:rFonts w:ascii="Times New Roman" w:hAnsi="Times New Roman"/>
                <w:sz w:val="18"/>
                <w:szCs w:val="18"/>
              </w:rPr>
              <w:t>82,</w:t>
            </w:r>
            <w:r w:rsidRPr="00EA769D">
              <w:rPr>
                <w:rFonts w:ascii="Times New Roman" w:hAnsi="Times New Roman"/>
                <w:sz w:val="18"/>
                <w:szCs w:val="18"/>
              </w:rPr>
              <w:t>94-96</w:t>
            </w:r>
          </w:p>
        </w:tc>
        <w:tc>
          <w:tcPr>
            <w:tcW w:w="930" w:type="dxa"/>
            <w:noWrap/>
            <w:vAlign w:val="center"/>
          </w:tcPr>
          <w:p w14:paraId="69FC97F2" w14:textId="073A2D7A" w:rsidR="00760FEB" w:rsidRPr="00520581" w:rsidRDefault="00016EC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1A5E1DB2" w14:textId="75861328" w:rsidR="00760FEB" w:rsidRPr="00775135" w:rsidRDefault="00016EC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14,8</w:t>
            </w:r>
          </w:p>
        </w:tc>
        <w:tc>
          <w:tcPr>
            <w:tcW w:w="992" w:type="dxa"/>
            <w:noWrap/>
            <w:vAlign w:val="center"/>
          </w:tcPr>
          <w:p w14:paraId="27A5F607" w14:textId="479CBA37" w:rsidR="00760FEB" w:rsidRPr="00775135" w:rsidRDefault="00EB43B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24DC4582" w14:textId="32336BB9" w:rsidR="00760FEB" w:rsidRPr="00EA769D" w:rsidRDefault="00EB43B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9,8</w:t>
            </w:r>
          </w:p>
        </w:tc>
        <w:tc>
          <w:tcPr>
            <w:tcW w:w="1276" w:type="dxa"/>
            <w:noWrap/>
            <w:vAlign w:val="center"/>
          </w:tcPr>
          <w:p w14:paraId="31635356" w14:textId="209685EA" w:rsidR="00760FEB" w:rsidRPr="00EA769D" w:rsidRDefault="00EB43BF" w:rsidP="004667E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4667E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60FEB" w:rsidRPr="00752B05" w14:paraId="1BDCE3A9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4A25D48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14:paraId="64646F07" w14:textId="5C6C0498" w:rsidR="00760FEB" w:rsidRPr="00EA769D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90-93</w:t>
            </w:r>
          </w:p>
        </w:tc>
        <w:tc>
          <w:tcPr>
            <w:tcW w:w="930" w:type="dxa"/>
            <w:noWrap/>
            <w:vAlign w:val="center"/>
          </w:tcPr>
          <w:p w14:paraId="28582F3E" w14:textId="3D6794D0" w:rsidR="00760FEB" w:rsidRPr="00520581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20581">
              <w:rPr>
                <w:rFonts w:ascii="Times New Roman" w:hAnsi="Times New Roman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5A192754" w14:textId="49C4D47E" w:rsidR="00760FEB" w:rsidRPr="0077513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12069823" w14:textId="2E343788" w:rsidR="00760FEB" w:rsidRPr="00775135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207294B" w14:textId="4AA6CB1C" w:rsidR="00760FEB" w:rsidRPr="00EA769D" w:rsidRDefault="00C32E5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1276" w:type="dxa"/>
            <w:noWrap/>
            <w:vAlign w:val="center"/>
          </w:tcPr>
          <w:p w14:paraId="07C7ED07" w14:textId="1292BB84" w:rsidR="00760FEB" w:rsidRPr="00EA769D" w:rsidRDefault="009F6D51" w:rsidP="004667E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60FEB" w:rsidRPr="00752B05" w14:paraId="3E1A7FBE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6D0416E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21094D5B" w14:textId="36F9307B" w:rsidR="00760FEB" w:rsidRPr="00EA769D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10-33</w:t>
            </w:r>
          </w:p>
        </w:tc>
        <w:tc>
          <w:tcPr>
            <w:tcW w:w="930" w:type="dxa"/>
            <w:noWrap/>
            <w:vAlign w:val="center"/>
          </w:tcPr>
          <w:p w14:paraId="50EF31DF" w14:textId="1823F3A2" w:rsidR="00760FEB" w:rsidRPr="00520581" w:rsidRDefault="00B32F6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20581">
              <w:rPr>
                <w:rFonts w:ascii="Times New Roman" w:hAnsi="Times New Roman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03591A66" w14:textId="16368FAA" w:rsidR="00760FEB" w:rsidRPr="00775135" w:rsidRDefault="00016EC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8,8</w:t>
            </w:r>
          </w:p>
        </w:tc>
        <w:tc>
          <w:tcPr>
            <w:tcW w:w="992" w:type="dxa"/>
            <w:noWrap/>
            <w:vAlign w:val="center"/>
          </w:tcPr>
          <w:p w14:paraId="0C565B21" w14:textId="24432563" w:rsidR="00760FEB" w:rsidRPr="00775135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67F2AA92" w14:textId="1A8C0219" w:rsidR="00760FEB" w:rsidRPr="00EA769D" w:rsidRDefault="00016EC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7,4</w:t>
            </w:r>
          </w:p>
        </w:tc>
        <w:tc>
          <w:tcPr>
            <w:tcW w:w="1276" w:type="dxa"/>
            <w:noWrap/>
            <w:vAlign w:val="center"/>
          </w:tcPr>
          <w:p w14:paraId="63869BF9" w14:textId="363D4731" w:rsidR="00760FEB" w:rsidRPr="00EA769D" w:rsidRDefault="004667EA" w:rsidP="004667E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60FEB" w:rsidRPr="00752B05" w14:paraId="2C3078EE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62CA2677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06FBB830" w14:textId="10C5C2CA" w:rsidR="00760FEB" w:rsidRPr="00EA769D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49-53</w:t>
            </w:r>
          </w:p>
        </w:tc>
        <w:tc>
          <w:tcPr>
            <w:tcW w:w="930" w:type="dxa"/>
            <w:noWrap/>
            <w:vAlign w:val="center"/>
          </w:tcPr>
          <w:p w14:paraId="00327DAC" w14:textId="1C9A19CE" w:rsidR="00760FEB" w:rsidRPr="00520581" w:rsidRDefault="0088782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20581">
              <w:rPr>
                <w:rFonts w:ascii="Times New Roman" w:hAnsi="Times New Roman"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2C0BEC2E" w14:textId="3F52172F" w:rsidR="00760FEB" w:rsidRPr="00775135" w:rsidRDefault="00016EC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17,6</w:t>
            </w:r>
          </w:p>
        </w:tc>
        <w:tc>
          <w:tcPr>
            <w:tcW w:w="992" w:type="dxa"/>
            <w:noWrap/>
            <w:vAlign w:val="center"/>
          </w:tcPr>
          <w:p w14:paraId="60705922" w14:textId="4660C8D3" w:rsidR="00760FEB" w:rsidRPr="00775135" w:rsidRDefault="00EB43B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70" w:type="dxa"/>
            <w:noWrap/>
            <w:vAlign w:val="center"/>
          </w:tcPr>
          <w:p w14:paraId="51184CF6" w14:textId="4463BEEF" w:rsidR="00760FEB" w:rsidRPr="00EA769D" w:rsidRDefault="00EB43B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24,4</w:t>
            </w:r>
          </w:p>
        </w:tc>
        <w:tc>
          <w:tcPr>
            <w:tcW w:w="1276" w:type="dxa"/>
            <w:noWrap/>
            <w:vAlign w:val="center"/>
          </w:tcPr>
          <w:p w14:paraId="2C4D4A84" w14:textId="072162FE" w:rsidR="00760FEB" w:rsidRPr="00EA769D" w:rsidRDefault="00EB43BF" w:rsidP="004667E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60FEB" w:rsidRPr="00752B05" w14:paraId="0B72B70C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5FE2B68C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13BECDC1" w14:textId="47F6071B" w:rsidR="00760FEB" w:rsidRPr="00EA769D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45-47</w:t>
            </w:r>
          </w:p>
        </w:tc>
        <w:tc>
          <w:tcPr>
            <w:tcW w:w="930" w:type="dxa"/>
            <w:noWrap/>
            <w:vAlign w:val="center"/>
          </w:tcPr>
          <w:p w14:paraId="1781F0C1" w14:textId="4F73157C" w:rsidR="00760FEB" w:rsidRPr="00520581" w:rsidRDefault="00016EC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1070" w:type="dxa"/>
            <w:noWrap/>
            <w:vAlign w:val="center"/>
          </w:tcPr>
          <w:p w14:paraId="6EFDD20F" w14:textId="51E63429" w:rsidR="00760FEB" w:rsidRPr="00775135" w:rsidRDefault="00016EC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41,1</w:t>
            </w:r>
          </w:p>
        </w:tc>
        <w:tc>
          <w:tcPr>
            <w:tcW w:w="992" w:type="dxa"/>
            <w:noWrap/>
            <w:vAlign w:val="center"/>
          </w:tcPr>
          <w:p w14:paraId="1A708143" w14:textId="6F6A2F57" w:rsidR="00760FEB" w:rsidRPr="00775135" w:rsidRDefault="00EB43B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070" w:type="dxa"/>
            <w:noWrap/>
            <w:vAlign w:val="center"/>
          </w:tcPr>
          <w:p w14:paraId="691BABE6" w14:textId="0E30CFB8" w:rsidR="00760FEB" w:rsidRPr="00EA769D" w:rsidRDefault="00EB43BF" w:rsidP="00EB43BF">
            <w:pPr>
              <w:shd w:val="clear" w:color="auto" w:fill="FFFFFF" w:themeFill="background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51,2</w:t>
            </w:r>
          </w:p>
        </w:tc>
        <w:tc>
          <w:tcPr>
            <w:tcW w:w="1276" w:type="dxa"/>
            <w:noWrap/>
            <w:vAlign w:val="center"/>
          </w:tcPr>
          <w:p w14:paraId="659E781C" w14:textId="64DF809B" w:rsidR="00760FEB" w:rsidRPr="00EA769D" w:rsidRDefault="00EB43BF" w:rsidP="004667E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760FEB" w:rsidRPr="00752B05" w14:paraId="2102211F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4AE4F7EA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77B68E04" w14:textId="3861DB13" w:rsidR="00760FEB" w:rsidRPr="00EA769D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01-03</w:t>
            </w:r>
          </w:p>
        </w:tc>
        <w:tc>
          <w:tcPr>
            <w:tcW w:w="930" w:type="dxa"/>
            <w:noWrap/>
            <w:vAlign w:val="center"/>
          </w:tcPr>
          <w:p w14:paraId="4D079A75" w14:textId="69890A54" w:rsidR="00760FEB" w:rsidRPr="00520581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20581">
              <w:rPr>
                <w:rFonts w:ascii="Times New Roman" w:hAnsi="Times New Roman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37BD5B2A" w14:textId="495E1FFE" w:rsidR="00760FEB" w:rsidRPr="0077513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765F19DE" w14:textId="47B7FF3E" w:rsidR="00760FEB" w:rsidRPr="00775135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9706205" w14:textId="6E651692" w:rsidR="00760FEB" w:rsidRPr="00EA769D" w:rsidRDefault="00C32E5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1276" w:type="dxa"/>
            <w:noWrap/>
            <w:vAlign w:val="center"/>
          </w:tcPr>
          <w:p w14:paraId="276D23C6" w14:textId="3AFE2732" w:rsidR="00760FEB" w:rsidRPr="00EA769D" w:rsidRDefault="009F6D51" w:rsidP="004667E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60FEB" w:rsidRPr="00752B05" w14:paraId="35446C03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714EF8EB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12AF621C" w14:textId="66C4E066" w:rsidR="00760FEB" w:rsidRPr="00EA769D" w:rsidRDefault="006C144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41-43</w:t>
            </w:r>
          </w:p>
        </w:tc>
        <w:tc>
          <w:tcPr>
            <w:tcW w:w="930" w:type="dxa"/>
            <w:noWrap/>
            <w:vAlign w:val="center"/>
          </w:tcPr>
          <w:p w14:paraId="7DB03D96" w14:textId="5C210716" w:rsidR="00760FEB" w:rsidRPr="00520581" w:rsidRDefault="00E75FA4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20581">
              <w:rPr>
                <w:rFonts w:ascii="Times New Roman" w:hAnsi="Times New Roman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6D37AB2F" w14:textId="0448BF03" w:rsidR="00760FEB" w:rsidRPr="00775135" w:rsidRDefault="00016EC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14,8</w:t>
            </w:r>
          </w:p>
        </w:tc>
        <w:tc>
          <w:tcPr>
            <w:tcW w:w="992" w:type="dxa"/>
            <w:noWrap/>
            <w:vAlign w:val="center"/>
          </w:tcPr>
          <w:p w14:paraId="0BAF287B" w14:textId="185CF602" w:rsidR="00760FEB" w:rsidRPr="00775135" w:rsidRDefault="00016EC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9B0BAA4" w14:textId="29CA7E2B" w:rsidR="00760FEB" w:rsidRPr="00EA769D" w:rsidRDefault="00016EC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1276" w:type="dxa"/>
            <w:noWrap/>
            <w:vAlign w:val="center"/>
          </w:tcPr>
          <w:p w14:paraId="6BF51C1D" w14:textId="0E8E592D" w:rsidR="00760FEB" w:rsidRPr="00EA769D" w:rsidRDefault="00016EC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-4</w:t>
            </w:r>
          </w:p>
        </w:tc>
      </w:tr>
      <w:tr w:rsidR="00760FEB" w:rsidRPr="00752B05" w14:paraId="43908FCC" w14:textId="77777777" w:rsidTr="003A336D">
        <w:trPr>
          <w:trHeight w:val="20"/>
        </w:trPr>
        <w:tc>
          <w:tcPr>
            <w:tcW w:w="3964" w:type="dxa"/>
            <w:noWrap/>
            <w:hideMark/>
          </w:tcPr>
          <w:p w14:paraId="0CB9135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6BE71C5F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3328C1B5" w14:textId="20D33FC5" w:rsidR="00760FEB" w:rsidRPr="00520581" w:rsidRDefault="00B32F6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  <w:lang w:val="en-US"/>
              </w:rPr>
            </w:pPr>
            <w:r w:rsidRPr="00520581"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  <w:t>3</w:t>
            </w:r>
            <w:r w:rsidR="00016ECA"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3D9C1E50" w14:textId="1454B496" w:rsidR="00760FEB" w:rsidRPr="00EA769D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769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14:paraId="2943A992" w14:textId="02FFEAB0" w:rsidR="00760FEB" w:rsidRPr="00EA769D" w:rsidRDefault="00C32E5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1070" w:type="dxa"/>
            <w:noWrap/>
            <w:vAlign w:val="center"/>
          </w:tcPr>
          <w:p w14:paraId="23CD1CF5" w14:textId="4EEA15E0" w:rsidR="00760FEB" w:rsidRPr="00EA769D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769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14:paraId="0EDCB175" w14:textId="5D60BDBD" w:rsidR="00760FEB" w:rsidRPr="00EA769D" w:rsidRDefault="004667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</w:tr>
    </w:tbl>
    <w:p w14:paraId="1BE96B17" w14:textId="7E8E9068"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64BE0CFF" w14:textId="50EF4347" w:rsidR="006E5948" w:rsidRPr="002263C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EB43BF">
        <w:rPr>
          <w:rFonts w:ascii="Times New Roman" w:eastAsia="Calibri" w:hAnsi="Times New Roman" w:cs="Times New Roman"/>
          <w:sz w:val="24"/>
          <w:szCs w:val="24"/>
        </w:rPr>
        <w:t>10.01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="00EB43BF">
        <w:rPr>
          <w:rFonts w:ascii="Times New Roman" w:eastAsia="Calibri" w:hAnsi="Times New Roman" w:cs="Times New Roman"/>
          <w:sz w:val="24"/>
          <w:szCs w:val="24"/>
        </w:rPr>
        <w:t>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EB43BF">
        <w:rPr>
          <w:rFonts w:ascii="Times New Roman" w:eastAsia="Calibri" w:hAnsi="Times New Roman" w:cs="Times New Roman"/>
          <w:sz w:val="24"/>
          <w:szCs w:val="24"/>
        </w:rPr>
        <w:t>10.01.2025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</w:t>
      </w:r>
      <w:r w:rsidRPr="00F15778"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  <w:r w:rsidR="00F15778" w:rsidRPr="00F15778">
        <w:rPr>
          <w:rFonts w:ascii="Times New Roman" w:hAnsi="Times New Roman"/>
          <w:sz w:val="24"/>
          <w:szCs w:val="24"/>
        </w:rPr>
        <w:t>торговля оптовая и розничная; ремонт автотранспортных средств и мотоциклов</w:t>
      </w:r>
      <w:r w:rsidR="002263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43BF">
        <w:rPr>
          <w:rFonts w:ascii="Times New Roman" w:eastAsia="Calibri" w:hAnsi="Times New Roman" w:cs="Times New Roman"/>
          <w:sz w:val="24"/>
          <w:szCs w:val="24"/>
        </w:rPr>
        <w:t>(21</w:t>
      </w:r>
      <w:r w:rsidR="00016ECA">
        <w:rPr>
          <w:rFonts w:ascii="Times New Roman" w:eastAsia="Calibri" w:hAnsi="Times New Roman" w:cs="Times New Roman"/>
          <w:sz w:val="24"/>
          <w:szCs w:val="24"/>
        </w:rPr>
        <w:t xml:space="preserve"> вместо 14),</w:t>
      </w:r>
      <w:r w:rsidR="002263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43BF">
        <w:rPr>
          <w:rFonts w:ascii="Times New Roman" w:eastAsia="Calibri" w:hAnsi="Times New Roman" w:cs="Times New Roman"/>
          <w:sz w:val="24"/>
          <w:szCs w:val="24"/>
        </w:rPr>
        <w:t>транспортировка и хранение (10</w:t>
      </w:r>
      <w:r w:rsidR="00016ECA"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6ECA">
        <w:rPr>
          <w:rFonts w:ascii="Times New Roman" w:eastAsia="Calibri" w:hAnsi="Times New Roman" w:cs="Times New Roman"/>
          <w:sz w:val="24"/>
          <w:szCs w:val="24"/>
        </w:rPr>
        <w:t xml:space="preserve">вместо 6). </w:t>
      </w:r>
      <w:r w:rsidRPr="00752B05">
        <w:rPr>
          <w:rFonts w:ascii="Times New Roman" w:eastAsia="Calibri" w:hAnsi="Times New Roman" w:cs="Times New Roman"/>
          <w:sz w:val="24"/>
          <w:szCs w:val="24"/>
        </w:rPr>
        <w:t>Вместе с тем было открыто существенно меньше субъектов МСП в сле</w:t>
      </w:r>
      <w:r w:rsidR="00F15778">
        <w:rPr>
          <w:rFonts w:ascii="Times New Roman" w:eastAsia="Calibri" w:hAnsi="Times New Roman" w:cs="Times New Roman"/>
          <w:sz w:val="24"/>
          <w:szCs w:val="24"/>
        </w:rPr>
        <w:t>дующих сфера</w:t>
      </w:r>
      <w:r w:rsidR="002263C5">
        <w:rPr>
          <w:rFonts w:ascii="Times New Roman" w:eastAsia="Calibri" w:hAnsi="Times New Roman" w:cs="Times New Roman"/>
          <w:sz w:val="24"/>
          <w:szCs w:val="24"/>
        </w:rPr>
        <w:t>х:</w:t>
      </w:r>
      <w:r w:rsidR="00016ECA">
        <w:rPr>
          <w:rFonts w:ascii="Times New Roman" w:eastAsia="Calibri" w:hAnsi="Times New Roman" w:cs="Times New Roman"/>
          <w:sz w:val="24"/>
          <w:szCs w:val="24"/>
        </w:rPr>
        <w:t xml:space="preserve"> строительство (1</w:t>
      </w:r>
      <w:r w:rsidR="002263C5">
        <w:rPr>
          <w:rFonts w:ascii="Times New Roman" w:eastAsia="Calibri" w:hAnsi="Times New Roman" w:cs="Times New Roman"/>
          <w:sz w:val="24"/>
          <w:szCs w:val="24"/>
        </w:rPr>
        <w:t xml:space="preserve"> вместо 5</w:t>
      </w:r>
      <w:r w:rsidRPr="002263C5">
        <w:rPr>
          <w:rFonts w:ascii="Times New Roman" w:eastAsia="Calibri" w:hAnsi="Times New Roman" w:cs="Times New Roman"/>
          <w:sz w:val="24"/>
          <w:szCs w:val="24"/>
        </w:rPr>
        <w:t>)</w:t>
      </w:r>
      <w:r w:rsidR="002263C5" w:rsidRPr="002263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16ECA">
        <w:rPr>
          <w:rFonts w:ascii="Times New Roman" w:hAnsi="Times New Roman"/>
          <w:sz w:val="24"/>
          <w:szCs w:val="24"/>
        </w:rPr>
        <w:t xml:space="preserve">образование </w:t>
      </w:r>
      <w:proofErr w:type="gramStart"/>
      <w:r w:rsidR="00016EC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016ECA">
        <w:rPr>
          <w:rFonts w:ascii="Times New Roman" w:hAnsi="Times New Roman"/>
          <w:sz w:val="24"/>
          <w:szCs w:val="24"/>
        </w:rPr>
        <w:t>0 вместо 1</w:t>
      </w:r>
      <w:r w:rsidR="002263C5" w:rsidRPr="002263C5">
        <w:rPr>
          <w:rFonts w:ascii="Times New Roman" w:hAnsi="Times New Roman"/>
          <w:sz w:val="24"/>
          <w:szCs w:val="24"/>
        </w:rPr>
        <w:t>)</w:t>
      </w:r>
      <w:r w:rsidR="002D2F97" w:rsidRPr="002263C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767EB1" w14:textId="77777777" w:rsidR="00A462AB" w:rsidRDefault="00A462AB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DAF31" w14:textId="77777777"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20B6E1DD" w14:textId="77777777"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B8082" w14:textId="7B443749" w:rsidR="007B5A0F" w:rsidRPr="00F37724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724"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F37724">
        <w:rPr>
          <w:rFonts w:ascii="Times New Roman" w:hAnsi="Times New Roman" w:cs="Times New Roman"/>
          <w:sz w:val="24"/>
          <w:szCs w:val="24"/>
        </w:rPr>
        <w:t>202</w:t>
      </w:r>
      <w:r w:rsidR="00B67F8A" w:rsidRPr="00F37724">
        <w:rPr>
          <w:rFonts w:ascii="Times New Roman" w:hAnsi="Times New Roman" w:cs="Times New Roman"/>
          <w:sz w:val="24"/>
          <w:szCs w:val="24"/>
        </w:rPr>
        <w:t>4</w:t>
      </w:r>
      <w:r w:rsidR="00CD4169" w:rsidRPr="00F37724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F15778" w:rsidRPr="00F37724">
        <w:rPr>
          <w:rFonts w:ascii="Times New Roman" w:hAnsi="Times New Roman" w:cs="Times New Roman"/>
          <w:sz w:val="24"/>
          <w:szCs w:val="24"/>
        </w:rPr>
        <w:t xml:space="preserve">Холм-Жирковском </w:t>
      </w:r>
      <w:r w:rsidR="00CD4169" w:rsidRPr="00F37724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F15778" w:rsidRPr="00F37724">
        <w:rPr>
          <w:rFonts w:ascii="Times New Roman" w:hAnsi="Times New Roman" w:cs="Times New Roman"/>
          <w:sz w:val="24"/>
          <w:szCs w:val="24"/>
        </w:rPr>
        <w:t>увеличил</w:t>
      </w:r>
      <w:r w:rsidR="00B97407" w:rsidRPr="00F37724">
        <w:rPr>
          <w:rFonts w:ascii="Times New Roman" w:hAnsi="Times New Roman" w:cs="Times New Roman"/>
          <w:sz w:val="24"/>
          <w:szCs w:val="24"/>
        </w:rPr>
        <w:t>ось</w:t>
      </w:r>
      <w:r w:rsidR="004B47C0" w:rsidRPr="00F37724">
        <w:rPr>
          <w:rFonts w:ascii="Times New Roman" w:hAnsi="Times New Roman" w:cs="Times New Roman"/>
          <w:sz w:val="24"/>
          <w:szCs w:val="24"/>
        </w:rPr>
        <w:t xml:space="preserve"> на </w:t>
      </w:r>
      <w:r w:rsidR="00EB43BF">
        <w:rPr>
          <w:rFonts w:ascii="Times New Roman" w:hAnsi="Times New Roman" w:cs="Times New Roman"/>
          <w:sz w:val="24"/>
          <w:szCs w:val="24"/>
        </w:rPr>
        <w:t>11</w:t>
      </w:r>
      <w:r w:rsidR="00E256A8" w:rsidRPr="00F37724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F37724">
        <w:rPr>
          <w:rFonts w:ascii="Times New Roman" w:hAnsi="Times New Roman" w:cs="Times New Roman"/>
          <w:sz w:val="24"/>
          <w:szCs w:val="24"/>
        </w:rPr>
        <w:t>.</w:t>
      </w:r>
      <w:r w:rsidR="00EB43BF">
        <w:rPr>
          <w:rFonts w:ascii="Times New Roman" w:hAnsi="Times New Roman" w:cs="Times New Roman"/>
          <w:sz w:val="24"/>
          <w:szCs w:val="24"/>
        </w:rPr>
        <w:t xml:space="preserve"> или на 5</w:t>
      </w:r>
      <w:r w:rsidR="006F5E56">
        <w:rPr>
          <w:rFonts w:ascii="Times New Roman" w:hAnsi="Times New Roman" w:cs="Times New Roman"/>
          <w:sz w:val="24"/>
          <w:szCs w:val="24"/>
        </w:rPr>
        <w:t>,8</w:t>
      </w:r>
      <w:r w:rsidR="00F21C5D" w:rsidRPr="00F37724">
        <w:rPr>
          <w:rFonts w:ascii="Times New Roman" w:hAnsi="Times New Roman" w:cs="Times New Roman"/>
          <w:sz w:val="24"/>
          <w:szCs w:val="24"/>
        </w:rPr>
        <w:t>%.</w:t>
      </w:r>
      <w:r w:rsidR="00CD4169" w:rsidRPr="00F377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3A6E4" w14:textId="5C60DC58" w:rsidR="00CD4169" w:rsidRPr="00F37724" w:rsidRDefault="00F37724" w:rsidP="00F377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724">
        <w:rPr>
          <w:rFonts w:ascii="Times New Roman" w:hAnsi="Times New Roman" w:cs="Times New Roman"/>
          <w:bCs/>
          <w:sz w:val="24"/>
          <w:szCs w:val="24"/>
        </w:rPr>
        <w:t xml:space="preserve">Всем </w:t>
      </w:r>
      <w:proofErr w:type="gramStart"/>
      <w:r w:rsidRPr="00F37724">
        <w:rPr>
          <w:rFonts w:ascii="Times New Roman" w:hAnsi="Times New Roman" w:cs="Times New Roman"/>
          <w:bCs/>
          <w:sz w:val="24"/>
          <w:szCs w:val="24"/>
        </w:rPr>
        <w:t>субъектам</w:t>
      </w:r>
      <w:proofErr w:type="gramEnd"/>
      <w:r w:rsidRPr="00F37724">
        <w:rPr>
          <w:rFonts w:ascii="Times New Roman" w:hAnsi="Times New Roman" w:cs="Times New Roman"/>
          <w:bCs/>
          <w:sz w:val="24"/>
          <w:szCs w:val="24"/>
        </w:rPr>
        <w:t xml:space="preserve">  выбывшим из ЕР были направлены письма, в том числе на электронную почту субъектов, сообщали по телефону. Однако </w:t>
      </w:r>
      <w:proofErr w:type="gramStart"/>
      <w:r w:rsidRPr="00F37724">
        <w:rPr>
          <w:rFonts w:ascii="Times New Roman" w:hAnsi="Times New Roman" w:cs="Times New Roman"/>
          <w:bCs/>
          <w:sz w:val="24"/>
          <w:szCs w:val="24"/>
        </w:rPr>
        <w:t>большая половина</w:t>
      </w:r>
      <w:proofErr w:type="gramEnd"/>
      <w:r w:rsidRPr="00F37724">
        <w:rPr>
          <w:rFonts w:ascii="Times New Roman" w:hAnsi="Times New Roman" w:cs="Times New Roman"/>
          <w:bCs/>
          <w:sz w:val="24"/>
          <w:szCs w:val="24"/>
        </w:rPr>
        <w:t xml:space="preserve"> писем не получена адресатом, в связи его отсутствия в районе. На имеющиеся у нас номера телефонов  не отвечают, либо не </w:t>
      </w:r>
      <w:proofErr w:type="gramStart"/>
      <w:r w:rsidRPr="00F37724">
        <w:rPr>
          <w:rFonts w:ascii="Times New Roman" w:hAnsi="Times New Roman" w:cs="Times New Roman"/>
          <w:bCs/>
          <w:sz w:val="24"/>
          <w:szCs w:val="24"/>
        </w:rPr>
        <w:t>зарегистрирован</w:t>
      </w:r>
      <w:proofErr w:type="gramEnd"/>
      <w:r w:rsidR="002C17C8">
        <w:rPr>
          <w:rFonts w:ascii="Times New Roman" w:hAnsi="Times New Roman" w:cs="Times New Roman"/>
          <w:bCs/>
          <w:sz w:val="24"/>
          <w:szCs w:val="24"/>
        </w:rPr>
        <w:t>.</w:t>
      </w:r>
      <w:r w:rsidR="007B5A0F" w:rsidRPr="00F377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169" w:rsidRPr="002C17C8">
        <w:rPr>
          <w:rFonts w:ascii="Times New Roman" w:hAnsi="Times New Roman" w:cs="Times New Roman"/>
          <w:sz w:val="24"/>
          <w:szCs w:val="24"/>
        </w:rPr>
        <w:t xml:space="preserve">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2B2520" w:rsidRPr="002C17C8">
        <w:rPr>
          <w:rFonts w:ascii="Times New Roman" w:hAnsi="Times New Roman" w:cs="Times New Roman"/>
          <w:sz w:val="24"/>
          <w:szCs w:val="24"/>
        </w:rPr>
        <w:t>29</w:t>
      </w:r>
      <w:r w:rsidR="00CD4169" w:rsidRPr="002C17C8">
        <w:rPr>
          <w:rFonts w:ascii="Times New Roman" w:hAnsi="Times New Roman" w:cs="Times New Roman"/>
          <w:sz w:val="24"/>
          <w:szCs w:val="24"/>
        </w:rPr>
        <w:t xml:space="preserve"> до </w:t>
      </w:r>
      <w:r w:rsidRPr="002C17C8">
        <w:rPr>
          <w:rFonts w:ascii="Times New Roman" w:hAnsi="Times New Roman" w:cs="Times New Roman"/>
          <w:sz w:val="24"/>
          <w:szCs w:val="24"/>
        </w:rPr>
        <w:t>33</w:t>
      </w:r>
      <w:r w:rsidR="00CD4169" w:rsidRPr="002C17C8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B97407" w:rsidRPr="002C17C8">
        <w:rPr>
          <w:rFonts w:ascii="Times New Roman" w:hAnsi="Times New Roman" w:cs="Times New Roman"/>
          <w:sz w:val="24"/>
          <w:szCs w:val="24"/>
        </w:rPr>
        <w:t>15</w:t>
      </w:r>
      <w:r w:rsidR="002B2520" w:rsidRPr="002C17C8">
        <w:rPr>
          <w:rFonts w:ascii="Times New Roman" w:hAnsi="Times New Roman" w:cs="Times New Roman"/>
          <w:sz w:val="24"/>
          <w:szCs w:val="24"/>
        </w:rPr>
        <w:t>9</w:t>
      </w:r>
      <w:r w:rsidR="00CD4169" w:rsidRPr="002C17C8">
        <w:rPr>
          <w:rFonts w:ascii="Times New Roman" w:hAnsi="Times New Roman" w:cs="Times New Roman"/>
          <w:sz w:val="24"/>
          <w:szCs w:val="24"/>
        </w:rPr>
        <w:t xml:space="preserve"> до </w:t>
      </w:r>
      <w:r w:rsidRPr="002C17C8">
        <w:rPr>
          <w:rFonts w:ascii="Times New Roman" w:hAnsi="Times New Roman" w:cs="Times New Roman"/>
          <w:sz w:val="24"/>
          <w:szCs w:val="24"/>
        </w:rPr>
        <w:t>172</w:t>
      </w:r>
      <w:r w:rsidR="00CD4169" w:rsidRPr="002C17C8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</w:t>
      </w:r>
      <w:r w:rsidR="00CD4169" w:rsidRPr="00F377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2636DE" w14:textId="77777777" w:rsidR="00CD4169" w:rsidRPr="00F37724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724">
        <w:rPr>
          <w:rFonts w:ascii="Times New Roman" w:hAnsi="Times New Roman" w:cs="Times New Roman"/>
          <w:sz w:val="24"/>
          <w:szCs w:val="24"/>
        </w:rPr>
        <w:lastRenderedPageBreak/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F37724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F37724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14:paraId="7B13CBC5" w14:textId="77777777" w:rsidR="00A577DA" w:rsidRPr="00F37724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724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F37724">
        <w:rPr>
          <w:rFonts w:ascii="Times New Roman" w:hAnsi="Times New Roman" w:cs="Times New Roman"/>
          <w:sz w:val="24"/>
          <w:szCs w:val="24"/>
        </w:rPr>
        <w:t xml:space="preserve"> </w:t>
      </w:r>
      <w:r w:rsidRPr="00F37724">
        <w:rPr>
          <w:rFonts w:ascii="Times New Roman" w:hAnsi="Times New Roman" w:cs="Times New Roman"/>
          <w:sz w:val="24"/>
          <w:szCs w:val="24"/>
        </w:rPr>
        <w:t>транспортировка и хранение; сельское, лесное хозяйство, охота, рыболовство и рыбоводство; строительство.</w:t>
      </w:r>
    </w:p>
    <w:p w14:paraId="18D4FF38" w14:textId="77777777" w:rsidR="00497FA7" w:rsidRPr="00F37724" w:rsidRDefault="00497FA7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939C04" w14:textId="77777777" w:rsidR="00F25194" w:rsidRDefault="00715C9E" w:rsidP="00715C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769D" w:rsidRPr="002C17C8">
        <w:rPr>
          <w:rFonts w:ascii="Times New Roman" w:hAnsi="Times New Roman" w:cs="Times New Roman"/>
          <w:b/>
          <w:sz w:val="24"/>
          <w:szCs w:val="24"/>
        </w:rPr>
        <w:t xml:space="preserve">За период </w:t>
      </w:r>
      <w:r w:rsidR="00EB43BF">
        <w:rPr>
          <w:rFonts w:ascii="Times New Roman" w:hAnsi="Times New Roman" w:cs="Times New Roman"/>
          <w:b/>
          <w:sz w:val="24"/>
          <w:szCs w:val="24"/>
        </w:rPr>
        <w:t>с 10.12.2024 по 10.01.2025</w:t>
      </w:r>
      <w:r w:rsidR="00EA769D" w:rsidRPr="002C1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F97" w:rsidRPr="00485538">
        <w:rPr>
          <w:rFonts w:ascii="Times New Roman" w:hAnsi="Times New Roman" w:cs="Times New Roman"/>
          <w:sz w:val="24"/>
          <w:szCs w:val="24"/>
        </w:rPr>
        <w:t>в</w:t>
      </w:r>
      <w:r w:rsidR="002D2F97" w:rsidRPr="00AD03B4">
        <w:rPr>
          <w:rFonts w:ascii="Times New Roman" w:hAnsi="Times New Roman" w:cs="Times New Roman"/>
          <w:sz w:val="24"/>
          <w:szCs w:val="24"/>
        </w:rPr>
        <w:t xml:space="preserve"> </w:t>
      </w:r>
      <w:r w:rsidR="002009DB">
        <w:rPr>
          <w:rFonts w:ascii="Times New Roman" w:hAnsi="Times New Roman" w:cs="Times New Roman"/>
          <w:sz w:val="24"/>
          <w:szCs w:val="24"/>
        </w:rPr>
        <w:t xml:space="preserve">Едином </w:t>
      </w:r>
      <w:r w:rsidR="002D2F97" w:rsidRPr="00AD03B4">
        <w:rPr>
          <w:rFonts w:ascii="Times New Roman" w:hAnsi="Times New Roman" w:cs="Times New Roman"/>
          <w:sz w:val="24"/>
          <w:szCs w:val="24"/>
        </w:rPr>
        <w:t>реестре</w:t>
      </w:r>
      <w:r w:rsidR="00F25194">
        <w:rPr>
          <w:rFonts w:ascii="Times New Roman" w:hAnsi="Times New Roman" w:cs="Times New Roman"/>
          <w:sz w:val="24"/>
          <w:szCs w:val="24"/>
        </w:rPr>
        <w:t>:</w:t>
      </w:r>
    </w:p>
    <w:p w14:paraId="35E400AE" w14:textId="6F39BEF5" w:rsidR="00F37724" w:rsidRDefault="000560A9" w:rsidP="00715C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-1</w:t>
      </w:r>
      <w:r w:rsidR="00F25194">
        <w:rPr>
          <w:rFonts w:ascii="Times New Roman" w:hAnsi="Times New Roman" w:cs="Times New Roman"/>
          <w:sz w:val="24"/>
          <w:szCs w:val="24"/>
        </w:rPr>
        <w:t xml:space="preserve"> ИП вновь </w:t>
      </w:r>
      <w:proofErr w:type="gramStart"/>
      <w:r w:rsidR="00F25194">
        <w:rPr>
          <w:rFonts w:ascii="Times New Roman" w:hAnsi="Times New Roman" w:cs="Times New Roman"/>
          <w:sz w:val="24"/>
          <w:szCs w:val="24"/>
        </w:rPr>
        <w:t>зарегистрирова</w:t>
      </w:r>
      <w:r w:rsidR="00B865F1">
        <w:rPr>
          <w:rFonts w:ascii="Times New Roman" w:hAnsi="Times New Roman" w:cs="Times New Roman"/>
          <w:sz w:val="24"/>
          <w:szCs w:val="24"/>
        </w:rPr>
        <w:t>лся-деятельность</w:t>
      </w:r>
      <w:proofErr w:type="gramEnd"/>
      <w:r w:rsidR="00B865F1">
        <w:rPr>
          <w:rFonts w:ascii="Times New Roman" w:hAnsi="Times New Roman" w:cs="Times New Roman"/>
          <w:sz w:val="24"/>
          <w:szCs w:val="24"/>
        </w:rPr>
        <w:t xml:space="preserve"> грузовые перевозки 49.3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5D5A89" w14:textId="2B76DCB3" w:rsidR="000560A9" w:rsidRDefault="000560A9" w:rsidP="00715C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-3 ИП появились в ЕР в результате смены регистрации</w:t>
      </w:r>
      <w:r w:rsidR="00EB6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855">
        <w:rPr>
          <w:rFonts w:ascii="Times New Roman" w:hAnsi="Times New Roman" w:cs="Times New Roman"/>
          <w:sz w:val="24"/>
          <w:szCs w:val="24"/>
        </w:rPr>
        <w:t>местажительства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-торговля(2)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обслуживание-1;</w:t>
      </w:r>
    </w:p>
    <w:p w14:paraId="5B8175B9" w14:textId="64A252ED" w:rsidR="000560A9" w:rsidRDefault="000560A9" w:rsidP="00715C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-1 ИП Майдан С. В. –восстановилас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торговля);</w:t>
      </w:r>
    </w:p>
    <w:p w14:paraId="5D316EA5" w14:textId="21B3E917" w:rsidR="00F25194" w:rsidRDefault="000F3FA8" w:rsidP="00715C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-3</w:t>
      </w:r>
      <w:r w:rsidR="00F25194">
        <w:rPr>
          <w:rFonts w:ascii="Times New Roman" w:hAnsi="Times New Roman" w:cs="Times New Roman"/>
          <w:sz w:val="24"/>
          <w:szCs w:val="24"/>
        </w:rPr>
        <w:t xml:space="preserve"> ИП прекратили деятельность в сфере торговли;</w:t>
      </w:r>
    </w:p>
    <w:p w14:paraId="0E01E91B" w14:textId="7A586ACD" w:rsidR="000F3FA8" w:rsidRDefault="000F3FA8" w:rsidP="00715C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-1 ИП прекратил в сфере деятельности производство хлеба 10.71;</w:t>
      </w:r>
    </w:p>
    <w:p w14:paraId="4EF438F8" w14:textId="316B8031" w:rsidR="00F25194" w:rsidRDefault="00F25194" w:rsidP="00715C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-2 ИП прекратили по виду деятельности упаковка товаров 82.92;</w:t>
      </w:r>
    </w:p>
    <w:p w14:paraId="7E6630CF" w14:textId="67628A8C" w:rsidR="00F25194" w:rsidRDefault="00F25194" w:rsidP="00715C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-1</w:t>
      </w:r>
      <w:r w:rsidR="00EB6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gramStart"/>
      <w:r w:rsidR="00EB6855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="00EB6855">
        <w:rPr>
          <w:rFonts w:ascii="Times New Roman" w:hAnsi="Times New Roman" w:cs="Times New Roman"/>
          <w:sz w:val="24"/>
          <w:szCs w:val="24"/>
        </w:rPr>
        <w:t>ыбыл (</w:t>
      </w:r>
      <w:r>
        <w:rPr>
          <w:rFonts w:ascii="Times New Roman" w:hAnsi="Times New Roman" w:cs="Times New Roman"/>
          <w:sz w:val="24"/>
          <w:szCs w:val="24"/>
        </w:rPr>
        <w:t xml:space="preserve">смена регистрации </w:t>
      </w:r>
      <w:r w:rsidR="00EB6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855">
        <w:rPr>
          <w:rFonts w:ascii="Times New Roman" w:hAnsi="Times New Roman" w:cs="Times New Roman"/>
          <w:sz w:val="24"/>
          <w:szCs w:val="24"/>
        </w:rPr>
        <w:t>места</w:t>
      </w:r>
      <w:r>
        <w:rPr>
          <w:rFonts w:ascii="Times New Roman" w:hAnsi="Times New Roman" w:cs="Times New Roman"/>
          <w:sz w:val="24"/>
          <w:szCs w:val="24"/>
        </w:rPr>
        <w:t>жительства</w:t>
      </w:r>
      <w:proofErr w:type="spellEnd"/>
      <w:r w:rsidR="00EB68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5F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торговля</w:t>
      </w:r>
      <w:r w:rsidR="00B865F1">
        <w:rPr>
          <w:rFonts w:ascii="Times New Roman" w:hAnsi="Times New Roman" w:cs="Times New Roman"/>
          <w:sz w:val="24"/>
          <w:szCs w:val="24"/>
        </w:rPr>
        <w:t>.</w:t>
      </w:r>
    </w:p>
    <w:p w14:paraId="3EF68467" w14:textId="7B710E1F" w:rsidR="00F826B5" w:rsidRDefault="003D6E8F" w:rsidP="00F25194">
      <w:pPr>
        <w:autoSpaceDE w:val="0"/>
        <w:autoSpaceDN w:val="0"/>
        <w:adjustRightInd w:val="0"/>
        <w:spacing w:after="0"/>
        <w:ind w:hanging="9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 xml:space="preserve">                          </w:t>
      </w:r>
    </w:p>
    <w:p w14:paraId="1561389B" w14:textId="07ED8AE7" w:rsidR="00C70196" w:rsidRDefault="00F826B5" w:rsidP="00C70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715C9E" w:rsidRPr="00715C9E">
        <w:rPr>
          <w:rFonts w:ascii="Times New Roman" w:hAnsi="Times New Roman" w:cs="Times New Roman"/>
          <w:b/>
          <w:sz w:val="24"/>
          <w:szCs w:val="24"/>
        </w:rPr>
        <w:t>а период с 10.08.2024 по 10.12</w:t>
      </w:r>
      <w:r w:rsidR="00C70196" w:rsidRPr="00715C9E">
        <w:rPr>
          <w:rFonts w:ascii="Times New Roman" w:hAnsi="Times New Roman" w:cs="Times New Roman"/>
          <w:b/>
          <w:sz w:val="24"/>
          <w:szCs w:val="24"/>
        </w:rPr>
        <w:t>.2024</w:t>
      </w:r>
      <w:r w:rsidR="00C70196">
        <w:rPr>
          <w:rFonts w:ascii="Times New Roman" w:hAnsi="Times New Roman" w:cs="Times New Roman"/>
          <w:sz w:val="24"/>
          <w:szCs w:val="24"/>
        </w:rPr>
        <w:t xml:space="preserve"> в Едином реестре из числа </w:t>
      </w:r>
      <w:proofErr w:type="gramStart"/>
      <w:r w:rsidR="00C70196">
        <w:rPr>
          <w:rFonts w:ascii="Times New Roman" w:hAnsi="Times New Roman" w:cs="Times New Roman"/>
          <w:sz w:val="24"/>
          <w:szCs w:val="24"/>
        </w:rPr>
        <w:t>исключенных</w:t>
      </w:r>
      <w:proofErr w:type="gramEnd"/>
      <w:r w:rsidR="00C70196">
        <w:rPr>
          <w:rFonts w:ascii="Times New Roman" w:hAnsi="Times New Roman" w:cs="Times New Roman"/>
          <w:sz w:val="24"/>
          <w:szCs w:val="24"/>
        </w:rPr>
        <w:t xml:space="preserve"> 10.07.2024 года:</w:t>
      </w:r>
    </w:p>
    <w:p w14:paraId="23526A5C" w14:textId="64D0BE0B" w:rsidR="00C70196" w:rsidRDefault="00F826B5" w:rsidP="00C70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ликвидировались 3</w:t>
      </w:r>
      <w:r w:rsidR="008828C9">
        <w:rPr>
          <w:rFonts w:ascii="Times New Roman" w:hAnsi="Times New Roman" w:cs="Times New Roman"/>
          <w:sz w:val="24"/>
          <w:szCs w:val="24"/>
        </w:rPr>
        <w:t xml:space="preserve">  ИП </w:t>
      </w:r>
      <w:r w:rsidR="00715C9E">
        <w:rPr>
          <w:rFonts w:ascii="Times New Roman" w:hAnsi="Times New Roman" w:cs="Times New Roman"/>
          <w:sz w:val="24"/>
          <w:szCs w:val="24"/>
        </w:rPr>
        <w:t xml:space="preserve">(ИП </w:t>
      </w:r>
      <w:proofErr w:type="spellStart"/>
      <w:r w:rsidR="00715C9E">
        <w:rPr>
          <w:rFonts w:ascii="Times New Roman" w:hAnsi="Times New Roman" w:cs="Times New Roman"/>
          <w:sz w:val="24"/>
          <w:szCs w:val="24"/>
        </w:rPr>
        <w:t>Варданян</w:t>
      </w:r>
      <w:proofErr w:type="spellEnd"/>
      <w:r w:rsidR="00715C9E">
        <w:rPr>
          <w:rFonts w:ascii="Times New Roman" w:hAnsi="Times New Roman" w:cs="Times New Roman"/>
          <w:sz w:val="24"/>
          <w:szCs w:val="24"/>
        </w:rPr>
        <w:t xml:space="preserve"> А.З.</w:t>
      </w:r>
      <w:r>
        <w:rPr>
          <w:rFonts w:ascii="Times New Roman" w:hAnsi="Times New Roman" w:cs="Times New Roman"/>
          <w:sz w:val="24"/>
          <w:szCs w:val="24"/>
        </w:rPr>
        <w:t xml:space="preserve">-08.12.24,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Каюмова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Б.А.-02.11.24</w:t>
      </w:r>
      <w:r w:rsidR="00715C9E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="00715C9E">
        <w:rPr>
          <w:rFonts w:ascii="Times New Roman" w:hAnsi="Times New Roman" w:cs="Times New Roman"/>
          <w:sz w:val="24"/>
          <w:szCs w:val="24"/>
        </w:rPr>
        <w:t>Савваков</w:t>
      </w:r>
      <w:proofErr w:type="spellEnd"/>
      <w:r w:rsidR="00715C9E">
        <w:rPr>
          <w:rFonts w:ascii="Times New Roman" w:hAnsi="Times New Roman" w:cs="Times New Roman"/>
          <w:sz w:val="24"/>
          <w:szCs w:val="24"/>
        </w:rPr>
        <w:t xml:space="preserve"> Д.И</w:t>
      </w:r>
      <w:r w:rsidR="00B865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08.12.24</w:t>
      </w:r>
      <w:r w:rsidR="00715C9E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8C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8828C9">
        <w:rPr>
          <w:rFonts w:ascii="Times New Roman" w:hAnsi="Times New Roman" w:cs="Times New Roman"/>
          <w:sz w:val="24"/>
          <w:szCs w:val="24"/>
        </w:rPr>
        <w:t>фере</w:t>
      </w:r>
      <w:proofErr w:type="spellEnd"/>
      <w:r w:rsidR="008828C9">
        <w:rPr>
          <w:rFonts w:ascii="Times New Roman" w:hAnsi="Times New Roman" w:cs="Times New Roman"/>
          <w:sz w:val="24"/>
          <w:szCs w:val="24"/>
        </w:rPr>
        <w:t xml:space="preserve"> торговли.</w:t>
      </w:r>
    </w:p>
    <w:p w14:paraId="458BBAB7" w14:textId="3978BC34" w:rsidR="00EB43BF" w:rsidRDefault="00F826B5" w:rsidP="00B86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-ИП </w:t>
      </w:r>
      <w:r w:rsidR="00B865F1">
        <w:rPr>
          <w:rFonts w:ascii="Times New Roman" w:hAnsi="Times New Roman" w:cs="Times New Roman"/>
          <w:sz w:val="24"/>
          <w:szCs w:val="24"/>
        </w:rPr>
        <w:t xml:space="preserve">Смирнов А.А.  и </w:t>
      </w:r>
      <w:r w:rsidR="00EB43BF">
        <w:rPr>
          <w:rFonts w:ascii="Times New Roman" w:hAnsi="Times New Roman" w:cs="Times New Roman"/>
          <w:sz w:val="24"/>
          <w:szCs w:val="24"/>
        </w:rPr>
        <w:t>ИП Майдан С.В. –восстановилась в ЕР</w:t>
      </w:r>
      <w:r w:rsidR="00B865F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402DE026" w14:textId="5DBFF967" w:rsidR="006D6D56" w:rsidRDefault="00226313" w:rsidP="00C70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7046F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6D6D56" w:rsidRPr="0017046F">
        <w:rPr>
          <w:rFonts w:ascii="Times New Roman" w:hAnsi="Times New Roman" w:cs="Times New Roman"/>
          <w:sz w:val="24"/>
          <w:szCs w:val="24"/>
        </w:rPr>
        <w:t xml:space="preserve"> ИП Сафронова В.В. ФНС  </w:t>
      </w:r>
      <w:r w:rsidR="0017046F" w:rsidRPr="0017046F">
        <w:rPr>
          <w:rFonts w:ascii="Times New Roman" w:hAnsi="Times New Roman" w:cs="Times New Roman"/>
        </w:rPr>
        <w:t>принято решение о предстоящем исключении недействующего ИП из ЕГРИП</w:t>
      </w:r>
      <w:r w:rsidR="00A462AB" w:rsidRPr="0017046F">
        <w:rPr>
          <w:rFonts w:ascii="Times New Roman" w:hAnsi="Times New Roman" w:cs="Times New Roman"/>
          <w:sz w:val="24"/>
          <w:szCs w:val="24"/>
        </w:rPr>
        <w:t>.</w:t>
      </w:r>
    </w:p>
    <w:p w14:paraId="0624172E" w14:textId="22FEF504" w:rsidR="00B865F1" w:rsidRPr="00B865F1" w:rsidRDefault="00B865F1" w:rsidP="00B86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отношении </w:t>
      </w:r>
      <w:r w:rsidRPr="00B865F1">
        <w:rPr>
          <w:rFonts w:ascii="Times New Roman" w:hAnsi="Times New Roman" w:cs="Times New Roman"/>
          <w:sz w:val="24"/>
          <w:szCs w:val="24"/>
        </w:rPr>
        <w:t>ИП Борисов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65F1">
        <w:rPr>
          <w:rFonts w:ascii="Times New Roman" w:hAnsi="Times New Roman" w:cs="Times New Roman"/>
          <w:sz w:val="24"/>
          <w:szCs w:val="24"/>
        </w:rPr>
        <w:t xml:space="preserve"> П.Г. -принято  решение ФНС о предстоящем исключении</w:t>
      </w:r>
    </w:p>
    <w:p w14:paraId="7866FD60" w14:textId="3D2CA6FE" w:rsidR="00B865F1" w:rsidRPr="00B865F1" w:rsidRDefault="00B865F1" w:rsidP="00B86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5F1">
        <w:rPr>
          <w:rFonts w:ascii="Times New Roman" w:hAnsi="Times New Roman" w:cs="Times New Roman"/>
          <w:sz w:val="24"/>
          <w:szCs w:val="24"/>
        </w:rPr>
        <w:t>инд</w:t>
      </w:r>
      <w:r>
        <w:rPr>
          <w:rFonts w:ascii="Times New Roman" w:hAnsi="Times New Roman" w:cs="Times New Roman"/>
          <w:sz w:val="24"/>
          <w:szCs w:val="24"/>
        </w:rPr>
        <w:t xml:space="preserve">ивидуального предпринимателя из </w:t>
      </w:r>
      <w:r w:rsidRPr="00B865F1">
        <w:rPr>
          <w:rFonts w:ascii="Times New Roman" w:hAnsi="Times New Roman" w:cs="Times New Roman"/>
          <w:sz w:val="24"/>
          <w:szCs w:val="24"/>
        </w:rPr>
        <w:t>ЕГРИП  № 51 от 25.12.2024.</w:t>
      </w:r>
    </w:p>
    <w:p w14:paraId="4A6A13EC" w14:textId="69AE7523" w:rsidR="00B865F1" w:rsidRPr="0017046F" w:rsidRDefault="00B865F1" w:rsidP="00B86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отношении </w:t>
      </w:r>
      <w:r w:rsidRPr="00B865F1">
        <w:rPr>
          <w:rFonts w:ascii="Times New Roman" w:hAnsi="Times New Roman" w:cs="Times New Roman"/>
          <w:sz w:val="24"/>
          <w:szCs w:val="24"/>
        </w:rPr>
        <w:t>ИП Петросян А.А.-решен</w:t>
      </w:r>
      <w:r>
        <w:rPr>
          <w:rFonts w:ascii="Times New Roman" w:hAnsi="Times New Roman" w:cs="Times New Roman"/>
          <w:sz w:val="24"/>
          <w:szCs w:val="24"/>
        </w:rPr>
        <w:t xml:space="preserve">ие ФНС о предстоящем исключении </w:t>
      </w:r>
      <w:r w:rsidRPr="00B865F1">
        <w:rPr>
          <w:rFonts w:ascii="Times New Roman" w:hAnsi="Times New Roman" w:cs="Times New Roman"/>
          <w:sz w:val="24"/>
          <w:szCs w:val="24"/>
        </w:rPr>
        <w:t>инд</w:t>
      </w:r>
      <w:r>
        <w:rPr>
          <w:rFonts w:ascii="Times New Roman" w:hAnsi="Times New Roman" w:cs="Times New Roman"/>
          <w:sz w:val="24"/>
          <w:szCs w:val="24"/>
        </w:rPr>
        <w:t xml:space="preserve">ивидуального предпринимателя из </w:t>
      </w:r>
      <w:r w:rsidRPr="00B865F1">
        <w:rPr>
          <w:rFonts w:ascii="Times New Roman" w:hAnsi="Times New Roman" w:cs="Times New Roman"/>
          <w:sz w:val="24"/>
          <w:szCs w:val="24"/>
        </w:rPr>
        <w:t>ЕГРИП   № 51 от 25.12.2024</w:t>
      </w:r>
    </w:p>
    <w:p w14:paraId="08C40B6B" w14:textId="77777777" w:rsidR="003D6E8F" w:rsidRPr="00AD03B4" w:rsidRDefault="003D6E8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D6E8F" w:rsidRPr="00AD03B4" w:rsidSect="00A462AB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9490D" w14:textId="77777777" w:rsidR="00951F04" w:rsidRDefault="00951F04" w:rsidP="00434DB7">
      <w:pPr>
        <w:spacing w:after="0" w:line="240" w:lineRule="auto"/>
      </w:pPr>
      <w:r>
        <w:separator/>
      </w:r>
    </w:p>
  </w:endnote>
  <w:endnote w:type="continuationSeparator" w:id="0">
    <w:p w14:paraId="383AD012" w14:textId="77777777" w:rsidR="00951F04" w:rsidRDefault="00951F04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20000287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BF18D" w14:textId="77777777" w:rsidR="00951F04" w:rsidRDefault="00951F04" w:rsidP="00434DB7">
      <w:pPr>
        <w:spacing w:after="0" w:line="240" w:lineRule="auto"/>
      </w:pPr>
      <w:r>
        <w:separator/>
      </w:r>
    </w:p>
  </w:footnote>
  <w:footnote w:type="continuationSeparator" w:id="0">
    <w:p w14:paraId="39BBC3A4" w14:textId="77777777" w:rsidR="00951F04" w:rsidRDefault="00951F04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78B"/>
    <w:multiLevelType w:val="hybridMultilevel"/>
    <w:tmpl w:val="F3081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3F77"/>
    <w:rsid w:val="000144D0"/>
    <w:rsid w:val="00014520"/>
    <w:rsid w:val="000169AF"/>
    <w:rsid w:val="00016ECA"/>
    <w:rsid w:val="00022796"/>
    <w:rsid w:val="00022C75"/>
    <w:rsid w:val="00022EFB"/>
    <w:rsid w:val="00023F9B"/>
    <w:rsid w:val="0002685B"/>
    <w:rsid w:val="000274D1"/>
    <w:rsid w:val="00030DDF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40E6"/>
    <w:rsid w:val="000560A9"/>
    <w:rsid w:val="000563A8"/>
    <w:rsid w:val="00060102"/>
    <w:rsid w:val="00062A0F"/>
    <w:rsid w:val="000633D2"/>
    <w:rsid w:val="00066F84"/>
    <w:rsid w:val="0006732D"/>
    <w:rsid w:val="00067407"/>
    <w:rsid w:val="00074F6E"/>
    <w:rsid w:val="00075D83"/>
    <w:rsid w:val="0008191A"/>
    <w:rsid w:val="000846D1"/>
    <w:rsid w:val="00084DA6"/>
    <w:rsid w:val="00086719"/>
    <w:rsid w:val="00086962"/>
    <w:rsid w:val="00091135"/>
    <w:rsid w:val="000929EC"/>
    <w:rsid w:val="00093674"/>
    <w:rsid w:val="0009435A"/>
    <w:rsid w:val="0009453F"/>
    <w:rsid w:val="00094983"/>
    <w:rsid w:val="000957F8"/>
    <w:rsid w:val="00095F6B"/>
    <w:rsid w:val="000A0F6A"/>
    <w:rsid w:val="000A15C5"/>
    <w:rsid w:val="000A6224"/>
    <w:rsid w:val="000B1BF3"/>
    <w:rsid w:val="000B2000"/>
    <w:rsid w:val="000B6B65"/>
    <w:rsid w:val="000B6FEF"/>
    <w:rsid w:val="000B7178"/>
    <w:rsid w:val="000B7ADB"/>
    <w:rsid w:val="000B7E86"/>
    <w:rsid w:val="000C0E7D"/>
    <w:rsid w:val="000C367C"/>
    <w:rsid w:val="000C5D62"/>
    <w:rsid w:val="000D108F"/>
    <w:rsid w:val="000D513E"/>
    <w:rsid w:val="000D7B2C"/>
    <w:rsid w:val="000E3D9C"/>
    <w:rsid w:val="000E5536"/>
    <w:rsid w:val="000F20E2"/>
    <w:rsid w:val="000F2CD6"/>
    <w:rsid w:val="000F343C"/>
    <w:rsid w:val="000F3A10"/>
    <w:rsid w:val="000F3FA8"/>
    <w:rsid w:val="000F5D7B"/>
    <w:rsid w:val="000F7FC7"/>
    <w:rsid w:val="00102197"/>
    <w:rsid w:val="001024D2"/>
    <w:rsid w:val="0010547B"/>
    <w:rsid w:val="00106A70"/>
    <w:rsid w:val="0010742E"/>
    <w:rsid w:val="00114A1C"/>
    <w:rsid w:val="001169D4"/>
    <w:rsid w:val="00123D57"/>
    <w:rsid w:val="00123ECF"/>
    <w:rsid w:val="00124A89"/>
    <w:rsid w:val="001341FD"/>
    <w:rsid w:val="00134D31"/>
    <w:rsid w:val="00135526"/>
    <w:rsid w:val="00141C59"/>
    <w:rsid w:val="00142AA0"/>
    <w:rsid w:val="00144C58"/>
    <w:rsid w:val="001452FD"/>
    <w:rsid w:val="001501D7"/>
    <w:rsid w:val="00150320"/>
    <w:rsid w:val="00154BF0"/>
    <w:rsid w:val="00161617"/>
    <w:rsid w:val="00166B59"/>
    <w:rsid w:val="00166EB9"/>
    <w:rsid w:val="00166F4A"/>
    <w:rsid w:val="001672CC"/>
    <w:rsid w:val="0017046F"/>
    <w:rsid w:val="00170C88"/>
    <w:rsid w:val="0017187A"/>
    <w:rsid w:val="00172271"/>
    <w:rsid w:val="00173F0E"/>
    <w:rsid w:val="0017484D"/>
    <w:rsid w:val="001818F6"/>
    <w:rsid w:val="001823CB"/>
    <w:rsid w:val="0018254E"/>
    <w:rsid w:val="001829B7"/>
    <w:rsid w:val="00182A32"/>
    <w:rsid w:val="0018426A"/>
    <w:rsid w:val="00184462"/>
    <w:rsid w:val="0019274D"/>
    <w:rsid w:val="00192FB9"/>
    <w:rsid w:val="00195F04"/>
    <w:rsid w:val="001A010C"/>
    <w:rsid w:val="001A01AF"/>
    <w:rsid w:val="001A0A8C"/>
    <w:rsid w:val="001A1027"/>
    <w:rsid w:val="001A3E94"/>
    <w:rsid w:val="001A42CF"/>
    <w:rsid w:val="001A4355"/>
    <w:rsid w:val="001A6138"/>
    <w:rsid w:val="001B0C47"/>
    <w:rsid w:val="001B14A3"/>
    <w:rsid w:val="001B2D85"/>
    <w:rsid w:val="001B5397"/>
    <w:rsid w:val="001B59B6"/>
    <w:rsid w:val="001C2F10"/>
    <w:rsid w:val="001C3800"/>
    <w:rsid w:val="001C4411"/>
    <w:rsid w:val="001C464E"/>
    <w:rsid w:val="001C55D3"/>
    <w:rsid w:val="001C601B"/>
    <w:rsid w:val="001C68C3"/>
    <w:rsid w:val="001C6ACA"/>
    <w:rsid w:val="001C6ED5"/>
    <w:rsid w:val="001D47F8"/>
    <w:rsid w:val="001E26F4"/>
    <w:rsid w:val="001E3D7C"/>
    <w:rsid w:val="001E7D84"/>
    <w:rsid w:val="001E7EE6"/>
    <w:rsid w:val="001F2CF3"/>
    <w:rsid w:val="001F3DC9"/>
    <w:rsid w:val="001F3F72"/>
    <w:rsid w:val="001F4D28"/>
    <w:rsid w:val="001F4DBA"/>
    <w:rsid w:val="001F5D7F"/>
    <w:rsid w:val="001F6888"/>
    <w:rsid w:val="002009DB"/>
    <w:rsid w:val="00202663"/>
    <w:rsid w:val="0020600C"/>
    <w:rsid w:val="00206B60"/>
    <w:rsid w:val="00212718"/>
    <w:rsid w:val="00214048"/>
    <w:rsid w:val="0021438F"/>
    <w:rsid w:val="00214D13"/>
    <w:rsid w:val="002158FD"/>
    <w:rsid w:val="00217E6C"/>
    <w:rsid w:val="00226313"/>
    <w:rsid w:val="002263C5"/>
    <w:rsid w:val="00230144"/>
    <w:rsid w:val="00230E69"/>
    <w:rsid w:val="002317D1"/>
    <w:rsid w:val="0023194F"/>
    <w:rsid w:val="002319D0"/>
    <w:rsid w:val="0023522E"/>
    <w:rsid w:val="00235833"/>
    <w:rsid w:val="0024120B"/>
    <w:rsid w:val="00241A0B"/>
    <w:rsid w:val="00250112"/>
    <w:rsid w:val="00253846"/>
    <w:rsid w:val="0025496B"/>
    <w:rsid w:val="00256926"/>
    <w:rsid w:val="00261982"/>
    <w:rsid w:val="002640A6"/>
    <w:rsid w:val="0026466F"/>
    <w:rsid w:val="00265550"/>
    <w:rsid w:val="00271998"/>
    <w:rsid w:val="00271CD9"/>
    <w:rsid w:val="00273821"/>
    <w:rsid w:val="00275ECC"/>
    <w:rsid w:val="00276305"/>
    <w:rsid w:val="00280E5C"/>
    <w:rsid w:val="00281A49"/>
    <w:rsid w:val="0028269B"/>
    <w:rsid w:val="00282FA1"/>
    <w:rsid w:val="00284AE2"/>
    <w:rsid w:val="002900B5"/>
    <w:rsid w:val="00290278"/>
    <w:rsid w:val="0029104D"/>
    <w:rsid w:val="00291ED3"/>
    <w:rsid w:val="002A07A1"/>
    <w:rsid w:val="002A388A"/>
    <w:rsid w:val="002A405B"/>
    <w:rsid w:val="002A49A3"/>
    <w:rsid w:val="002B09A2"/>
    <w:rsid w:val="002B1811"/>
    <w:rsid w:val="002B2520"/>
    <w:rsid w:val="002C17C8"/>
    <w:rsid w:val="002C2205"/>
    <w:rsid w:val="002C30E5"/>
    <w:rsid w:val="002D0FFA"/>
    <w:rsid w:val="002D2F97"/>
    <w:rsid w:val="002D48D1"/>
    <w:rsid w:val="002D59ED"/>
    <w:rsid w:val="002D5AA4"/>
    <w:rsid w:val="002D66CC"/>
    <w:rsid w:val="002E0D1C"/>
    <w:rsid w:val="002E49B0"/>
    <w:rsid w:val="002F2C30"/>
    <w:rsid w:val="002F3AA3"/>
    <w:rsid w:val="002F4320"/>
    <w:rsid w:val="00302B09"/>
    <w:rsid w:val="00306231"/>
    <w:rsid w:val="00307143"/>
    <w:rsid w:val="003118EB"/>
    <w:rsid w:val="003155BE"/>
    <w:rsid w:val="0031581B"/>
    <w:rsid w:val="00323DE2"/>
    <w:rsid w:val="0032457D"/>
    <w:rsid w:val="003247DB"/>
    <w:rsid w:val="00326041"/>
    <w:rsid w:val="00327C88"/>
    <w:rsid w:val="00330696"/>
    <w:rsid w:val="00330CDE"/>
    <w:rsid w:val="00333055"/>
    <w:rsid w:val="00335753"/>
    <w:rsid w:val="003363E1"/>
    <w:rsid w:val="00340813"/>
    <w:rsid w:val="003411DC"/>
    <w:rsid w:val="00341F56"/>
    <w:rsid w:val="003421C9"/>
    <w:rsid w:val="0034232B"/>
    <w:rsid w:val="00342BC9"/>
    <w:rsid w:val="00344426"/>
    <w:rsid w:val="003449FB"/>
    <w:rsid w:val="0034683D"/>
    <w:rsid w:val="00346ECF"/>
    <w:rsid w:val="00352315"/>
    <w:rsid w:val="003630D4"/>
    <w:rsid w:val="00365810"/>
    <w:rsid w:val="00370DC0"/>
    <w:rsid w:val="00374EE0"/>
    <w:rsid w:val="00375E36"/>
    <w:rsid w:val="00377409"/>
    <w:rsid w:val="003825AE"/>
    <w:rsid w:val="00383BCA"/>
    <w:rsid w:val="00386FC9"/>
    <w:rsid w:val="003873E9"/>
    <w:rsid w:val="003904DA"/>
    <w:rsid w:val="00390E79"/>
    <w:rsid w:val="00393CAD"/>
    <w:rsid w:val="00394FE2"/>
    <w:rsid w:val="003955E4"/>
    <w:rsid w:val="003A1025"/>
    <w:rsid w:val="003A336D"/>
    <w:rsid w:val="003A4277"/>
    <w:rsid w:val="003A66F8"/>
    <w:rsid w:val="003B2598"/>
    <w:rsid w:val="003B5F94"/>
    <w:rsid w:val="003B6BCA"/>
    <w:rsid w:val="003B7AB0"/>
    <w:rsid w:val="003C5EEA"/>
    <w:rsid w:val="003D3B58"/>
    <w:rsid w:val="003D4EFD"/>
    <w:rsid w:val="003D51D5"/>
    <w:rsid w:val="003D6E8F"/>
    <w:rsid w:val="003E1337"/>
    <w:rsid w:val="003E36A7"/>
    <w:rsid w:val="003E3B36"/>
    <w:rsid w:val="003E5E8C"/>
    <w:rsid w:val="003E5F58"/>
    <w:rsid w:val="003E7235"/>
    <w:rsid w:val="003F0295"/>
    <w:rsid w:val="003F3BDE"/>
    <w:rsid w:val="004011B3"/>
    <w:rsid w:val="00403AFF"/>
    <w:rsid w:val="00406B45"/>
    <w:rsid w:val="00407E74"/>
    <w:rsid w:val="00411A28"/>
    <w:rsid w:val="00412557"/>
    <w:rsid w:val="00414974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35AFA"/>
    <w:rsid w:val="00442FB0"/>
    <w:rsid w:val="00443B05"/>
    <w:rsid w:val="004470EA"/>
    <w:rsid w:val="00447E67"/>
    <w:rsid w:val="00450B44"/>
    <w:rsid w:val="00453069"/>
    <w:rsid w:val="004538F1"/>
    <w:rsid w:val="0045391E"/>
    <w:rsid w:val="004575D9"/>
    <w:rsid w:val="004614C0"/>
    <w:rsid w:val="004667EA"/>
    <w:rsid w:val="004671C6"/>
    <w:rsid w:val="00471AD4"/>
    <w:rsid w:val="00474821"/>
    <w:rsid w:val="004753E7"/>
    <w:rsid w:val="00477CD3"/>
    <w:rsid w:val="0048105C"/>
    <w:rsid w:val="004821D6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5765"/>
    <w:rsid w:val="004B6334"/>
    <w:rsid w:val="004B633A"/>
    <w:rsid w:val="004B6E86"/>
    <w:rsid w:val="004C1AA8"/>
    <w:rsid w:val="004C4D4E"/>
    <w:rsid w:val="004C69A9"/>
    <w:rsid w:val="004D1677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3ED7"/>
    <w:rsid w:val="00515357"/>
    <w:rsid w:val="00516426"/>
    <w:rsid w:val="00520581"/>
    <w:rsid w:val="00520EA2"/>
    <w:rsid w:val="0052298C"/>
    <w:rsid w:val="00522D09"/>
    <w:rsid w:val="0053569D"/>
    <w:rsid w:val="005365EA"/>
    <w:rsid w:val="00536733"/>
    <w:rsid w:val="00540AB4"/>
    <w:rsid w:val="005444A6"/>
    <w:rsid w:val="005459A8"/>
    <w:rsid w:val="0055057A"/>
    <w:rsid w:val="00550CA5"/>
    <w:rsid w:val="00563F7A"/>
    <w:rsid w:val="005645FC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C7B"/>
    <w:rsid w:val="005C44C8"/>
    <w:rsid w:val="005C4F38"/>
    <w:rsid w:val="005C76A2"/>
    <w:rsid w:val="005C7F38"/>
    <w:rsid w:val="005D218B"/>
    <w:rsid w:val="005D31E0"/>
    <w:rsid w:val="005D357B"/>
    <w:rsid w:val="005D43BE"/>
    <w:rsid w:val="005E091B"/>
    <w:rsid w:val="005E303B"/>
    <w:rsid w:val="005E32FE"/>
    <w:rsid w:val="005E41AC"/>
    <w:rsid w:val="005E6556"/>
    <w:rsid w:val="005E6F12"/>
    <w:rsid w:val="005F6A22"/>
    <w:rsid w:val="006074AA"/>
    <w:rsid w:val="0060776A"/>
    <w:rsid w:val="0061094C"/>
    <w:rsid w:val="00615ACA"/>
    <w:rsid w:val="00616112"/>
    <w:rsid w:val="006164C6"/>
    <w:rsid w:val="0061696B"/>
    <w:rsid w:val="00620309"/>
    <w:rsid w:val="00621F44"/>
    <w:rsid w:val="006236A8"/>
    <w:rsid w:val="00623717"/>
    <w:rsid w:val="006252D8"/>
    <w:rsid w:val="00631355"/>
    <w:rsid w:val="006324D8"/>
    <w:rsid w:val="00632A52"/>
    <w:rsid w:val="006333FD"/>
    <w:rsid w:val="00637E8E"/>
    <w:rsid w:val="0064536E"/>
    <w:rsid w:val="00646D9A"/>
    <w:rsid w:val="0065315C"/>
    <w:rsid w:val="00654391"/>
    <w:rsid w:val="0065439F"/>
    <w:rsid w:val="00654833"/>
    <w:rsid w:val="006548A7"/>
    <w:rsid w:val="0065554F"/>
    <w:rsid w:val="00666118"/>
    <w:rsid w:val="0066774B"/>
    <w:rsid w:val="00671591"/>
    <w:rsid w:val="006728BD"/>
    <w:rsid w:val="00675B12"/>
    <w:rsid w:val="00676CD0"/>
    <w:rsid w:val="00681A59"/>
    <w:rsid w:val="0068414F"/>
    <w:rsid w:val="0068541F"/>
    <w:rsid w:val="00685D3E"/>
    <w:rsid w:val="0068648B"/>
    <w:rsid w:val="00686D4C"/>
    <w:rsid w:val="00690EE2"/>
    <w:rsid w:val="00691864"/>
    <w:rsid w:val="00692483"/>
    <w:rsid w:val="00692F5D"/>
    <w:rsid w:val="006950F9"/>
    <w:rsid w:val="00697468"/>
    <w:rsid w:val="0069747C"/>
    <w:rsid w:val="00697FA4"/>
    <w:rsid w:val="006A1C93"/>
    <w:rsid w:val="006A3275"/>
    <w:rsid w:val="006A3523"/>
    <w:rsid w:val="006B11F6"/>
    <w:rsid w:val="006B5827"/>
    <w:rsid w:val="006B5BEE"/>
    <w:rsid w:val="006B74BD"/>
    <w:rsid w:val="006C1447"/>
    <w:rsid w:val="006C2824"/>
    <w:rsid w:val="006C5140"/>
    <w:rsid w:val="006D24F1"/>
    <w:rsid w:val="006D3346"/>
    <w:rsid w:val="006D5EDF"/>
    <w:rsid w:val="006D6D56"/>
    <w:rsid w:val="006D7047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6F5E56"/>
    <w:rsid w:val="00700C2B"/>
    <w:rsid w:val="0071410C"/>
    <w:rsid w:val="00714A2F"/>
    <w:rsid w:val="00715C9E"/>
    <w:rsid w:val="00717C99"/>
    <w:rsid w:val="007204AD"/>
    <w:rsid w:val="007262FB"/>
    <w:rsid w:val="007271B9"/>
    <w:rsid w:val="007301A2"/>
    <w:rsid w:val="007324E4"/>
    <w:rsid w:val="0073617E"/>
    <w:rsid w:val="00740E49"/>
    <w:rsid w:val="007509D1"/>
    <w:rsid w:val="00751C34"/>
    <w:rsid w:val="00752B05"/>
    <w:rsid w:val="00753584"/>
    <w:rsid w:val="00753B31"/>
    <w:rsid w:val="00760FEB"/>
    <w:rsid w:val="00761FD8"/>
    <w:rsid w:val="00762568"/>
    <w:rsid w:val="007637C2"/>
    <w:rsid w:val="007643EC"/>
    <w:rsid w:val="00767A09"/>
    <w:rsid w:val="00775135"/>
    <w:rsid w:val="00776E0C"/>
    <w:rsid w:val="00781A4A"/>
    <w:rsid w:val="007822C7"/>
    <w:rsid w:val="007849C2"/>
    <w:rsid w:val="00791798"/>
    <w:rsid w:val="00793680"/>
    <w:rsid w:val="007936BB"/>
    <w:rsid w:val="00794D28"/>
    <w:rsid w:val="00794F4F"/>
    <w:rsid w:val="007A21BF"/>
    <w:rsid w:val="007A4A63"/>
    <w:rsid w:val="007B1002"/>
    <w:rsid w:val="007B5A0F"/>
    <w:rsid w:val="007B5ED8"/>
    <w:rsid w:val="007C0334"/>
    <w:rsid w:val="007C1839"/>
    <w:rsid w:val="007C2A1F"/>
    <w:rsid w:val="007C3BCD"/>
    <w:rsid w:val="007C57A2"/>
    <w:rsid w:val="007C6989"/>
    <w:rsid w:val="007D0C56"/>
    <w:rsid w:val="007D1E79"/>
    <w:rsid w:val="007D4D90"/>
    <w:rsid w:val="007D4E50"/>
    <w:rsid w:val="007D6CAC"/>
    <w:rsid w:val="007E0DFE"/>
    <w:rsid w:val="007E3050"/>
    <w:rsid w:val="007E4F68"/>
    <w:rsid w:val="007F49F5"/>
    <w:rsid w:val="007F5734"/>
    <w:rsid w:val="0080200A"/>
    <w:rsid w:val="008027E7"/>
    <w:rsid w:val="00803AAD"/>
    <w:rsid w:val="00803EB7"/>
    <w:rsid w:val="00805ECB"/>
    <w:rsid w:val="008060A9"/>
    <w:rsid w:val="00807361"/>
    <w:rsid w:val="0081507E"/>
    <w:rsid w:val="00824764"/>
    <w:rsid w:val="0082476F"/>
    <w:rsid w:val="00824868"/>
    <w:rsid w:val="00824A8B"/>
    <w:rsid w:val="00825609"/>
    <w:rsid w:val="0083089F"/>
    <w:rsid w:val="00831736"/>
    <w:rsid w:val="00831F43"/>
    <w:rsid w:val="00833B7B"/>
    <w:rsid w:val="0083490D"/>
    <w:rsid w:val="0083497B"/>
    <w:rsid w:val="00836B43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4149"/>
    <w:rsid w:val="008769DC"/>
    <w:rsid w:val="00876CED"/>
    <w:rsid w:val="00880915"/>
    <w:rsid w:val="00880B05"/>
    <w:rsid w:val="00880E88"/>
    <w:rsid w:val="008818C7"/>
    <w:rsid w:val="008828C9"/>
    <w:rsid w:val="008843EB"/>
    <w:rsid w:val="00884BC3"/>
    <w:rsid w:val="0088726D"/>
    <w:rsid w:val="0088782B"/>
    <w:rsid w:val="00887C5E"/>
    <w:rsid w:val="00890726"/>
    <w:rsid w:val="0089389C"/>
    <w:rsid w:val="00895D4D"/>
    <w:rsid w:val="008A0595"/>
    <w:rsid w:val="008A0F26"/>
    <w:rsid w:val="008A20AF"/>
    <w:rsid w:val="008A30E1"/>
    <w:rsid w:val="008A5E2D"/>
    <w:rsid w:val="008A77CB"/>
    <w:rsid w:val="008A78F4"/>
    <w:rsid w:val="008B06C4"/>
    <w:rsid w:val="008B193F"/>
    <w:rsid w:val="008B52C2"/>
    <w:rsid w:val="008B5FB1"/>
    <w:rsid w:val="008C5384"/>
    <w:rsid w:val="008C6B95"/>
    <w:rsid w:val="008D0333"/>
    <w:rsid w:val="008D3641"/>
    <w:rsid w:val="008D40AC"/>
    <w:rsid w:val="008D71D9"/>
    <w:rsid w:val="008E2693"/>
    <w:rsid w:val="008E5B13"/>
    <w:rsid w:val="008E7B50"/>
    <w:rsid w:val="008F384A"/>
    <w:rsid w:val="008F4649"/>
    <w:rsid w:val="009011C1"/>
    <w:rsid w:val="00902168"/>
    <w:rsid w:val="00903C9D"/>
    <w:rsid w:val="0090452C"/>
    <w:rsid w:val="00904D32"/>
    <w:rsid w:val="009053B2"/>
    <w:rsid w:val="00907D21"/>
    <w:rsid w:val="00916924"/>
    <w:rsid w:val="009172DD"/>
    <w:rsid w:val="00917F0C"/>
    <w:rsid w:val="00922456"/>
    <w:rsid w:val="0092561A"/>
    <w:rsid w:val="00927F1E"/>
    <w:rsid w:val="0093763A"/>
    <w:rsid w:val="00942321"/>
    <w:rsid w:val="00943212"/>
    <w:rsid w:val="00944B0C"/>
    <w:rsid w:val="00951F04"/>
    <w:rsid w:val="00960A7A"/>
    <w:rsid w:val="009635DC"/>
    <w:rsid w:val="00964CC5"/>
    <w:rsid w:val="009656A2"/>
    <w:rsid w:val="00967D01"/>
    <w:rsid w:val="009719AC"/>
    <w:rsid w:val="00974469"/>
    <w:rsid w:val="00976AFC"/>
    <w:rsid w:val="00985D7B"/>
    <w:rsid w:val="009920AE"/>
    <w:rsid w:val="00992460"/>
    <w:rsid w:val="00994E8F"/>
    <w:rsid w:val="00996460"/>
    <w:rsid w:val="00997BFB"/>
    <w:rsid w:val="009A05AB"/>
    <w:rsid w:val="009A1E13"/>
    <w:rsid w:val="009B02FD"/>
    <w:rsid w:val="009B1BB2"/>
    <w:rsid w:val="009B31BC"/>
    <w:rsid w:val="009B4FCB"/>
    <w:rsid w:val="009C039B"/>
    <w:rsid w:val="009C128B"/>
    <w:rsid w:val="009C2F00"/>
    <w:rsid w:val="009C35F2"/>
    <w:rsid w:val="009C43E2"/>
    <w:rsid w:val="009C57FC"/>
    <w:rsid w:val="009C63EE"/>
    <w:rsid w:val="009C742A"/>
    <w:rsid w:val="009D063E"/>
    <w:rsid w:val="009D07F4"/>
    <w:rsid w:val="009D0D4C"/>
    <w:rsid w:val="009D2773"/>
    <w:rsid w:val="009D43E8"/>
    <w:rsid w:val="009D6F77"/>
    <w:rsid w:val="009D7815"/>
    <w:rsid w:val="009E17A1"/>
    <w:rsid w:val="009E19B9"/>
    <w:rsid w:val="009E6ED4"/>
    <w:rsid w:val="009E7DEF"/>
    <w:rsid w:val="009F24D3"/>
    <w:rsid w:val="009F4561"/>
    <w:rsid w:val="009F6D51"/>
    <w:rsid w:val="009F7A12"/>
    <w:rsid w:val="009F7C7E"/>
    <w:rsid w:val="00A003F7"/>
    <w:rsid w:val="00A01A14"/>
    <w:rsid w:val="00A02D9B"/>
    <w:rsid w:val="00A03B3F"/>
    <w:rsid w:val="00A05F7F"/>
    <w:rsid w:val="00A06826"/>
    <w:rsid w:val="00A06E7E"/>
    <w:rsid w:val="00A10C21"/>
    <w:rsid w:val="00A10F50"/>
    <w:rsid w:val="00A10F6A"/>
    <w:rsid w:val="00A12515"/>
    <w:rsid w:val="00A13C53"/>
    <w:rsid w:val="00A14185"/>
    <w:rsid w:val="00A14ADF"/>
    <w:rsid w:val="00A2437E"/>
    <w:rsid w:val="00A26038"/>
    <w:rsid w:val="00A261FC"/>
    <w:rsid w:val="00A26486"/>
    <w:rsid w:val="00A278AC"/>
    <w:rsid w:val="00A3084B"/>
    <w:rsid w:val="00A30C47"/>
    <w:rsid w:val="00A30E63"/>
    <w:rsid w:val="00A31AC2"/>
    <w:rsid w:val="00A337E9"/>
    <w:rsid w:val="00A33A89"/>
    <w:rsid w:val="00A34FE3"/>
    <w:rsid w:val="00A36145"/>
    <w:rsid w:val="00A401A4"/>
    <w:rsid w:val="00A410D3"/>
    <w:rsid w:val="00A414EA"/>
    <w:rsid w:val="00A41C51"/>
    <w:rsid w:val="00A43FCC"/>
    <w:rsid w:val="00A45F08"/>
    <w:rsid w:val="00A462AB"/>
    <w:rsid w:val="00A51DAC"/>
    <w:rsid w:val="00A52B41"/>
    <w:rsid w:val="00A54C74"/>
    <w:rsid w:val="00A55AF0"/>
    <w:rsid w:val="00A56C52"/>
    <w:rsid w:val="00A577DA"/>
    <w:rsid w:val="00A60BC7"/>
    <w:rsid w:val="00A64F0D"/>
    <w:rsid w:val="00A66755"/>
    <w:rsid w:val="00A674DA"/>
    <w:rsid w:val="00A700C2"/>
    <w:rsid w:val="00A73BDD"/>
    <w:rsid w:val="00A73BFB"/>
    <w:rsid w:val="00A82AAD"/>
    <w:rsid w:val="00A87107"/>
    <w:rsid w:val="00A9279D"/>
    <w:rsid w:val="00A93E98"/>
    <w:rsid w:val="00A94B42"/>
    <w:rsid w:val="00A958F6"/>
    <w:rsid w:val="00A97235"/>
    <w:rsid w:val="00AA3276"/>
    <w:rsid w:val="00AA576F"/>
    <w:rsid w:val="00AB1601"/>
    <w:rsid w:val="00AB1BCE"/>
    <w:rsid w:val="00AB2374"/>
    <w:rsid w:val="00AB51B7"/>
    <w:rsid w:val="00AC06B6"/>
    <w:rsid w:val="00AD03B4"/>
    <w:rsid w:val="00AD2391"/>
    <w:rsid w:val="00AD69C1"/>
    <w:rsid w:val="00AE14CB"/>
    <w:rsid w:val="00AE211E"/>
    <w:rsid w:val="00AE32B8"/>
    <w:rsid w:val="00AE4898"/>
    <w:rsid w:val="00AE65D1"/>
    <w:rsid w:val="00AF015D"/>
    <w:rsid w:val="00AF2255"/>
    <w:rsid w:val="00AF5794"/>
    <w:rsid w:val="00AF5E0B"/>
    <w:rsid w:val="00B03B49"/>
    <w:rsid w:val="00B0420B"/>
    <w:rsid w:val="00B13E80"/>
    <w:rsid w:val="00B20052"/>
    <w:rsid w:val="00B20923"/>
    <w:rsid w:val="00B245CE"/>
    <w:rsid w:val="00B25D89"/>
    <w:rsid w:val="00B31AFB"/>
    <w:rsid w:val="00B32F63"/>
    <w:rsid w:val="00B36FD8"/>
    <w:rsid w:val="00B37FCB"/>
    <w:rsid w:val="00B415DD"/>
    <w:rsid w:val="00B47850"/>
    <w:rsid w:val="00B51649"/>
    <w:rsid w:val="00B51FAC"/>
    <w:rsid w:val="00B51FDB"/>
    <w:rsid w:val="00B562F0"/>
    <w:rsid w:val="00B607BE"/>
    <w:rsid w:val="00B611C3"/>
    <w:rsid w:val="00B61472"/>
    <w:rsid w:val="00B622FA"/>
    <w:rsid w:val="00B665F2"/>
    <w:rsid w:val="00B66AA2"/>
    <w:rsid w:val="00B67129"/>
    <w:rsid w:val="00B67F8A"/>
    <w:rsid w:val="00B71B03"/>
    <w:rsid w:val="00B73973"/>
    <w:rsid w:val="00B7468A"/>
    <w:rsid w:val="00B7641C"/>
    <w:rsid w:val="00B865F1"/>
    <w:rsid w:val="00B87FEF"/>
    <w:rsid w:val="00B904E9"/>
    <w:rsid w:val="00B91DE5"/>
    <w:rsid w:val="00B94DF5"/>
    <w:rsid w:val="00B96A98"/>
    <w:rsid w:val="00B97407"/>
    <w:rsid w:val="00B9768D"/>
    <w:rsid w:val="00B978F8"/>
    <w:rsid w:val="00BA1617"/>
    <w:rsid w:val="00BA467B"/>
    <w:rsid w:val="00BA5B78"/>
    <w:rsid w:val="00BB1697"/>
    <w:rsid w:val="00BB29C7"/>
    <w:rsid w:val="00BB29DF"/>
    <w:rsid w:val="00BB2BC8"/>
    <w:rsid w:val="00BB32D4"/>
    <w:rsid w:val="00BB349E"/>
    <w:rsid w:val="00BB540B"/>
    <w:rsid w:val="00BB7EB3"/>
    <w:rsid w:val="00BC11F6"/>
    <w:rsid w:val="00BC2B1C"/>
    <w:rsid w:val="00BD1269"/>
    <w:rsid w:val="00BD16F9"/>
    <w:rsid w:val="00BD21C5"/>
    <w:rsid w:val="00BD2D30"/>
    <w:rsid w:val="00BD2FFC"/>
    <w:rsid w:val="00BD5583"/>
    <w:rsid w:val="00BD59C0"/>
    <w:rsid w:val="00BD5E70"/>
    <w:rsid w:val="00BD72B3"/>
    <w:rsid w:val="00BE0472"/>
    <w:rsid w:val="00BE08E2"/>
    <w:rsid w:val="00BE1E8F"/>
    <w:rsid w:val="00BE217F"/>
    <w:rsid w:val="00BE65C5"/>
    <w:rsid w:val="00BF0A53"/>
    <w:rsid w:val="00BF12E3"/>
    <w:rsid w:val="00BF16EE"/>
    <w:rsid w:val="00BF1B5D"/>
    <w:rsid w:val="00C00055"/>
    <w:rsid w:val="00C0431C"/>
    <w:rsid w:val="00C04DFE"/>
    <w:rsid w:val="00C05FB0"/>
    <w:rsid w:val="00C06E09"/>
    <w:rsid w:val="00C1113C"/>
    <w:rsid w:val="00C1354D"/>
    <w:rsid w:val="00C20371"/>
    <w:rsid w:val="00C217B7"/>
    <w:rsid w:val="00C22BC9"/>
    <w:rsid w:val="00C2377C"/>
    <w:rsid w:val="00C262CB"/>
    <w:rsid w:val="00C323F2"/>
    <w:rsid w:val="00C32E5F"/>
    <w:rsid w:val="00C378EF"/>
    <w:rsid w:val="00C40A0D"/>
    <w:rsid w:val="00C41573"/>
    <w:rsid w:val="00C41CAA"/>
    <w:rsid w:val="00C474F3"/>
    <w:rsid w:val="00C52D9A"/>
    <w:rsid w:val="00C5496E"/>
    <w:rsid w:val="00C55C5B"/>
    <w:rsid w:val="00C56226"/>
    <w:rsid w:val="00C601CA"/>
    <w:rsid w:val="00C615AA"/>
    <w:rsid w:val="00C63182"/>
    <w:rsid w:val="00C661E2"/>
    <w:rsid w:val="00C66F3A"/>
    <w:rsid w:val="00C70196"/>
    <w:rsid w:val="00C7206D"/>
    <w:rsid w:val="00C75816"/>
    <w:rsid w:val="00C7633B"/>
    <w:rsid w:val="00C76FAA"/>
    <w:rsid w:val="00C81BEB"/>
    <w:rsid w:val="00C831CF"/>
    <w:rsid w:val="00C857C4"/>
    <w:rsid w:val="00C90CDC"/>
    <w:rsid w:val="00C93226"/>
    <w:rsid w:val="00C950B4"/>
    <w:rsid w:val="00CA2B46"/>
    <w:rsid w:val="00CA32E7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510"/>
    <w:rsid w:val="00CE5B01"/>
    <w:rsid w:val="00CF6E7A"/>
    <w:rsid w:val="00D01EC9"/>
    <w:rsid w:val="00D03E4A"/>
    <w:rsid w:val="00D05B98"/>
    <w:rsid w:val="00D1199E"/>
    <w:rsid w:val="00D12C23"/>
    <w:rsid w:val="00D15A14"/>
    <w:rsid w:val="00D262EC"/>
    <w:rsid w:val="00D27289"/>
    <w:rsid w:val="00D30E1E"/>
    <w:rsid w:val="00D31CE2"/>
    <w:rsid w:val="00D33D94"/>
    <w:rsid w:val="00D340E7"/>
    <w:rsid w:val="00D34FFB"/>
    <w:rsid w:val="00D362FE"/>
    <w:rsid w:val="00D37C46"/>
    <w:rsid w:val="00D41F10"/>
    <w:rsid w:val="00D45A58"/>
    <w:rsid w:val="00D47C97"/>
    <w:rsid w:val="00D50CB9"/>
    <w:rsid w:val="00D52DD9"/>
    <w:rsid w:val="00D563C0"/>
    <w:rsid w:val="00D6330D"/>
    <w:rsid w:val="00D6432C"/>
    <w:rsid w:val="00D66A4F"/>
    <w:rsid w:val="00D7084D"/>
    <w:rsid w:val="00D73192"/>
    <w:rsid w:val="00D73C03"/>
    <w:rsid w:val="00D80792"/>
    <w:rsid w:val="00D8121D"/>
    <w:rsid w:val="00D81DEC"/>
    <w:rsid w:val="00D82D4A"/>
    <w:rsid w:val="00D82F71"/>
    <w:rsid w:val="00D83BDE"/>
    <w:rsid w:val="00D83D7C"/>
    <w:rsid w:val="00D84E2F"/>
    <w:rsid w:val="00D8596C"/>
    <w:rsid w:val="00D90B47"/>
    <w:rsid w:val="00D91DF1"/>
    <w:rsid w:val="00DA0308"/>
    <w:rsid w:val="00DA224C"/>
    <w:rsid w:val="00DA3FAE"/>
    <w:rsid w:val="00DA44E4"/>
    <w:rsid w:val="00DB3E1D"/>
    <w:rsid w:val="00DC1CDF"/>
    <w:rsid w:val="00DC3CE9"/>
    <w:rsid w:val="00DC3E0B"/>
    <w:rsid w:val="00DC3F2B"/>
    <w:rsid w:val="00DC4B85"/>
    <w:rsid w:val="00DC5C4B"/>
    <w:rsid w:val="00DC5E4A"/>
    <w:rsid w:val="00DD365A"/>
    <w:rsid w:val="00DD7680"/>
    <w:rsid w:val="00DE3BFA"/>
    <w:rsid w:val="00DE640D"/>
    <w:rsid w:val="00DE64E7"/>
    <w:rsid w:val="00DF026F"/>
    <w:rsid w:val="00DF11FD"/>
    <w:rsid w:val="00DF245C"/>
    <w:rsid w:val="00DF3164"/>
    <w:rsid w:val="00DF731A"/>
    <w:rsid w:val="00E03DFB"/>
    <w:rsid w:val="00E04813"/>
    <w:rsid w:val="00E21419"/>
    <w:rsid w:val="00E256A8"/>
    <w:rsid w:val="00E305F5"/>
    <w:rsid w:val="00E307B1"/>
    <w:rsid w:val="00E31000"/>
    <w:rsid w:val="00E33A27"/>
    <w:rsid w:val="00E33EDF"/>
    <w:rsid w:val="00E35885"/>
    <w:rsid w:val="00E36CCC"/>
    <w:rsid w:val="00E4016B"/>
    <w:rsid w:val="00E432A9"/>
    <w:rsid w:val="00E479CA"/>
    <w:rsid w:val="00E47FA4"/>
    <w:rsid w:val="00E50540"/>
    <w:rsid w:val="00E527D0"/>
    <w:rsid w:val="00E52A47"/>
    <w:rsid w:val="00E66B38"/>
    <w:rsid w:val="00E67FF6"/>
    <w:rsid w:val="00E71043"/>
    <w:rsid w:val="00E7122F"/>
    <w:rsid w:val="00E749A2"/>
    <w:rsid w:val="00E74F62"/>
    <w:rsid w:val="00E75FA4"/>
    <w:rsid w:val="00E76888"/>
    <w:rsid w:val="00E8243C"/>
    <w:rsid w:val="00E8290C"/>
    <w:rsid w:val="00E82A8E"/>
    <w:rsid w:val="00E83124"/>
    <w:rsid w:val="00E83947"/>
    <w:rsid w:val="00E83EAE"/>
    <w:rsid w:val="00E90070"/>
    <w:rsid w:val="00E97228"/>
    <w:rsid w:val="00EA256E"/>
    <w:rsid w:val="00EA3204"/>
    <w:rsid w:val="00EA47A6"/>
    <w:rsid w:val="00EA4DFB"/>
    <w:rsid w:val="00EA4E29"/>
    <w:rsid w:val="00EA769D"/>
    <w:rsid w:val="00EB1719"/>
    <w:rsid w:val="00EB43BF"/>
    <w:rsid w:val="00EB4F3F"/>
    <w:rsid w:val="00EB5303"/>
    <w:rsid w:val="00EB539F"/>
    <w:rsid w:val="00EB5E28"/>
    <w:rsid w:val="00EB6855"/>
    <w:rsid w:val="00EC1E38"/>
    <w:rsid w:val="00EC3717"/>
    <w:rsid w:val="00EC4935"/>
    <w:rsid w:val="00EC4C6E"/>
    <w:rsid w:val="00ED060F"/>
    <w:rsid w:val="00ED1237"/>
    <w:rsid w:val="00ED64C6"/>
    <w:rsid w:val="00EE37DC"/>
    <w:rsid w:val="00EE4137"/>
    <w:rsid w:val="00EE4244"/>
    <w:rsid w:val="00EE6071"/>
    <w:rsid w:val="00EE6D9E"/>
    <w:rsid w:val="00EF27C8"/>
    <w:rsid w:val="00EF4949"/>
    <w:rsid w:val="00EF5A93"/>
    <w:rsid w:val="00EF6E5E"/>
    <w:rsid w:val="00F0289A"/>
    <w:rsid w:val="00F049F5"/>
    <w:rsid w:val="00F05207"/>
    <w:rsid w:val="00F1047A"/>
    <w:rsid w:val="00F1206D"/>
    <w:rsid w:val="00F13597"/>
    <w:rsid w:val="00F15778"/>
    <w:rsid w:val="00F16865"/>
    <w:rsid w:val="00F217C3"/>
    <w:rsid w:val="00F21C5D"/>
    <w:rsid w:val="00F25194"/>
    <w:rsid w:val="00F254FE"/>
    <w:rsid w:val="00F30FF0"/>
    <w:rsid w:val="00F3109E"/>
    <w:rsid w:val="00F31849"/>
    <w:rsid w:val="00F31A80"/>
    <w:rsid w:val="00F32923"/>
    <w:rsid w:val="00F350E7"/>
    <w:rsid w:val="00F37555"/>
    <w:rsid w:val="00F37724"/>
    <w:rsid w:val="00F41E50"/>
    <w:rsid w:val="00F4265E"/>
    <w:rsid w:val="00F42C13"/>
    <w:rsid w:val="00F42DD4"/>
    <w:rsid w:val="00F43490"/>
    <w:rsid w:val="00F4776A"/>
    <w:rsid w:val="00F47BF0"/>
    <w:rsid w:val="00F5392D"/>
    <w:rsid w:val="00F60C43"/>
    <w:rsid w:val="00F62795"/>
    <w:rsid w:val="00F637AD"/>
    <w:rsid w:val="00F65A8D"/>
    <w:rsid w:val="00F665F5"/>
    <w:rsid w:val="00F67169"/>
    <w:rsid w:val="00F73C92"/>
    <w:rsid w:val="00F740A6"/>
    <w:rsid w:val="00F74DAE"/>
    <w:rsid w:val="00F826B5"/>
    <w:rsid w:val="00F82C3A"/>
    <w:rsid w:val="00F83CEA"/>
    <w:rsid w:val="00F911FB"/>
    <w:rsid w:val="00F92746"/>
    <w:rsid w:val="00F95631"/>
    <w:rsid w:val="00F9581D"/>
    <w:rsid w:val="00F95E4D"/>
    <w:rsid w:val="00F964D0"/>
    <w:rsid w:val="00FA02DD"/>
    <w:rsid w:val="00FA21DF"/>
    <w:rsid w:val="00FA3D5D"/>
    <w:rsid w:val="00FA4E65"/>
    <w:rsid w:val="00FA758F"/>
    <w:rsid w:val="00FB6C7D"/>
    <w:rsid w:val="00FC2A39"/>
    <w:rsid w:val="00FC37AF"/>
    <w:rsid w:val="00FC55B8"/>
    <w:rsid w:val="00FC6CCC"/>
    <w:rsid w:val="00FC7D49"/>
    <w:rsid w:val="00FD066F"/>
    <w:rsid w:val="00FD0D32"/>
    <w:rsid w:val="00FD1DA8"/>
    <w:rsid w:val="00FD73B2"/>
    <w:rsid w:val="00FD7738"/>
    <w:rsid w:val="00FE0ACA"/>
    <w:rsid w:val="00FE3B0B"/>
    <w:rsid w:val="00FE4E79"/>
    <w:rsid w:val="00FE7112"/>
    <w:rsid w:val="00FE74FC"/>
    <w:rsid w:val="00FF0D76"/>
    <w:rsid w:val="00FF189A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444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44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1102187614575578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8145794414279737E-2"/>
                  <c:y val="4.3506561679789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9623991014427451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1102187614575616E-2"/>
                  <c:y val="5.23954505686789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2401254721209388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/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/>
                </c:ext>
              </c:extLst>
            </c:dLbl>
            <c:dLbl>
              <c:idx val="7"/>
              <c:layout>
                <c:manualLayout>
                  <c:x val="-2.9623991014427451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2.9623991014427451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1102187614575578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2.9623991014427451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2.9623991014427451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2.9623991014427496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1.4781966001477121E-3"/>
                  <c:y val="7.4074074074074084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Лист1!$A$2:$A$30</c:f>
              <c:numCache>
                <c:formatCode>General</c:formatCode>
                <c:ptCount val="29"/>
                <c:pt idx="16" formatCode="m/d/yyyy">
                  <c:v>45301</c:v>
                </c:pt>
                <c:pt idx="17" formatCode="m/d/yyyy">
                  <c:v>45332</c:v>
                </c:pt>
                <c:pt idx="18" formatCode="m/d/yyyy">
                  <c:v>45361</c:v>
                </c:pt>
                <c:pt idx="19" formatCode="m/d/yyyy">
                  <c:v>45392</c:v>
                </c:pt>
                <c:pt idx="20" formatCode="m/d/yyyy">
                  <c:v>45422</c:v>
                </c:pt>
                <c:pt idx="21" formatCode="m/d/yyyy">
                  <c:v>45453</c:v>
                </c:pt>
                <c:pt idx="22" formatCode="m/d/yyyy">
                  <c:v>45483</c:v>
                </c:pt>
                <c:pt idx="23" formatCode="m/d/yyyy">
                  <c:v>45514</c:v>
                </c:pt>
                <c:pt idx="24" formatCode="m/d/yyyy">
                  <c:v>45545</c:v>
                </c:pt>
                <c:pt idx="25" formatCode="m/d/yyyy">
                  <c:v>45575</c:v>
                </c:pt>
                <c:pt idx="26" formatCode="m/d/yyyy">
                  <c:v>45606</c:v>
                </c:pt>
                <c:pt idx="27" formatCode="m/d/yyyy">
                  <c:v>45636</c:v>
                </c:pt>
                <c:pt idx="28" formatCode="m/d/yyyy">
                  <c:v>45667</c:v>
                </c:pt>
              </c:numCache>
            </c:numRef>
          </c:cat>
          <c:val>
            <c:numRef>
              <c:f>Лист1!$B$2:$B$30</c:f>
              <c:numCache>
                <c:formatCode>General</c:formatCode>
                <c:ptCount val="29"/>
                <c:pt idx="16">
                  <c:v>29</c:v>
                </c:pt>
                <c:pt idx="17">
                  <c:v>29</c:v>
                </c:pt>
                <c:pt idx="18">
                  <c:v>29</c:v>
                </c:pt>
                <c:pt idx="19">
                  <c:v>29</c:v>
                </c:pt>
                <c:pt idx="20">
                  <c:v>29</c:v>
                </c:pt>
                <c:pt idx="21">
                  <c:v>30</c:v>
                </c:pt>
                <c:pt idx="22">
                  <c:v>31</c:v>
                </c:pt>
                <c:pt idx="23">
                  <c:v>32</c:v>
                </c:pt>
                <c:pt idx="24">
                  <c:v>32</c:v>
                </c:pt>
                <c:pt idx="25">
                  <c:v>32</c:v>
                </c:pt>
                <c:pt idx="26">
                  <c:v>33</c:v>
                </c:pt>
                <c:pt idx="27">
                  <c:v>33</c:v>
                </c:pt>
                <c:pt idx="28">
                  <c:v>33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7451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9623991014427451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9623991014427451E-2"/>
                  <c:y val="-4.0543598716827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9623991014427451E-2"/>
                  <c:y val="-3.7580635753864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9623991014427451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8145794414279786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1102187614575578E-2"/>
                  <c:y val="4.53823272090999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2.9444861520913759E-2"/>
                  <c:y val="4.807045785943554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/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64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/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69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/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869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Лист1!$A$2:$A$30</c:f>
              <c:numCache>
                <c:formatCode>General</c:formatCode>
                <c:ptCount val="29"/>
                <c:pt idx="16" formatCode="m/d/yyyy">
                  <c:v>45301</c:v>
                </c:pt>
                <c:pt idx="17" formatCode="m/d/yyyy">
                  <c:v>45332</c:v>
                </c:pt>
                <c:pt idx="18" formatCode="m/d/yyyy">
                  <c:v>45361</c:v>
                </c:pt>
                <c:pt idx="19" formatCode="m/d/yyyy">
                  <c:v>45392</c:v>
                </c:pt>
                <c:pt idx="20" formatCode="m/d/yyyy">
                  <c:v>45422</c:v>
                </c:pt>
                <c:pt idx="21" formatCode="m/d/yyyy">
                  <c:v>45453</c:v>
                </c:pt>
                <c:pt idx="22" formatCode="m/d/yyyy">
                  <c:v>45483</c:v>
                </c:pt>
                <c:pt idx="23" formatCode="m/d/yyyy">
                  <c:v>45514</c:v>
                </c:pt>
                <c:pt idx="24" formatCode="m/d/yyyy">
                  <c:v>45545</c:v>
                </c:pt>
                <c:pt idx="25" formatCode="m/d/yyyy">
                  <c:v>45575</c:v>
                </c:pt>
                <c:pt idx="26" formatCode="m/d/yyyy">
                  <c:v>45606</c:v>
                </c:pt>
                <c:pt idx="27" formatCode="m/d/yyyy">
                  <c:v>45636</c:v>
                </c:pt>
                <c:pt idx="28" formatCode="m/d/yyyy">
                  <c:v>45667</c:v>
                </c:pt>
              </c:numCache>
            </c:numRef>
          </c:cat>
          <c:val>
            <c:numRef>
              <c:f>Лист1!$C$2:$C$30</c:f>
              <c:numCache>
                <c:formatCode>General</c:formatCode>
                <c:ptCount val="29"/>
                <c:pt idx="16">
                  <c:v>161</c:v>
                </c:pt>
                <c:pt idx="17">
                  <c:v>161</c:v>
                </c:pt>
                <c:pt idx="18">
                  <c:v>163</c:v>
                </c:pt>
                <c:pt idx="19">
                  <c:v>163</c:v>
                </c:pt>
                <c:pt idx="20">
                  <c:v>165</c:v>
                </c:pt>
                <c:pt idx="21">
                  <c:v>164</c:v>
                </c:pt>
                <c:pt idx="22">
                  <c:v>159</c:v>
                </c:pt>
                <c:pt idx="23">
                  <c:v>164</c:v>
                </c:pt>
                <c:pt idx="24">
                  <c:v>166</c:v>
                </c:pt>
                <c:pt idx="25">
                  <c:v>166</c:v>
                </c:pt>
                <c:pt idx="26">
                  <c:v>172</c:v>
                </c:pt>
                <c:pt idx="27">
                  <c:v>170</c:v>
                </c:pt>
                <c:pt idx="28">
                  <c:v>168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622144"/>
        <c:axId val="39623680"/>
      </c:lineChart>
      <c:dateAx>
        <c:axId val="39622144"/>
        <c:scaling>
          <c:orientation val="minMax"/>
          <c:max val="45667"/>
          <c:min val="45301"/>
        </c:scaling>
        <c:delete val="0"/>
        <c:axPos val="b"/>
        <c:numFmt formatCode="m/d/yyyy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623680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396236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622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1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194"/>
          <c:w val="0.49751850473507842"/>
          <c:h val="0.762840004070323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76</c:v>
                </c:pt>
                <c:pt idx="1">
                  <c:v>47</c:v>
                </c:pt>
                <c:pt idx="2">
                  <c:v>12</c:v>
                </c:pt>
                <c:pt idx="3">
                  <c:v>1</c:v>
                </c:pt>
                <c:pt idx="4">
                  <c:v>23</c:v>
                </c:pt>
                <c:pt idx="5">
                  <c:v>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3701348568371263"/>
          <c:y val="0.12775448599698139"/>
          <c:w val="0.3512711965382927"/>
          <c:h val="0.701015844426456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59E40-5952-4829-B0F6-0D3BAA578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5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Симонова Л.И.</cp:lastModifiedBy>
  <cp:revision>65</cp:revision>
  <cp:lastPrinted>2025-01-15T06:42:00Z</cp:lastPrinted>
  <dcterms:created xsi:type="dcterms:W3CDTF">2024-08-05T11:53:00Z</dcterms:created>
  <dcterms:modified xsi:type="dcterms:W3CDTF">2025-01-15T06:43:00Z</dcterms:modified>
</cp:coreProperties>
</file>